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CBB0778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>“</w:t>
      </w:r>
      <w:r w:rsidR="007E4EA4">
        <w:rPr>
          <w:rFonts w:ascii="Arial" w:hAnsi="Arial" w:cs="Arial"/>
          <w:b/>
          <w:bCs/>
        </w:rPr>
        <w:t>Formas y colores</w:t>
      </w:r>
      <w:bookmarkStart w:id="0" w:name="_GoBack"/>
      <w:bookmarkEnd w:id="0"/>
      <w:r w:rsidR="00FB427F">
        <w:rPr>
          <w:rFonts w:ascii="Arial" w:hAnsi="Arial" w:cs="Arial"/>
          <w:b/>
          <w:bCs/>
        </w:rPr>
        <w:t>”</w:t>
      </w:r>
    </w:p>
    <w:p w14:paraId="08F697CB" w14:textId="5376A75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</w:t>
      </w:r>
      <w:r w:rsidR="00215761">
        <w:rPr>
          <w:rFonts w:ascii="Arial" w:hAnsi="Arial" w:cs="Arial"/>
          <w:b/>
          <w:bCs/>
        </w:rPr>
        <w:t xml:space="preserve">           </w:t>
      </w:r>
      <w:r w:rsidRPr="0029349F">
        <w:rPr>
          <w:rFonts w:ascii="Arial" w:hAnsi="Arial" w:cs="Arial"/>
          <w:b/>
          <w:bCs/>
        </w:rPr>
        <w:t xml:space="preserve">  </w:t>
      </w:r>
      <w:r w:rsidR="006D35E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C16327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95E89">
        <w:rPr>
          <w:rFonts w:ascii="Arial" w:hAnsi="Arial" w:cs="Arial"/>
          <w:b/>
          <w:bCs/>
        </w:rPr>
        <w:t>09</w:t>
      </w:r>
      <w:r w:rsidR="0064114E">
        <w:rPr>
          <w:rFonts w:ascii="Arial" w:hAnsi="Arial" w:cs="Arial"/>
          <w:b/>
          <w:bCs/>
        </w:rPr>
        <w:t xml:space="preserve"> </w:t>
      </w:r>
      <w:r w:rsidR="00C93398">
        <w:rPr>
          <w:rFonts w:ascii="Arial" w:hAnsi="Arial" w:cs="Arial"/>
          <w:b/>
          <w:bCs/>
        </w:rPr>
        <w:t xml:space="preserve">al </w:t>
      </w:r>
      <w:r w:rsidR="00895E89">
        <w:rPr>
          <w:rFonts w:ascii="Arial" w:hAnsi="Arial" w:cs="Arial"/>
          <w:b/>
          <w:bCs/>
        </w:rPr>
        <w:t>20</w:t>
      </w:r>
      <w:r w:rsidR="006D35EF">
        <w:rPr>
          <w:rFonts w:ascii="Arial" w:hAnsi="Arial" w:cs="Arial"/>
          <w:b/>
          <w:bCs/>
        </w:rPr>
        <w:t xml:space="preserve"> </w:t>
      </w:r>
      <w:r w:rsidR="00215761">
        <w:rPr>
          <w:rFonts w:ascii="Arial" w:hAnsi="Arial" w:cs="Arial"/>
          <w:b/>
          <w:bCs/>
        </w:rPr>
        <w:t xml:space="preserve">de </w:t>
      </w:r>
      <w:r w:rsidR="0064114E">
        <w:rPr>
          <w:rFonts w:ascii="Arial" w:hAnsi="Arial" w:cs="Arial"/>
          <w:b/>
          <w:bCs/>
        </w:rPr>
        <w:t>noviem</w:t>
      </w:r>
      <w:r w:rsidR="006D35EF">
        <w:rPr>
          <w:rFonts w:ascii="Arial" w:hAnsi="Arial" w:cs="Arial"/>
          <w:b/>
          <w:bCs/>
        </w:rPr>
        <w:t>bre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</w:t>
      </w:r>
      <w:r w:rsidR="009156E1">
        <w:rPr>
          <w:rFonts w:ascii="Arial" w:hAnsi="Arial" w:cs="Arial"/>
          <w:b/>
          <w:bCs/>
        </w:rPr>
        <w:t xml:space="preserve">    </w:t>
      </w:r>
      <w:r w:rsidR="00895E89">
        <w:rPr>
          <w:rFonts w:ascii="Arial" w:hAnsi="Arial" w:cs="Arial"/>
          <w:b/>
          <w:bCs/>
        </w:rPr>
        <w:t xml:space="preserve">             </w:t>
      </w:r>
      <w:r w:rsidR="0064114E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0E30F02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1E1A" w:rsidRPr="00C21E1A">
        <w:rPr>
          <w:rFonts w:ascii="Arial" w:hAnsi="Arial" w:cs="Arial"/>
          <w:bCs/>
        </w:rPr>
        <w:t>Diversos procedimientos, materiales y formas de expresión</w:t>
      </w:r>
      <w:r w:rsidR="00C21E1A">
        <w:rPr>
          <w:rFonts w:ascii="Arial" w:hAnsi="Arial" w:cs="Arial"/>
          <w:bCs/>
        </w:rPr>
        <w:t>.</w:t>
      </w:r>
    </w:p>
    <w:p w14:paraId="51A6E398" w14:textId="0ED3C2C2" w:rsidR="008F4338" w:rsidRPr="00895E89" w:rsidRDefault="00D22CD7" w:rsidP="006D35EF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895E89" w:rsidRPr="00895E89">
        <w:rPr>
          <w:rFonts w:ascii="Arial" w:hAnsi="Arial" w:cs="Arial"/>
        </w:rPr>
        <w:t>Describen y comentan formas y colores en obras de arte, imágenes e ilustraciones de diversos paisajes, animales marinos, aves, insectos e imágenes microscópicas.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5D161A87" w14:textId="408CBE17" w:rsidR="009156E1" w:rsidRDefault="00895E89" w:rsidP="001F40B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</w:t>
      </w:r>
      <w:r w:rsidR="00D823D3">
        <w:rPr>
          <w:rFonts w:ascii="Arial" w:eastAsia="Arial" w:hAnsi="Arial" w:cs="Arial"/>
        </w:rPr>
        <w:t>pequeños</w:t>
      </w:r>
      <w:r>
        <w:rPr>
          <w:rFonts w:ascii="Arial" w:eastAsia="Arial" w:hAnsi="Arial" w:cs="Arial"/>
        </w:rPr>
        <w:t xml:space="preserve"> y pequeñas de primero básico, esperando que comencemos todos una nueva semana de divertidas actividades. Hoy aprenderemos a observar una imagen con tu lupa, es por eso que pediremos los siguientes materiales.</w:t>
      </w:r>
      <w:r w:rsidR="001F40B3">
        <w:rPr>
          <w:rFonts w:ascii="Arial" w:eastAsia="Arial" w:hAnsi="Arial" w:cs="Arial"/>
        </w:rPr>
        <w:t xml:space="preserve"> </w:t>
      </w:r>
    </w:p>
    <w:p w14:paraId="631EEC60" w14:textId="345F0082" w:rsidR="001F40B3" w:rsidRDefault="001F40B3" w:rsidP="001F40B3">
      <w:pPr>
        <w:spacing w:after="0"/>
        <w:rPr>
          <w:rFonts w:ascii="Arial" w:eastAsia="Arial" w:hAnsi="Arial" w:cs="Arial"/>
        </w:rPr>
      </w:pPr>
    </w:p>
    <w:p w14:paraId="3BA348B4" w14:textId="5A3E200C" w:rsidR="001F40B3" w:rsidRDefault="001F40B3" w:rsidP="001F40B3">
      <w:pPr>
        <w:pStyle w:val="Prrafodelista"/>
        <w:numPr>
          <w:ilvl w:val="0"/>
          <w:numId w:val="18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clase de hoy necesitaremos los siguientes materiales:</w:t>
      </w:r>
    </w:p>
    <w:p w14:paraId="1C60435B" w14:textId="7870F349" w:rsidR="001F40B3" w:rsidRDefault="00D823D3" w:rsidP="001F40B3">
      <w:pPr>
        <w:pStyle w:val="Prrafodelista"/>
        <w:numPr>
          <w:ilvl w:val="0"/>
          <w:numId w:val="19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Lupa </w:t>
      </w:r>
    </w:p>
    <w:p w14:paraId="4F63BDF9" w14:textId="10A156CD" w:rsidR="00F711CD" w:rsidRDefault="00D823D3" w:rsidP="00D823D3">
      <w:pPr>
        <w:pStyle w:val="Prrafodelista"/>
        <w:numPr>
          <w:ilvl w:val="0"/>
          <w:numId w:val="19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Estuche </w:t>
      </w:r>
    </w:p>
    <w:p w14:paraId="2D1D1C56" w14:textId="77777777" w:rsidR="00F711CD" w:rsidRPr="00215761" w:rsidRDefault="00F711CD" w:rsidP="00215761">
      <w:pPr>
        <w:pStyle w:val="Prrafodelista"/>
        <w:spacing w:after="0"/>
        <w:ind w:left="1440"/>
        <w:rPr>
          <w:rFonts w:ascii="Arial" w:eastAsia="Arial" w:hAnsi="Arial" w:cs="Arial"/>
        </w:rPr>
      </w:pPr>
    </w:p>
    <w:p w14:paraId="4CD3222D" w14:textId="1A29CDF9" w:rsidR="002427F8" w:rsidRDefault="00D22CD7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50CF785D" w14:textId="77777777" w:rsidR="00215761" w:rsidRDefault="00215761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</w:p>
    <w:p w14:paraId="56B67ECB" w14:textId="187B1A75" w:rsidR="00D913A5" w:rsidRDefault="00215761" w:rsidP="00B17AE4">
      <w:pPr>
        <w:spacing w:after="0" w:line="240" w:lineRule="auto"/>
        <w:ind w:left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Instrucciones:</w:t>
      </w:r>
    </w:p>
    <w:p w14:paraId="736A0F89" w14:textId="24240307" w:rsidR="00641887" w:rsidRDefault="00D823D3" w:rsidP="00D823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continuación, se te presenta una imagen pequeña, esta imagen deberás de observarla con tu lupa. Observarla durante 3 minutos aproximadamente.</w:t>
      </w:r>
    </w:p>
    <w:p w14:paraId="1494E9D4" w14:textId="238BFAC2" w:rsidR="00D823D3" w:rsidRDefault="00D823D3" w:rsidP="00D823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Luego que descubriste lo que hay en el dibujo, dibuja en el recuadro lo observado.</w:t>
      </w:r>
    </w:p>
    <w:p w14:paraId="4C1FB194" w14:textId="133006E8" w:rsidR="00D823D3" w:rsidRDefault="00D823D3" w:rsidP="00D823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ayuda de un adulto, pídele que escriba lo que observaste y luego tú transcribe en las siguientes líneas que están más abajo</w:t>
      </w:r>
      <w:r w:rsidR="007E4EA4">
        <w:rPr>
          <w:rFonts w:ascii="Arial" w:eastAsia="Arial" w:hAnsi="Arial" w:cs="Arial"/>
        </w:rPr>
        <w:t xml:space="preserve"> (TICKET DE SALIDA)</w:t>
      </w:r>
    </w:p>
    <w:p w14:paraId="6C573A04" w14:textId="39EC42E8" w:rsidR="00D823D3" w:rsidRDefault="00D823D3" w:rsidP="00D823D3">
      <w:pPr>
        <w:pStyle w:val="Prrafodelista"/>
        <w:spacing w:after="0" w:line="240" w:lineRule="auto"/>
        <w:ind w:left="10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5137452" wp14:editId="1A7BDB7E">
            <wp:extent cx="1876425" cy="2640894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53" cy="264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F8FE1" w14:textId="30CF7D29" w:rsidR="007E4EA4" w:rsidRDefault="007E4EA4" w:rsidP="00D823D3">
      <w:pPr>
        <w:pStyle w:val="Prrafodelista"/>
        <w:spacing w:after="0" w:line="240" w:lineRule="auto"/>
        <w:ind w:left="1077"/>
        <w:jc w:val="center"/>
        <w:rPr>
          <w:rFonts w:ascii="Arial" w:eastAsia="Arial" w:hAnsi="Arial" w:cs="Arial"/>
        </w:rPr>
      </w:pPr>
    </w:p>
    <w:p w14:paraId="2301603E" w14:textId="06D5F5E8" w:rsidR="007E4EA4" w:rsidRDefault="007E4EA4" w:rsidP="00D823D3">
      <w:pPr>
        <w:pStyle w:val="Prrafodelista"/>
        <w:spacing w:after="0" w:line="240" w:lineRule="auto"/>
        <w:ind w:left="1077"/>
        <w:jc w:val="center"/>
        <w:rPr>
          <w:rFonts w:ascii="Arial" w:eastAsia="Arial" w:hAnsi="Arial" w:cs="Arial"/>
        </w:rPr>
      </w:pPr>
    </w:p>
    <w:p w14:paraId="59476E6A" w14:textId="2463CDFF" w:rsidR="007E4EA4" w:rsidRDefault="007E4EA4" w:rsidP="00D823D3">
      <w:pPr>
        <w:pStyle w:val="Prrafodelista"/>
        <w:spacing w:after="0" w:line="240" w:lineRule="auto"/>
        <w:ind w:left="1077"/>
        <w:jc w:val="center"/>
        <w:rPr>
          <w:rFonts w:ascii="Arial" w:eastAsia="Arial" w:hAnsi="Arial" w:cs="Arial"/>
        </w:rPr>
      </w:pPr>
    </w:p>
    <w:p w14:paraId="23E28249" w14:textId="43ACEB68" w:rsidR="007E4EA4" w:rsidRDefault="007E4EA4" w:rsidP="00D823D3">
      <w:pPr>
        <w:pStyle w:val="Prrafodelista"/>
        <w:spacing w:after="0" w:line="240" w:lineRule="auto"/>
        <w:ind w:left="1077"/>
        <w:jc w:val="center"/>
        <w:rPr>
          <w:rFonts w:ascii="Arial" w:eastAsia="Arial" w:hAnsi="Arial" w:cs="Arial"/>
        </w:rPr>
      </w:pPr>
    </w:p>
    <w:p w14:paraId="5BCFDA28" w14:textId="1F4FACE4" w:rsidR="007E4EA4" w:rsidRDefault="007E4EA4" w:rsidP="00D823D3">
      <w:pPr>
        <w:pStyle w:val="Prrafodelista"/>
        <w:spacing w:after="0" w:line="240" w:lineRule="auto"/>
        <w:ind w:left="10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Dibuja lo que observaste con tu lupa.</w:t>
      </w:r>
    </w:p>
    <w:tbl>
      <w:tblPr>
        <w:tblStyle w:val="Tablaconcuadrcula"/>
        <w:tblW w:w="0" w:type="auto"/>
        <w:tblInd w:w="1077" w:type="dxa"/>
        <w:tblLook w:val="04A0" w:firstRow="1" w:lastRow="0" w:firstColumn="1" w:lastColumn="0" w:noHBand="0" w:noVBand="1"/>
      </w:tblPr>
      <w:tblGrid>
        <w:gridCol w:w="9451"/>
      </w:tblGrid>
      <w:tr w:rsidR="007E4EA4" w14:paraId="17E4A1DD" w14:textId="77777777" w:rsidTr="007E4EA4">
        <w:tc>
          <w:tcPr>
            <w:tcW w:w="10528" w:type="dxa"/>
          </w:tcPr>
          <w:p w14:paraId="77B543A9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7452EAF3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73EF7953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51FA60E9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67E4A7C7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4EBDAD8B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6442E640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7EC4B657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5E8B7926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31547253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523D70A6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0F1F0151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23FCE2E1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7257F3D9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3B12D1C0" w14:textId="77777777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018CF6CC" w14:textId="3332B33C" w:rsidR="007E4EA4" w:rsidRDefault="007E4EA4" w:rsidP="00D823D3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EA86A30" w14:textId="77777777" w:rsidR="007E4EA4" w:rsidRDefault="007E4EA4" w:rsidP="00D823D3">
      <w:pPr>
        <w:pStyle w:val="Prrafodelista"/>
        <w:spacing w:after="0" w:line="240" w:lineRule="auto"/>
        <w:ind w:left="1077"/>
        <w:jc w:val="center"/>
        <w:rPr>
          <w:rFonts w:ascii="Arial" w:eastAsia="Arial" w:hAnsi="Arial" w:cs="Arial"/>
        </w:rPr>
      </w:pPr>
    </w:p>
    <w:p w14:paraId="39206D4D" w14:textId="77777777" w:rsidR="007E4EA4" w:rsidRDefault="007E4EA4" w:rsidP="00D823D3">
      <w:pPr>
        <w:pStyle w:val="Prrafodelista"/>
        <w:spacing w:after="0" w:line="240" w:lineRule="auto"/>
        <w:ind w:left="1077"/>
        <w:jc w:val="center"/>
        <w:rPr>
          <w:rFonts w:ascii="Arial" w:eastAsia="Arial" w:hAnsi="Arial" w:cs="Arial"/>
        </w:rPr>
      </w:pPr>
    </w:p>
    <w:p w14:paraId="6F95E808" w14:textId="7E205866" w:rsidR="00EF0FEF" w:rsidRDefault="007E4EA4" w:rsidP="00EF0FEF">
      <w:pPr>
        <w:pStyle w:val="Prrafodelista"/>
        <w:spacing w:after="0" w:line="240" w:lineRule="auto"/>
        <w:ind w:left="107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1AEF61D" wp14:editId="10F0BA1B">
            <wp:extent cx="1962150" cy="742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AE0F5" w14:textId="0780FEFE" w:rsidR="001843FC" w:rsidRDefault="001843FC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7AC309AC" w14:textId="2756FC8E" w:rsidR="00641887" w:rsidRDefault="00641887" w:rsidP="00F55E34">
      <w:pPr>
        <w:spacing w:after="0" w:line="240" w:lineRule="auto"/>
        <w:jc w:val="right"/>
        <w:rPr>
          <w:rFonts w:ascii="Arial" w:eastAsia="Arial" w:hAnsi="Arial" w:cs="Arial"/>
        </w:rPr>
      </w:pPr>
    </w:p>
    <w:p w14:paraId="04F533BB" w14:textId="4DCE48BA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7D81682F" w14:textId="6DF87ACB" w:rsidR="001843FC" w:rsidRPr="00C93398" w:rsidRDefault="003D4741" w:rsidP="001843FC">
      <w:pPr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</w:rPr>
        <w:t xml:space="preserve"> </w:t>
      </w:r>
      <w:r w:rsidR="00681A1C">
        <w:rPr>
          <w:rFonts w:ascii="Arial" w:eastAsia="Arial" w:hAnsi="Arial" w:cs="Arial"/>
          <w:noProof/>
        </w:rPr>
        <w:drawing>
          <wp:inline distT="0" distB="0" distL="0" distR="0" wp14:anchorId="35945725" wp14:editId="60F624B8">
            <wp:extent cx="956310" cy="6292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77" cy="64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0AE">
        <w:rPr>
          <w:rFonts w:ascii="Arial" w:eastAsia="Arial" w:hAnsi="Arial" w:cs="Arial"/>
        </w:rPr>
        <w:t xml:space="preserve"> </w:t>
      </w:r>
      <w:r w:rsidR="004510AE" w:rsidRPr="004510AE">
        <w:rPr>
          <w:rFonts w:ascii="Arial" w:eastAsia="Arial" w:hAnsi="Arial" w:cs="Arial"/>
          <w:b/>
        </w:rPr>
        <w:t>Indicador de evaluación:</w:t>
      </w:r>
      <w:r w:rsidR="004510AE">
        <w:rPr>
          <w:rFonts w:ascii="Arial" w:eastAsia="Arial" w:hAnsi="Arial" w:cs="Arial"/>
        </w:rPr>
        <w:t xml:space="preserve"> </w:t>
      </w:r>
      <w:r w:rsidR="007E4EA4" w:rsidRPr="00895E89">
        <w:rPr>
          <w:rFonts w:ascii="Arial" w:hAnsi="Arial" w:cs="Arial"/>
        </w:rPr>
        <w:t>Describ</w:t>
      </w:r>
      <w:r w:rsidR="007E4EA4">
        <w:rPr>
          <w:rFonts w:ascii="Arial" w:hAnsi="Arial" w:cs="Arial"/>
        </w:rPr>
        <w:t>ir</w:t>
      </w:r>
      <w:r w:rsidR="007E4EA4" w:rsidRPr="00895E89">
        <w:rPr>
          <w:rFonts w:ascii="Arial" w:hAnsi="Arial" w:cs="Arial"/>
        </w:rPr>
        <w:t xml:space="preserve"> y comenta</w:t>
      </w:r>
      <w:r w:rsidR="007E4EA4">
        <w:rPr>
          <w:rFonts w:ascii="Arial" w:hAnsi="Arial" w:cs="Arial"/>
        </w:rPr>
        <w:t>r</w:t>
      </w:r>
      <w:r w:rsidR="007E4EA4" w:rsidRPr="00895E89">
        <w:rPr>
          <w:rFonts w:ascii="Arial" w:hAnsi="Arial" w:cs="Arial"/>
        </w:rPr>
        <w:t xml:space="preserve"> formas y colores en obras de arte, imágenes e ilustraciones de diversos paisajes, animales marinos, aves, insectos e imágenes microscópicas</w:t>
      </w:r>
    </w:p>
    <w:p w14:paraId="7A151A45" w14:textId="13819A8D" w:rsidR="003349D9" w:rsidRDefault="001843FC" w:rsidP="001843FC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</w:t>
      </w:r>
      <w:r w:rsidR="00641887">
        <w:rPr>
          <w:rFonts w:ascii="Arial" w:eastAsia="Arial" w:hAnsi="Arial" w:cs="Arial"/>
        </w:rPr>
        <w:t xml:space="preserve"> observaste</w:t>
      </w:r>
      <w:r w:rsidR="00F55E34">
        <w:rPr>
          <w:rFonts w:ascii="Arial" w:eastAsia="Arial" w:hAnsi="Arial" w:cs="Arial"/>
        </w:rPr>
        <w:t>?</w:t>
      </w:r>
    </w:p>
    <w:p w14:paraId="0B5E9180" w14:textId="5D18C0E9" w:rsidR="001843FC" w:rsidRDefault="001843FC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</w:t>
      </w:r>
    </w:p>
    <w:p w14:paraId="19AD9BDD" w14:textId="07DE2913" w:rsidR="001843FC" w:rsidRDefault="007E4EA4" w:rsidP="00213B3E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lo observado:</w:t>
      </w:r>
      <w:r w:rsidR="00213B3E">
        <w:rPr>
          <w:rFonts w:ascii="Arial" w:eastAsia="Arial" w:hAnsi="Arial" w:cs="Arial"/>
        </w:rPr>
        <w:t xml:space="preserve"> </w:t>
      </w:r>
    </w:p>
    <w:p w14:paraId="1F1EDB9E" w14:textId="487F940C" w:rsidR="00213B3E" w:rsidRDefault="00213B3E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</w:t>
      </w:r>
      <w:r w:rsidR="007E4EA4">
        <w:rPr>
          <w:rFonts w:ascii="Arial" w:eastAsia="Arial" w:hAnsi="Arial" w:cs="Arial"/>
        </w:rPr>
        <w:t>_____________________________________________________________________________</w:t>
      </w:r>
      <w:r>
        <w:rPr>
          <w:rFonts w:ascii="Arial" w:eastAsia="Arial" w:hAnsi="Arial" w:cs="Arial"/>
        </w:rPr>
        <w:t>____</w:t>
      </w:r>
    </w:p>
    <w:p w14:paraId="13927514" w14:textId="74A23BE8" w:rsidR="00213B3E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0EE1239A" w14:textId="77777777" w:rsidR="00213B3E" w:rsidRPr="001843FC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39635730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7E4EA4">
        <w:rPr>
          <w:rFonts w:ascii="Arial" w:hAnsi="Arial" w:cs="Arial"/>
          <w:b/>
          <w:bCs/>
        </w:rPr>
        <w:t>25</w:t>
      </w:r>
      <w:r w:rsidR="00772E95">
        <w:rPr>
          <w:rFonts w:ascii="Arial" w:hAnsi="Arial" w:cs="Arial"/>
          <w:b/>
          <w:bCs/>
        </w:rPr>
        <w:t xml:space="preserve"> de </w:t>
      </w:r>
      <w:r w:rsidR="00641887">
        <w:rPr>
          <w:rFonts w:ascii="Arial" w:hAnsi="Arial" w:cs="Arial"/>
          <w:b/>
          <w:bCs/>
        </w:rPr>
        <w:t>noviem</w:t>
      </w:r>
      <w:r w:rsidR="00DE58CB">
        <w:rPr>
          <w:rFonts w:ascii="Arial" w:hAnsi="Arial" w:cs="Arial"/>
          <w:b/>
          <w:bCs/>
        </w:rPr>
        <w:t>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44624A6F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7E4EA4">
        <w:rPr>
          <w:rFonts w:ascii="Arial" w:eastAsia="Arial" w:hAnsi="Arial" w:cs="Arial"/>
        </w:rPr>
        <w:t>25</w:t>
      </w:r>
      <w:r w:rsidR="000470D4">
        <w:rPr>
          <w:rFonts w:ascii="Arial" w:eastAsia="Arial" w:hAnsi="Arial" w:cs="Arial"/>
        </w:rPr>
        <w:t xml:space="preserve"> de </w:t>
      </w:r>
      <w:r w:rsidR="00641887">
        <w:rPr>
          <w:rFonts w:ascii="Arial" w:eastAsia="Arial" w:hAnsi="Arial" w:cs="Arial"/>
        </w:rPr>
        <w:t>noviem</w:t>
      </w:r>
      <w:r w:rsidR="00DE58CB">
        <w:rPr>
          <w:rFonts w:ascii="Arial" w:eastAsia="Arial" w:hAnsi="Arial" w:cs="Arial"/>
        </w:rPr>
        <w:t>bre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</w:t>
      </w:r>
      <w:r w:rsidR="00DE58CB">
        <w:rPr>
          <w:rFonts w:ascii="Arial" w:eastAsia="Arial" w:hAnsi="Arial" w:cs="Arial"/>
        </w:rPr>
        <w:t>°°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</w:t>
      </w:r>
      <w:r w:rsidR="00DE58CB">
        <w:rPr>
          <w:rFonts w:ascii="Arial" w:eastAsia="Arial" w:hAnsi="Arial" w:cs="Arial"/>
        </w:rPr>
        <w:t>4</w:t>
      </w:r>
      <w:r w:rsidR="00AC777F">
        <w:rPr>
          <w:rFonts w:ascii="Arial" w:eastAsia="Arial" w:hAnsi="Arial" w:cs="Arial"/>
        </w:rPr>
        <w:t>:</w:t>
      </w:r>
      <w:r w:rsidR="00DE58CB">
        <w:rPr>
          <w:rFonts w:ascii="Arial" w:eastAsia="Arial" w:hAnsi="Arial" w:cs="Arial"/>
        </w:rPr>
        <w:t>0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EFFFA" w14:textId="77777777" w:rsidR="00FA16AE" w:rsidRDefault="00FA16AE" w:rsidP="0066737C">
      <w:pPr>
        <w:spacing w:after="0" w:line="240" w:lineRule="auto"/>
      </w:pPr>
      <w:r>
        <w:separator/>
      </w:r>
    </w:p>
  </w:endnote>
  <w:endnote w:type="continuationSeparator" w:id="0">
    <w:p w14:paraId="06DC2BD0" w14:textId="77777777" w:rsidR="00FA16AE" w:rsidRDefault="00FA16A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1BBE" w14:textId="77777777" w:rsidR="00FA16AE" w:rsidRDefault="00FA16AE" w:rsidP="0066737C">
      <w:pPr>
        <w:spacing w:after="0" w:line="240" w:lineRule="auto"/>
      </w:pPr>
      <w:r>
        <w:separator/>
      </w:r>
    </w:p>
  </w:footnote>
  <w:footnote w:type="continuationSeparator" w:id="0">
    <w:p w14:paraId="0EEE20CE" w14:textId="77777777" w:rsidR="00FA16AE" w:rsidRDefault="00FA16A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75"/>
    <w:multiLevelType w:val="hybridMultilevel"/>
    <w:tmpl w:val="B790C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589"/>
    <w:multiLevelType w:val="hybridMultilevel"/>
    <w:tmpl w:val="EF2030DE"/>
    <w:lvl w:ilvl="0" w:tplc="7688CBAA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50B"/>
    <w:multiLevelType w:val="hybridMultilevel"/>
    <w:tmpl w:val="02B65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56E"/>
    <w:multiLevelType w:val="hybridMultilevel"/>
    <w:tmpl w:val="C456A89C"/>
    <w:lvl w:ilvl="0" w:tplc="22B28D7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2B473D5"/>
    <w:multiLevelType w:val="hybridMultilevel"/>
    <w:tmpl w:val="F710A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4085"/>
    <w:multiLevelType w:val="hybridMultilevel"/>
    <w:tmpl w:val="6FB886E6"/>
    <w:lvl w:ilvl="0" w:tplc="F182CB3C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417BA"/>
    <w:multiLevelType w:val="hybridMultilevel"/>
    <w:tmpl w:val="FB3A8C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2C07"/>
    <w:multiLevelType w:val="hybridMultilevel"/>
    <w:tmpl w:val="443E8CF8"/>
    <w:lvl w:ilvl="0" w:tplc="F4F4D93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141AD"/>
    <w:multiLevelType w:val="hybridMultilevel"/>
    <w:tmpl w:val="A9DE1C9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E33C4E"/>
    <w:multiLevelType w:val="hybridMultilevel"/>
    <w:tmpl w:val="C56079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E3076"/>
    <w:multiLevelType w:val="hybridMultilevel"/>
    <w:tmpl w:val="97C4A87E"/>
    <w:lvl w:ilvl="0" w:tplc="34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8"/>
  </w:num>
  <w:num w:numId="5">
    <w:abstractNumId w:val="5"/>
  </w:num>
  <w:num w:numId="6">
    <w:abstractNumId w:val="17"/>
  </w:num>
  <w:num w:numId="7">
    <w:abstractNumId w:val="14"/>
  </w:num>
  <w:num w:numId="8">
    <w:abstractNumId w:val="3"/>
  </w:num>
  <w:num w:numId="9">
    <w:abstractNumId w:val="6"/>
  </w:num>
  <w:num w:numId="10">
    <w:abstractNumId w:val="0"/>
  </w:num>
  <w:num w:numId="11">
    <w:abstractNumId w:val="11"/>
  </w:num>
  <w:num w:numId="12">
    <w:abstractNumId w:val="15"/>
  </w:num>
  <w:num w:numId="13">
    <w:abstractNumId w:val="2"/>
  </w:num>
  <w:num w:numId="14">
    <w:abstractNumId w:val="1"/>
  </w:num>
  <w:num w:numId="15">
    <w:abstractNumId w:val="4"/>
  </w:num>
  <w:num w:numId="16">
    <w:abstractNumId w:val="10"/>
  </w:num>
  <w:num w:numId="17">
    <w:abstractNumId w:val="1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3AA8"/>
    <w:rsid w:val="000470D4"/>
    <w:rsid w:val="00092B39"/>
    <w:rsid w:val="000A7056"/>
    <w:rsid w:val="000B4CCB"/>
    <w:rsid w:val="000E76A2"/>
    <w:rsid w:val="00130C4E"/>
    <w:rsid w:val="00183823"/>
    <w:rsid w:val="001843FC"/>
    <w:rsid w:val="001F40B3"/>
    <w:rsid w:val="00213B3E"/>
    <w:rsid w:val="00215761"/>
    <w:rsid w:val="00220BC9"/>
    <w:rsid w:val="002427F8"/>
    <w:rsid w:val="00263E27"/>
    <w:rsid w:val="0029349F"/>
    <w:rsid w:val="00326289"/>
    <w:rsid w:val="00331D9F"/>
    <w:rsid w:val="003349D9"/>
    <w:rsid w:val="00377045"/>
    <w:rsid w:val="003B2BFB"/>
    <w:rsid w:val="003B743C"/>
    <w:rsid w:val="003D4741"/>
    <w:rsid w:val="00413E4F"/>
    <w:rsid w:val="004510AE"/>
    <w:rsid w:val="00471EA9"/>
    <w:rsid w:val="004A0246"/>
    <w:rsid w:val="00516C13"/>
    <w:rsid w:val="00555D3C"/>
    <w:rsid w:val="00576509"/>
    <w:rsid w:val="00593B7C"/>
    <w:rsid w:val="005A1766"/>
    <w:rsid w:val="005A72D3"/>
    <w:rsid w:val="00606A95"/>
    <w:rsid w:val="0064114E"/>
    <w:rsid w:val="00641887"/>
    <w:rsid w:val="00650445"/>
    <w:rsid w:val="0066737C"/>
    <w:rsid w:val="00676DFA"/>
    <w:rsid w:val="00681A1C"/>
    <w:rsid w:val="006A60F9"/>
    <w:rsid w:val="006C68D6"/>
    <w:rsid w:val="006D35EF"/>
    <w:rsid w:val="006E79EE"/>
    <w:rsid w:val="00724615"/>
    <w:rsid w:val="00772E95"/>
    <w:rsid w:val="0078423D"/>
    <w:rsid w:val="007912C9"/>
    <w:rsid w:val="007A69D0"/>
    <w:rsid w:val="007E4CC8"/>
    <w:rsid w:val="007E4EA4"/>
    <w:rsid w:val="00823C47"/>
    <w:rsid w:val="00885A68"/>
    <w:rsid w:val="00895E89"/>
    <w:rsid w:val="008F4338"/>
    <w:rsid w:val="0090560E"/>
    <w:rsid w:val="009156E1"/>
    <w:rsid w:val="009200C3"/>
    <w:rsid w:val="00920C01"/>
    <w:rsid w:val="00956162"/>
    <w:rsid w:val="009A0793"/>
    <w:rsid w:val="009D6266"/>
    <w:rsid w:val="00A005D9"/>
    <w:rsid w:val="00A02D05"/>
    <w:rsid w:val="00A31B81"/>
    <w:rsid w:val="00A44BDC"/>
    <w:rsid w:val="00A4799E"/>
    <w:rsid w:val="00AA1640"/>
    <w:rsid w:val="00AC777F"/>
    <w:rsid w:val="00AF0BE9"/>
    <w:rsid w:val="00AF4126"/>
    <w:rsid w:val="00B17AE4"/>
    <w:rsid w:val="00B20BDD"/>
    <w:rsid w:val="00B21566"/>
    <w:rsid w:val="00B805A3"/>
    <w:rsid w:val="00B835C7"/>
    <w:rsid w:val="00B92804"/>
    <w:rsid w:val="00B956CF"/>
    <w:rsid w:val="00BF3CD7"/>
    <w:rsid w:val="00C21E1A"/>
    <w:rsid w:val="00C86A04"/>
    <w:rsid w:val="00C93398"/>
    <w:rsid w:val="00CC265B"/>
    <w:rsid w:val="00CE2272"/>
    <w:rsid w:val="00D15876"/>
    <w:rsid w:val="00D22CD7"/>
    <w:rsid w:val="00D6023D"/>
    <w:rsid w:val="00D823D3"/>
    <w:rsid w:val="00D8268B"/>
    <w:rsid w:val="00D913A5"/>
    <w:rsid w:val="00D93484"/>
    <w:rsid w:val="00DD73E6"/>
    <w:rsid w:val="00DE58CB"/>
    <w:rsid w:val="00E46560"/>
    <w:rsid w:val="00E57048"/>
    <w:rsid w:val="00EF0FEF"/>
    <w:rsid w:val="00F55E34"/>
    <w:rsid w:val="00F711CD"/>
    <w:rsid w:val="00FA16AE"/>
    <w:rsid w:val="00FA4C1E"/>
    <w:rsid w:val="00FB427F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2020-11-03T23:31:00Z</dcterms:created>
  <dcterms:modified xsi:type="dcterms:W3CDTF">2020-11-03T23:31:00Z</dcterms:modified>
</cp:coreProperties>
</file>