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750A7B0" w:rsidR="0066737C" w:rsidRPr="002B559E" w:rsidRDefault="00B06379" w:rsidP="00B063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B559E">
        <w:rPr>
          <w:rFonts w:ascii="Arial" w:hAnsi="Arial" w:cs="Arial"/>
          <w:b/>
          <w:bCs/>
          <w:sz w:val="20"/>
          <w:szCs w:val="20"/>
        </w:rPr>
        <w:t>GUIA FORMATIVA NATURALEZA</w:t>
      </w:r>
    </w:p>
    <w:p w14:paraId="08F697CB" w14:textId="6583DF36" w:rsidR="0066737C" w:rsidRPr="002B559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2B559E">
        <w:rPr>
          <w:rFonts w:ascii="Arial" w:hAnsi="Arial" w:cs="Arial"/>
          <w:b/>
          <w:bCs/>
          <w:sz w:val="20"/>
          <w:szCs w:val="20"/>
        </w:rPr>
        <w:t xml:space="preserve">Asignatura: 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>Naturaleza</w:t>
      </w:r>
      <w:r w:rsidRPr="002B559E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</w:t>
      </w:r>
      <w:r w:rsidR="00287A72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2B559E">
        <w:rPr>
          <w:rFonts w:ascii="Arial" w:hAnsi="Arial" w:cs="Arial"/>
          <w:b/>
          <w:bCs/>
          <w:sz w:val="20"/>
          <w:szCs w:val="20"/>
        </w:rPr>
        <w:t xml:space="preserve"> Curso: 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>S</w:t>
      </w:r>
      <w:r w:rsidR="00F16CE7">
        <w:rPr>
          <w:rFonts w:ascii="Arial" w:hAnsi="Arial" w:cs="Arial"/>
          <w:b/>
          <w:bCs/>
          <w:sz w:val="20"/>
          <w:szCs w:val="20"/>
        </w:rPr>
        <w:t>eptimo</w:t>
      </w:r>
    </w:p>
    <w:p w14:paraId="5356E5AF" w14:textId="4AFE1406" w:rsidR="002B559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2B559E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 xml:space="preserve">del </w:t>
      </w:r>
      <w:r w:rsidR="00287A72">
        <w:rPr>
          <w:rFonts w:ascii="Arial" w:hAnsi="Arial" w:cs="Arial"/>
          <w:b/>
          <w:bCs/>
          <w:sz w:val="20"/>
          <w:szCs w:val="20"/>
        </w:rPr>
        <w:t>23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 xml:space="preserve"> al </w:t>
      </w:r>
      <w:r w:rsidR="00287A72">
        <w:rPr>
          <w:rFonts w:ascii="Arial" w:hAnsi="Arial" w:cs="Arial"/>
          <w:b/>
          <w:bCs/>
          <w:sz w:val="20"/>
          <w:szCs w:val="20"/>
        </w:rPr>
        <w:t>4 de diciembre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 xml:space="preserve"> 2020</w:t>
      </w:r>
      <w:r w:rsidRPr="002B559E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287A72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29349F" w:rsidRPr="002B559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B559E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>Adriana Azúa – Ximena Toledo</w:t>
      </w:r>
    </w:p>
    <w:p w14:paraId="431C0596" w14:textId="2BFD5147" w:rsidR="002B559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2B559E">
        <w:rPr>
          <w:rFonts w:ascii="Arial" w:hAnsi="Arial" w:cs="Arial"/>
          <w:b/>
          <w:bCs/>
          <w:sz w:val="20"/>
          <w:szCs w:val="20"/>
        </w:rPr>
        <w:t>Nombre del Alumno:</w:t>
      </w:r>
      <w:r w:rsidR="002B559E" w:rsidRPr="002B559E"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___________________________________________________________________</w:t>
      </w:r>
      <w:r w:rsidR="002B559E">
        <w:rPr>
          <w:rFonts w:ascii="Arial" w:hAnsi="Arial" w:cs="Arial"/>
          <w:b/>
          <w:bCs/>
          <w:sz w:val="20"/>
          <w:szCs w:val="20"/>
        </w:rPr>
        <w:t>________</w:t>
      </w:r>
    </w:p>
    <w:p w14:paraId="70DF0667" w14:textId="167D1A01" w:rsidR="002F2A8A" w:rsidRPr="002F2A8A" w:rsidRDefault="002F2A8A" w:rsidP="0066737C">
      <w:pPr>
        <w:rPr>
          <w:rFonts w:ascii="Arial" w:eastAsia="Arial" w:hAnsi="Arial" w:cs="Arial"/>
          <w:b/>
          <w:sz w:val="20"/>
          <w:szCs w:val="20"/>
        </w:rPr>
      </w:pPr>
      <w:r w:rsidRPr="002F2A8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0FAC07" wp14:editId="2A5667C6">
                <wp:simplePos x="0" y="0"/>
                <wp:positionH relativeFrom="margin">
                  <wp:align>right</wp:align>
                </wp:positionH>
                <wp:positionV relativeFrom="paragraph">
                  <wp:posOffset>408305</wp:posOffset>
                </wp:positionV>
                <wp:extent cx="6657975" cy="4667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D0418" w14:textId="57F94D63" w:rsidR="002F2A8A" w:rsidRPr="002F2A8A" w:rsidRDefault="002F2A8A" w:rsidP="002F2A8A">
                            <w:pP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Indicador de evaluación: </w:t>
                            </w:r>
                            <w:r w:rsidRPr="002F2A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Describen la fuerza de roce (estática, cinética y con el aire), considerando su efecto en objetos en situaciones cotidianas y los factores de los que depende</w:t>
                            </w:r>
                          </w:p>
                          <w:p w14:paraId="3E3D26AC" w14:textId="1F2F4960" w:rsidR="002F2A8A" w:rsidRPr="002F2A8A" w:rsidRDefault="002F2A8A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FAC0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73.05pt;margin-top:32.15pt;width:524.25pt;height:3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">
                <v:textbox>
                  <w:txbxContent>
                    <w:p w14:paraId="145D0418" w14:textId="57F94D63" w:rsidR="002F2A8A" w:rsidRPr="002F2A8A" w:rsidRDefault="002F2A8A" w:rsidP="002F2A8A">
                      <w:pP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lang w:val="es-MX"/>
                        </w:rPr>
                        <w:t xml:space="preserve">Indicador de evaluación: </w:t>
                      </w:r>
                      <w:r w:rsidRPr="002F2A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Describen la fuerza de roce (estática, cinética y con el aire), considerando su efecto en objetos en situaciones cotidianas y los factores de los que depende</w:t>
                      </w:r>
                    </w:p>
                    <w:p w14:paraId="3E3D26AC" w14:textId="1F2F4960" w:rsidR="002F2A8A" w:rsidRPr="002F2A8A" w:rsidRDefault="002F2A8A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2CD7" w:rsidRPr="002B559E">
        <w:rPr>
          <w:rFonts w:ascii="Arial" w:hAnsi="Arial" w:cs="Arial"/>
          <w:b/>
          <w:bCs/>
          <w:sz w:val="20"/>
          <w:szCs w:val="20"/>
        </w:rPr>
        <w:t xml:space="preserve">I.- </w:t>
      </w:r>
      <w:r w:rsidR="00D22CD7" w:rsidRPr="002B559E">
        <w:rPr>
          <w:rFonts w:ascii="Arial" w:eastAsia="Arial" w:hAnsi="Arial" w:cs="Arial"/>
          <w:b/>
          <w:sz w:val="20"/>
          <w:szCs w:val="20"/>
        </w:rPr>
        <w:t>O</w:t>
      </w:r>
      <w:r w:rsidR="004A0246" w:rsidRPr="002B559E">
        <w:rPr>
          <w:rFonts w:ascii="Arial" w:eastAsia="Arial" w:hAnsi="Arial" w:cs="Arial"/>
          <w:b/>
          <w:sz w:val="20"/>
          <w:szCs w:val="20"/>
        </w:rPr>
        <w:t>bjetivo</w:t>
      </w:r>
      <w:r w:rsidR="00D22CD7" w:rsidRPr="002B559E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2B559E">
        <w:rPr>
          <w:rFonts w:ascii="Arial" w:eastAsia="Arial" w:hAnsi="Arial" w:cs="Arial"/>
          <w:b/>
          <w:sz w:val="20"/>
          <w:szCs w:val="20"/>
        </w:rPr>
        <w:t xml:space="preserve">de </w:t>
      </w:r>
      <w:r w:rsidR="00D22CD7" w:rsidRPr="002F2A8A">
        <w:rPr>
          <w:rFonts w:ascii="Arial" w:eastAsia="Arial" w:hAnsi="Arial" w:cs="Arial"/>
          <w:b/>
          <w:sz w:val="20"/>
          <w:szCs w:val="20"/>
        </w:rPr>
        <w:t>A</w:t>
      </w:r>
      <w:r w:rsidR="004A0246" w:rsidRPr="002F2A8A">
        <w:rPr>
          <w:rFonts w:ascii="Arial" w:eastAsia="Arial" w:hAnsi="Arial" w:cs="Arial"/>
          <w:b/>
          <w:sz w:val="20"/>
          <w:szCs w:val="20"/>
        </w:rPr>
        <w:t>prendizaje</w:t>
      </w:r>
      <w:r w:rsidR="00287A72" w:rsidRPr="002F2A8A">
        <w:rPr>
          <w:rFonts w:ascii="Arial" w:eastAsia="Arial" w:hAnsi="Arial" w:cs="Arial"/>
          <w:b/>
          <w:sz w:val="20"/>
          <w:szCs w:val="20"/>
        </w:rPr>
        <w:t xml:space="preserve"> </w:t>
      </w:r>
      <w:r w:rsidRPr="002F2A8A">
        <w:rPr>
          <w:rFonts w:ascii="Arial" w:eastAsia="Arial" w:hAnsi="Arial" w:cs="Arial"/>
          <w:b/>
          <w:sz w:val="20"/>
          <w:szCs w:val="20"/>
        </w:rPr>
        <w:t>(O.A.</w:t>
      </w:r>
      <w:r w:rsidR="00287A72" w:rsidRPr="002F2A8A">
        <w:rPr>
          <w:rFonts w:ascii="Arial" w:eastAsia="Arial" w:hAnsi="Arial" w:cs="Arial"/>
          <w:b/>
          <w:sz w:val="20"/>
          <w:szCs w:val="20"/>
        </w:rPr>
        <w:t xml:space="preserve"> 7)</w:t>
      </w:r>
      <w:r w:rsidR="00287A72" w:rsidRPr="002F2A8A">
        <w:rPr>
          <w:rFonts w:ascii="Arial" w:hAnsi="Arial" w:cs="Arial"/>
          <w:sz w:val="20"/>
          <w:szCs w:val="20"/>
        </w:rPr>
        <w:t xml:space="preserve"> Planificar y conducir una investigación experimental para proveer evidencias que expliquen los efectos de las fuerzas gravitacional, de roce y elástica, entre otras, en situaciones cotidianas.</w:t>
      </w:r>
    </w:p>
    <w:p w14:paraId="52EDBE54" w14:textId="065D34D8" w:rsidR="0029349F" w:rsidRPr="002B559E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2B559E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="006712C1" w:rsidRPr="002B559E">
        <w:rPr>
          <w:rFonts w:ascii="Arial" w:hAnsi="Arial" w:cs="Arial"/>
          <w:b/>
          <w:bCs/>
          <w:sz w:val="20"/>
          <w:szCs w:val="20"/>
        </w:rPr>
        <w:t>Contenido</w:t>
      </w:r>
      <w:r w:rsidR="006712C1">
        <w:rPr>
          <w:rFonts w:ascii="Arial" w:hAnsi="Arial" w:cs="Arial"/>
          <w:b/>
          <w:bCs/>
          <w:sz w:val="20"/>
          <w:szCs w:val="20"/>
        </w:rPr>
        <w:t>:</w:t>
      </w:r>
      <w:r w:rsidR="002F2A8A">
        <w:rPr>
          <w:rFonts w:ascii="Arial" w:hAnsi="Arial" w:cs="Arial"/>
          <w:b/>
          <w:bCs/>
          <w:sz w:val="20"/>
          <w:szCs w:val="20"/>
        </w:rPr>
        <w:t xml:space="preserve"> Fuerzas</w:t>
      </w:r>
    </w:p>
    <w:p w14:paraId="39D0EA51" w14:textId="7F347B6D" w:rsidR="00D22CD7" w:rsidRPr="002B559E" w:rsidRDefault="002F2A8A" w:rsidP="0066737C">
      <w:pPr>
        <w:rPr>
          <w:rFonts w:ascii="Arial" w:hAnsi="Arial" w:cs="Arial"/>
          <w:b/>
          <w:bCs/>
          <w:sz w:val="20"/>
          <w:szCs w:val="20"/>
        </w:rPr>
      </w:pPr>
      <w:r w:rsidRPr="002F2A8A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2BFA6A" wp14:editId="5D259B26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6800850" cy="1404620"/>
                <wp:effectExtent l="0" t="0" r="19050" b="1206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B27AF" w14:textId="580A6685" w:rsidR="002F2A8A" w:rsidRPr="006712C1" w:rsidRDefault="006712C1">
                            <w:pPr>
                              <w:rPr>
                                <w:lang w:val="es-MX"/>
                              </w:rPr>
                            </w:pPr>
                            <w:r w:rsidRPr="006B557C">
                              <w:rPr>
                                <w:sz w:val="32"/>
                                <w:szCs w:val="32"/>
                                <w:lang w:val="es-MX"/>
                              </w:rPr>
                              <w:t>Record</w:t>
                            </w:r>
                            <w:r w:rsidR="006B557C">
                              <w:rPr>
                                <w:sz w:val="32"/>
                                <w:szCs w:val="32"/>
                                <w:lang w:val="es-MX"/>
                              </w:rPr>
                              <w:t>emos</w:t>
                            </w:r>
                            <w:r w:rsidRPr="006B557C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 lo aprendido</w:t>
                            </w:r>
                            <w:r>
                              <w:rPr>
                                <w:lang w:val="es-MX"/>
                              </w:rPr>
                              <w:t xml:space="preserve">: </w:t>
                            </w:r>
                            <w:r w:rsidR="00E206EE" w:rsidRPr="00B812C7">
                              <w:rPr>
                                <w:rFonts w:ascii="Arial" w:eastAsia="Arial" w:hAnsi="Arial" w:cs="Arial"/>
                                <w:u w:val="single"/>
                              </w:rPr>
                              <w:t xml:space="preserve"> </w:t>
                            </w:r>
                            <w:r w:rsidR="00E206EE" w:rsidRPr="00B812C7">
                              <w:rPr>
                                <w:rFonts w:ascii="Arial" w:hAnsi="Arial" w:cs="Arial"/>
                                <w:color w:val="000000"/>
                                <w:u w:val="single"/>
                                <w:shd w:val="clear" w:color="auto" w:fill="FFFFFF"/>
                              </w:rPr>
                              <w:t>La </w:t>
                            </w:r>
                            <w:r w:rsidR="00E206EE" w:rsidRPr="00B812C7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u w:val="single"/>
                                <w:shd w:val="clear" w:color="auto" w:fill="FFFFFF"/>
                              </w:rPr>
                              <w:t>fuerza elástica</w:t>
                            </w:r>
                            <w:r w:rsidR="00E206EE" w:rsidRPr="00B812C7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 es la fuerza que un objeto ejerce para resistir a un cambio en su forma</w:t>
                            </w:r>
                            <w:r w:rsidR="00E206EE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, se manifiesta en objetos que tienen la capacidad de retomar su forma, elásticos, resortes.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2BFA6A" id="_x0000_s1027" type="#_x0000_t202" style="position:absolute;margin-left:0;margin-top:21.75pt;width:535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">
                <v:stroke dashstyle="longDash"/>
                <v:textbox style="mso-fit-shape-to-text:t">
                  <w:txbxContent>
                    <w:p w14:paraId="74BB27AF" w14:textId="580A6685" w:rsidR="002F2A8A" w:rsidRPr="006712C1" w:rsidRDefault="006712C1">
                      <w:pPr>
                        <w:rPr>
                          <w:lang w:val="es-MX"/>
                        </w:rPr>
                      </w:pPr>
                      <w:r w:rsidRPr="006B557C">
                        <w:rPr>
                          <w:sz w:val="32"/>
                          <w:szCs w:val="32"/>
                          <w:lang w:val="es-MX"/>
                        </w:rPr>
                        <w:t>Record</w:t>
                      </w:r>
                      <w:r w:rsidR="006B557C">
                        <w:rPr>
                          <w:sz w:val="32"/>
                          <w:szCs w:val="32"/>
                          <w:lang w:val="es-MX"/>
                        </w:rPr>
                        <w:t>emos</w:t>
                      </w:r>
                      <w:r w:rsidRPr="006B557C">
                        <w:rPr>
                          <w:sz w:val="32"/>
                          <w:szCs w:val="32"/>
                          <w:lang w:val="es-MX"/>
                        </w:rPr>
                        <w:t xml:space="preserve"> lo aprendido</w:t>
                      </w:r>
                      <w:r>
                        <w:rPr>
                          <w:lang w:val="es-MX"/>
                        </w:rPr>
                        <w:t xml:space="preserve">: </w:t>
                      </w:r>
                      <w:r w:rsidR="00E206EE" w:rsidRPr="00B812C7">
                        <w:rPr>
                          <w:rFonts w:ascii="Arial" w:eastAsia="Arial" w:hAnsi="Arial" w:cs="Arial"/>
                          <w:u w:val="single"/>
                        </w:rPr>
                        <w:t xml:space="preserve"> </w:t>
                      </w:r>
                      <w:r w:rsidR="00E206EE" w:rsidRPr="00B812C7">
                        <w:rPr>
                          <w:rFonts w:ascii="Arial" w:hAnsi="Arial" w:cs="Arial"/>
                          <w:color w:val="000000"/>
                          <w:u w:val="single"/>
                          <w:shd w:val="clear" w:color="auto" w:fill="FFFFFF"/>
                        </w:rPr>
                        <w:t>La </w:t>
                      </w:r>
                      <w:r w:rsidR="00E206EE" w:rsidRPr="00B812C7">
                        <w:rPr>
                          <w:rStyle w:val="Textoennegrita"/>
                          <w:rFonts w:ascii="Arial" w:hAnsi="Arial" w:cs="Arial"/>
                          <w:color w:val="000000"/>
                          <w:u w:val="single"/>
                          <w:shd w:val="clear" w:color="auto" w:fill="FFFFFF"/>
                        </w:rPr>
                        <w:t>fuerza elástica</w:t>
                      </w:r>
                      <w:r w:rsidR="00E206EE" w:rsidRPr="00B812C7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 es la fuerza que un objeto ejerce para resistir a un cambio en su forma</w:t>
                      </w:r>
                      <w:r w:rsidR="00E206EE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, se manifiesta en objetos que tienen la capacidad de retomar su forma, elásticos, resortes.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2CD7" w:rsidRPr="002B559E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2B559E">
        <w:rPr>
          <w:rFonts w:ascii="Arial" w:hAnsi="Arial" w:cs="Arial"/>
          <w:b/>
          <w:bCs/>
          <w:sz w:val="20"/>
          <w:szCs w:val="20"/>
        </w:rPr>
        <w:t>bjetivo de la clase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7915DD">
        <w:rPr>
          <w:rFonts w:ascii="Arial" w:hAnsi="Arial" w:cs="Arial"/>
          <w:b/>
          <w:bCs/>
          <w:sz w:val="20"/>
          <w:szCs w:val="20"/>
        </w:rPr>
        <w:t>Conocer características de las fuerzas</w:t>
      </w:r>
      <w:r w:rsidR="008C7441">
        <w:rPr>
          <w:rFonts w:ascii="Arial" w:hAnsi="Arial" w:cs="Arial"/>
          <w:b/>
          <w:bCs/>
          <w:sz w:val="20"/>
          <w:szCs w:val="20"/>
        </w:rPr>
        <w:t xml:space="preserve"> de</w:t>
      </w:r>
      <w:r>
        <w:rPr>
          <w:rFonts w:ascii="Arial" w:hAnsi="Arial" w:cs="Arial"/>
          <w:b/>
          <w:bCs/>
          <w:sz w:val="20"/>
          <w:szCs w:val="20"/>
        </w:rPr>
        <w:t xml:space="preserve"> roce</w:t>
      </w:r>
      <w:r w:rsidR="008846F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6F6D063" w14:textId="7134606F" w:rsidR="00B97103" w:rsidRPr="00B97103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2B559E">
        <w:rPr>
          <w:rFonts w:ascii="Arial" w:hAnsi="Arial" w:cs="Arial"/>
          <w:b/>
          <w:bCs/>
          <w:sz w:val="20"/>
          <w:szCs w:val="20"/>
        </w:rPr>
        <w:t>IV</w:t>
      </w:r>
      <w:bookmarkStart w:id="0" w:name="_Hlk39874090"/>
      <w:r w:rsidRPr="002B559E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2B559E">
        <w:rPr>
          <w:rFonts w:ascii="Arial" w:eastAsia="Arial" w:hAnsi="Arial" w:cs="Arial"/>
          <w:b/>
          <w:sz w:val="20"/>
          <w:szCs w:val="20"/>
        </w:rPr>
        <w:t>I</w:t>
      </w:r>
      <w:r w:rsidR="004A0246" w:rsidRPr="002B559E">
        <w:rPr>
          <w:rFonts w:ascii="Arial" w:eastAsia="Arial" w:hAnsi="Arial" w:cs="Arial"/>
          <w:b/>
          <w:sz w:val="20"/>
          <w:szCs w:val="20"/>
        </w:rPr>
        <w:t>ndicaciones generales</w:t>
      </w:r>
      <w:r w:rsidR="003477B5">
        <w:rPr>
          <w:rFonts w:ascii="Arial" w:eastAsia="Arial" w:hAnsi="Arial" w:cs="Arial"/>
          <w:b/>
          <w:sz w:val="20"/>
          <w:szCs w:val="20"/>
        </w:rPr>
        <w:t>:</w:t>
      </w:r>
      <w:r w:rsidR="00A218AF">
        <w:rPr>
          <w:rFonts w:ascii="Arial" w:eastAsia="Arial" w:hAnsi="Arial" w:cs="Arial"/>
          <w:b/>
          <w:sz w:val="20"/>
          <w:szCs w:val="20"/>
        </w:rPr>
        <w:t xml:space="preserve"> Lee la información con atención para responder preguntas puedes obtener mayor información en pág. 61 texto de ciencias</w:t>
      </w:r>
      <w:r w:rsidR="00B97103">
        <w:rPr>
          <w:rFonts w:ascii="Arial" w:eastAsia="Arial" w:hAnsi="Arial" w:cs="Arial"/>
          <w:b/>
          <w:sz w:val="20"/>
          <w:szCs w:val="20"/>
        </w:rPr>
        <w:t>.</w:t>
      </w:r>
    </w:p>
    <w:p w14:paraId="7D72639C" w14:textId="07127626" w:rsidR="00B97103" w:rsidRDefault="00B97103" w:rsidP="00B97103">
      <w:pPr>
        <w:spacing w:line="216" w:lineRule="auto"/>
        <w:jc w:val="both"/>
        <w:rPr>
          <w:rFonts w:ascii="Arial" w:eastAsiaTheme="minorEastAsia" w:hAnsi="Arial" w:cs="Arial"/>
          <w:color w:val="404040" w:themeColor="text1" w:themeTint="BF"/>
          <w:kern w:val="24"/>
          <w:sz w:val="20"/>
          <w:szCs w:val="20"/>
        </w:rPr>
      </w:pPr>
      <w:r w:rsidRPr="00B97103">
        <w:rPr>
          <w:rFonts w:ascii="Arial" w:eastAsia="Arial" w:hAnsi="Arial" w:cs="Arial"/>
          <w:b/>
          <w:sz w:val="24"/>
          <w:szCs w:val="24"/>
          <w:u w:val="single"/>
        </w:rPr>
        <w:t>Fuerza de roce</w:t>
      </w:r>
      <w:r w:rsidRPr="00B97103">
        <w:rPr>
          <w:rFonts w:ascii="Arial" w:eastAsia="Arial" w:hAnsi="Arial" w:cs="Arial"/>
          <w:b/>
          <w:sz w:val="20"/>
          <w:szCs w:val="20"/>
        </w:rPr>
        <w:t xml:space="preserve">: </w:t>
      </w:r>
      <w:r w:rsidRPr="00B97103">
        <w:rPr>
          <w:rFonts w:ascii="Arial" w:eastAsiaTheme="minorEastAsia" w:hAnsi="Arial" w:cs="Arial"/>
          <w:color w:val="404040" w:themeColor="text1" w:themeTint="BF"/>
          <w:kern w:val="24"/>
          <w:sz w:val="20"/>
          <w:szCs w:val="20"/>
        </w:rPr>
        <w:t>Es una fuerza de contacto que se opone al movimiento de los cuerpos y es responsable de que estos reduzcan su rapidez e incluso de que se detengan. Se debe a la fricción con el suelo y también a la resistencia que ofrece el aire o el agua.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DB393C" w14:paraId="07C7A098" w14:textId="77777777" w:rsidTr="00DB393C">
        <w:tc>
          <w:tcPr>
            <w:tcW w:w="3509" w:type="dxa"/>
          </w:tcPr>
          <w:p w14:paraId="506E04FD" w14:textId="56447456" w:rsidR="00DB393C" w:rsidRPr="00B773C9" w:rsidRDefault="00DB393C" w:rsidP="00B97103">
            <w:pPr>
              <w:spacing w:line="21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73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Fuerza de roce </w:t>
            </w:r>
            <w:r w:rsidR="00186AA3">
              <w:rPr>
                <w:rFonts w:ascii="Arial" w:hAnsi="Arial" w:cs="Arial"/>
                <w:color w:val="000000" w:themeColor="text1"/>
                <w:sz w:val="20"/>
                <w:szCs w:val="20"/>
              </w:rPr>
              <w:t>Estático</w:t>
            </w:r>
          </w:p>
        </w:tc>
        <w:tc>
          <w:tcPr>
            <w:tcW w:w="3509" w:type="dxa"/>
          </w:tcPr>
          <w:p w14:paraId="27C23667" w14:textId="70FC56B5" w:rsidR="00DB393C" w:rsidRPr="00B773C9" w:rsidRDefault="00DB393C" w:rsidP="00B97103">
            <w:pPr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3C9">
              <w:rPr>
                <w:rFonts w:ascii="Arial" w:hAnsi="Arial" w:cs="Arial"/>
                <w:sz w:val="20"/>
                <w:szCs w:val="20"/>
              </w:rPr>
              <w:t xml:space="preserve">Fuerza de roce </w:t>
            </w:r>
            <w:r w:rsidR="00186AA3">
              <w:rPr>
                <w:rFonts w:ascii="Arial" w:hAnsi="Arial" w:cs="Arial"/>
                <w:sz w:val="20"/>
                <w:szCs w:val="20"/>
              </w:rPr>
              <w:t>cinético</w:t>
            </w:r>
          </w:p>
        </w:tc>
        <w:tc>
          <w:tcPr>
            <w:tcW w:w="3510" w:type="dxa"/>
          </w:tcPr>
          <w:p w14:paraId="60ADD4BF" w14:textId="48C15A28" w:rsidR="00DB393C" w:rsidRPr="00B773C9" w:rsidRDefault="00DB393C" w:rsidP="00B97103">
            <w:pPr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3C9">
              <w:rPr>
                <w:rFonts w:ascii="Arial" w:hAnsi="Arial" w:cs="Arial"/>
                <w:sz w:val="20"/>
                <w:szCs w:val="20"/>
              </w:rPr>
              <w:t>Fuerza de roce en fluidos (agua-aire)</w:t>
            </w:r>
          </w:p>
        </w:tc>
      </w:tr>
      <w:tr w:rsidR="00DB393C" w14:paraId="5FB6FF48" w14:textId="77777777" w:rsidTr="00186AA3">
        <w:trPr>
          <w:trHeight w:val="5527"/>
        </w:trPr>
        <w:tc>
          <w:tcPr>
            <w:tcW w:w="3509" w:type="dxa"/>
          </w:tcPr>
          <w:p w14:paraId="79B2228D" w14:textId="2CE170C2" w:rsidR="00DB393C" w:rsidRPr="00B773C9" w:rsidRDefault="00B773C9" w:rsidP="00B97103">
            <w:pPr>
              <w:spacing w:line="21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4DCD16D" wp14:editId="7088CDF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1323340</wp:posOffset>
                  </wp:positionV>
                  <wp:extent cx="1952625" cy="1781175"/>
                  <wp:effectExtent l="0" t="0" r="9525" b="9525"/>
                  <wp:wrapThrough wrapText="bothSides">
                    <wp:wrapPolygon edited="0">
                      <wp:start x="0" y="0"/>
                      <wp:lineTo x="0" y="21484"/>
                      <wp:lineTo x="21495" y="21484"/>
                      <wp:lineTo x="21495" y="0"/>
                      <wp:lineTo x="0" y="0"/>
                    </wp:wrapPolygon>
                  </wp:wrapThrough>
                  <wp:docPr id="14" name="Imagen 14" descr="IDB Fisic-Blog: Fuerza como vector desliz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B Fisic-Blog: Fuerza como vector desliz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15DD">
              <w:rPr>
                <w:rFonts w:ascii="Arial" w:hAnsi="Arial" w:cs="Arial"/>
                <w:color w:val="000000" w:themeColor="text1"/>
                <w:sz w:val="20"/>
                <w:szCs w:val="20"/>
              </w:rPr>
              <w:t>Es la que se opone a que un objeto inicie un deslizamiento. Depende de la rugosidad que hay entre las superficies de contacto entre el objeto y el lugar donde se va a mover</w:t>
            </w:r>
            <w:r w:rsidR="00186A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mayor rugosidad mayor es la fuerza de roce estática y mayor será el esfuerzo para empezar a mover algo. </w:t>
            </w:r>
            <w:r>
              <w:rPr>
                <w:noProof/>
              </w:rPr>
              <w:t xml:space="preserve"> </w:t>
            </w:r>
          </w:p>
        </w:tc>
        <w:tc>
          <w:tcPr>
            <w:tcW w:w="3509" w:type="dxa"/>
          </w:tcPr>
          <w:p w14:paraId="41E46219" w14:textId="477179AE" w:rsidR="00DB393C" w:rsidRPr="00B773C9" w:rsidRDefault="00BC5CFA" w:rsidP="00B97103">
            <w:pPr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803768E" wp14:editId="32AEE056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1694815</wp:posOffset>
                  </wp:positionV>
                  <wp:extent cx="1647825" cy="1295400"/>
                  <wp:effectExtent l="0" t="0" r="9525" b="0"/>
                  <wp:wrapThrough wrapText="bothSides">
                    <wp:wrapPolygon edited="0">
                      <wp:start x="0" y="0"/>
                      <wp:lineTo x="0" y="21282"/>
                      <wp:lineTo x="21475" y="21282"/>
                      <wp:lineTo x="21475" y="0"/>
                      <wp:lineTo x="0" y="0"/>
                    </wp:wrapPolygon>
                  </wp:wrapThrough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6AA3">
              <w:rPr>
                <w:rFonts w:ascii="Arial" w:hAnsi="Arial" w:cs="Arial"/>
                <w:sz w:val="20"/>
                <w:szCs w:val="20"/>
              </w:rPr>
              <w:t>Es la fuerza que se opone al movimiento de un objeto que ya está en movimiento. Depende también la rugosidad que hay entre las superficies de contacto entre el objeto y el lugar donde se está moviendo. Esta fuerza se manifiesta cuando hay movimiento de deslizamiento entre dos superficies.</w:t>
            </w:r>
          </w:p>
        </w:tc>
        <w:tc>
          <w:tcPr>
            <w:tcW w:w="3510" w:type="dxa"/>
          </w:tcPr>
          <w:p w14:paraId="4E393837" w14:textId="61781389" w:rsidR="00B773C9" w:rsidRDefault="00B773C9" w:rsidP="00B97103">
            <w:pPr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3C9">
              <w:rPr>
                <w:rFonts w:ascii="Arial" w:hAnsi="Arial" w:cs="Arial"/>
                <w:sz w:val="20"/>
                <w:szCs w:val="20"/>
              </w:rPr>
              <w:t>Esta es la fuerza de roce que existe cuando un cuerpo sólido se mueve dentro de un fl</w:t>
            </w:r>
            <w:r>
              <w:rPr>
                <w:rFonts w:ascii="Arial" w:hAnsi="Arial" w:cs="Arial"/>
                <w:sz w:val="20"/>
                <w:szCs w:val="20"/>
              </w:rPr>
              <w:t>uido</w:t>
            </w:r>
            <w:r w:rsidRPr="00B773C9">
              <w:rPr>
                <w:rFonts w:ascii="Arial" w:hAnsi="Arial" w:cs="Arial"/>
                <w:sz w:val="20"/>
                <w:szCs w:val="20"/>
              </w:rPr>
              <w:t xml:space="preserve"> como agua o el aire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94420E" w14:textId="5692477C" w:rsidR="00B773C9" w:rsidRPr="00B773C9" w:rsidRDefault="009D48AB" w:rsidP="00B97103">
            <w:pPr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70528" behindDoc="0" locked="0" layoutInCell="1" allowOverlap="1" wp14:anchorId="4DBAA7B9" wp14:editId="515E166B">
                  <wp:simplePos x="0" y="0"/>
                  <wp:positionH relativeFrom="margin">
                    <wp:posOffset>55880</wp:posOffset>
                  </wp:positionH>
                  <wp:positionV relativeFrom="paragraph">
                    <wp:posOffset>282575</wp:posOffset>
                  </wp:positionV>
                  <wp:extent cx="1924050" cy="1762125"/>
                  <wp:effectExtent l="0" t="0" r="0" b="9525"/>
                  <wp:wrapThrough wrapText="bothSides">
                    <wp:wrapPolygon edited="0">
                      <wp:start x="0" y="0"/>
                      <wp:lineTo x="0" y="21483"/>
                      <wp:lineTo x="21386" y="21483"/>
                      <wp:lineTo x="21386" y="0"/>
                      <wp:lineTo x="0" y="0"/>
                    </wp:wrapPolygon>
                  </wp:wrapThrough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01314C8D" w14:textId="70748601" w:rsidR="00475772" w:rsidRDefault="00475772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00E2AA2" w14:textId="71BE5BD1" w:rsidR="00BC5CFA" w:rsidRDefault="00BC5CFA" w:rsidP="0066737C">
      <w:pPr>
        <w:rPr>
          <w:rFonts w:ascii="Arial" w:eastAsia="Arial" w:hAnsi="Arial" w:cs="Arial"/>
          <w:b/>
          <w:sz w:val="20"/>
          <w:szCs w:val="20"/>
        </w:rPr>
      </w:pPr>
    </w:p>
    <w:p w14:paraId="7C041F14" w14:textId="7EB02B13" w:rsidR="00475772" w:rsidRPr="00D86440" w:rsidRDefault="00475772" w:rsidP="0066737C">
      <w:pPr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</w:p>
    <w:p w14:paraId="1390C973" w14:textId="7A011C0B" w:rsidR="00D22CD7" w:rsidRPr="00D86440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D86440">
        <w:rPr>
          <w:rFonts w:ascii="Arial" w:eastAsia="Arial" w:hAnsi="Arial" w:cs="Arial"/>
          <w:sz w:val="20"/>
          <w:szCs w:val="20"/>
        </w:rPr>
        <w:t xml:space="preserve">V.- </w:t>
      </w:r>
      <w:bookmarkStart w:id="2" w:name="_Hlk39874141"/>
      <w:r w:rsidRPr="00D86440">
        <w:rPr>
          <w:rFonts w:ascii="Arial" w:eastAsia="Arial" w:hAnsi="Arial" w:cs="Arial"/>
          <w:sz w:val="20"/>
          <w:szCs w:val="20"/>
        </w:rPr>
        <w:t>A</w:t>
      </w:r>
      <w:r w:rsidR="004A0246" w:rsidRPr="00D86440">
        <w:rPr>
          <w:rFonts w:ascii="Arial" w:eastAsia="Arial" w:hAnsi="Arial" w:cs="Arial"/>
          <w:sz w:val="20"/>
          <w:szCs w:val="20"/>
        </w:rPr>
        <w:t>ctividad a desarrollar</w:t>
      </w:r>
      <w:bookmarkEnd w:id="2"/>
      <w:r w:rsidR="008C7441" w:rsidRPr="00D86440">
        <w:rPr>
          <w:rFonts w:ascii="Arial" w:eastAsia="Arial" w:hAnsi="Arial" w:cs="Arial"/>
          <w:sz w:val="20"/>
          <w:szCs w:val="20"/>
        </w:rPr>
        <w:t>:</w:t>
      </w:r>
      <w:r w:rsidR="00BC5CFA">
        <w:rPr>
          <w:rFonts w:ascii="Arial" w:eastAsia="Arial" w:hAnsi="Arial" w:cs="Arial"/>
          <w:sz w:val="20"/>
          <w:szCs w:val="20"/>
        </w:rPr>
        <w:t xml:space="preserve"> Antes de responder observa las imágenes y lee la información entregada. </w:t>
      </w:r>
    </w:p>
    <w:p w14:paraId="505DA614" w14:textId="67CAEE7B" w:rsidR="008C7441" w:rsidRPr="00D86440" w:rsidRDefault="008C7441" w:rsidP="0066737C">
      <w:pPr>
        <w:rPr>
          <w:rFonts w:ascii="Arial" w:eastAsia="Arial" w:hAnsi="Arial" w:cs="Arial"/>
          <w:sz w:val="20"/>
          <w:szCs w:val="20"/>
        </w:rPr>
      </w:pPr>
      <w:r w:rsidRPr="00D86440"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2195ED1" wp14:editId="207484AE">
            <wp:simplePos x="0" y="0"/>
            <wp:positionH relativeFrom="column">
              <wp:posOffset>964565</wp:posOffset>
            </wp:positionH>
            <wp:positionV relativeFrom="paragraph">
              <wp:posOffset>81280</wp:posOffset>
            </wp:positionV>
            <wp:extent cx="3773618" cy="1609725"/>
            <wp:effectExtent l="0" t="0" r="0" b="0"/>
            <wp:wrapThrough wrapText="bothSides">
              <wp:wrapPolygon edited="0">
                <wp:start x="0" y="0"/>
                <wp:lineTo x="0" y="21217"/>
                <wp:lineTo x="21484" y="21217"/>
                <wp:lineTo x="2148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618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99884" w14:textId="30DB25F7" w:rsidR="008C7441" w:rsidRPr="00D86440" w:rsidRDefault="008C7441" w:rsidP="0066737C">
      <w:pPr>
        <w:rPr>
          <w:rFonts w:ascii="Arial" w:eastAsia="Arial" w:hAnsi="Arial" w:cs="Arial"/>
          <w:sz w:val="20"/>
          <w:szCs w:val="20"/>
        </w:rPr>
      </w:pPr>
    </w:p>
    <w:p w14:paraId="32E93E34" w14:textId="20B293DD" w:rsidR="0029349F" w:rsidRPr="00D86440" w:rsidRDefault="0029349F" w:rsidP="0066737C">
      <w:pPr>
        <w:rPr>
          <w:rFonts w:ascii="Arial" w:eastAsia="Arial" w:hAnsi="Arial" w:cs="Arial"/>
          <w:sz w:val="20"/>
          <w:szCs w:val="20"/>
        </w:rPr>
      </w:pPr>
    </w:p>
    <w:p w14:paraId="6F586012" w14:textId="4F675556" w:rsidR="0029349F" w:rsidRPr="00D86440" w:rsidRDefault="0029349F" w:rsidP="0066737C">
      <w:pPr>
        <w:rPr>
          <w:rFonts w:ascii="Arial" w:eastAsia="Arial" w:hAnsi="Arial" w:cs="Arial"/>
          <w:sz w:val="20"/>
          <w:szCs w:val="20"/>
        </w:rPr>
      </w:pPr>
    </w:p>
    <w:p w14:paraId="0BDD7F31" w14:textId="7EF827F6" w:rsidR="0029349F" w:rsidRPr="00D86440" w:rsidRDefault="0029349F" w:rsidP="0066737C">
      <w:pPr>
        <w:rPr>
          <w:rFonts w:ascii="Arial" w:eastAsia="Arial" w:hAnsi="Arial" w:cs="Arial"/>
          <w:sz w:val="20"/>
          <w:szCs w:val="20"/>
        </w:rPr>
      </w:pPr>
    </w:p>
    <w:p w14:paraId="372BFCA0" w14:textId="2D876729" w:rsidR="008C7441" w:rsidRPr="00D86440" w:rsidRDefault="008C7441" w:rsidP="0066737C">
      <w:pPr>
        <w:rPr>
          <w:rFonts w:ascii="Arial" w:eastAsia="Arial" w:hAnsi="Arial" w:cs="Arial"/>
          <w:sz w:val="20"/>
          <w:szCs w:val="20"/>
        </w:rPr>
      </w:pPr>
    </w:p>
    <w:p w14:paraId="3E8D4BFD" w14:textId="4DA8F650" w:rsidR="008C7441" w:rsidRPr="00AD3E27" w:rsidRDefault="008C7441" w:rsidP="0066737C">
      <w:pPr>
        <w:rPr>
          <w:rFonts w:ascii="Arial" w:eastAsia="Arial" w:hAnsi="Arial" w:cs="Arial"/>
          <w:sz w:val="20"/>
          <w:szCs w:val="20"/>
        </w:rPr>
      </w:pPr>
    </w:p>
    <w:p w14:paraId="3324C51D" w14:textId="2641E36C" w:rsidR="008C7441" w:rsidRPr="00AD3E27" w:rsidRDefault="008C7441" w:rsidP="0066737C">
      <w:pPr>
        <w:rPr>
          <w:rFonts w:ascii="Arial" w:eastAsia="Arial" w:hAnsi="Arial" w:cs="Arial"/>
          <w:sz w:val="20"/>
          <w:szCs w:val="20"/>
        </w:rPr>
      </w:pPr>
      <w:r w:rsidRPr="00AD3E27">
        <w:rPr>
          <w:rFonts w:ascii="Arial" w:eastAsia="Arial" w:hAnsi="Arial" w:cs="Arial"/>
          <w:sz w:val="20"/>
          <w:szCs w:val="20"/>
        </w:rPr>
        <w:t>1.- En que imagen se manifiesta mayor dificultad para el movimiento? ________________________</w:t>
      </w:r>
      <w:r w:rsidR="00D86440" w:rsidRPr="00AD3E27">
        <w:rPr>
          <w:rFonts w:ascii="Arial" w:eastAsia="Arial" w:hAnsi="Arial" w:cs="Arial"/>
          <w:sz w:val="20"/>
          <w:szCs w:val="20"/>
        </w:rPr>
        <w:t>______________</w:t>
      </w:r>
    </w:p>
    <w:p w14:paraId="0D346FE0" w14:textId="71BDA9DA" w:rsidR="00D86440" w:rsidRPr="00AD3E27" w:rsidRDefault="00D86440" w:rsidP="0066737C">
      <w:pPr>
        <w:rPr>
          <w:rFonts w:ascii="Arial" w:eastAsia="Arial" w:hAnsi="Arial" w:cs="Arial"/>
          <w:sz w:val="20"/>
          <w:szCs w:val="20"/>
        </w:rPr>
      </w:pPr>
      <w:r w:rsidRPr="00AD3E27">
        <w:rPr>
          <w:rFonts w:ascii="Arial" w:eastAsia="Arial" w:hAnsi="Arial" w:cs="Arial"/>
          <w:sz w:val="20"/>
          <w:szCs w:val="20"/>
        </w:rPr>
        <w:t>2.- Diferencias entre la imagen 1 y 2 ______________________________________________________</w:t>
      </w:r>
      <w:r w:rsidR="00C6559A" w:rsidRPr="00AD3E27">
        <w:rPr>
          <w:rFonts w:ascii="Arial" w:eastAsia="Arial" w:hAnsi="Arial" w:cs="Arial"/>
          <w:sz w:val="20"/>
          <w:szCs w:val="20"/>
        </w:rPr>
        <w:t>___________</w:t>
      </w:r>
      <w:r w:rsidRPr="00AD3E27">
        <w:rPr>
          <w:rFonts w:ascii="Arial" w:eastAsia="Arial" w:hAnsi="Arial" w:cs="Arial"/>
          <w:sz w:val="20"/>
          <w:szCs w:val="20"/>
        </w:rPr>
        <w:br/>
        <w:t>_____________________________________________________________________________________</w:t>
      </w:r>
      <w:r w:rsidR="00C6559A" w:rsidRPr="00AD3E27">
        <w:rPr>
          <w:rFonts w:ascii="Arial" w:eastAsia="Arial" w:hAnsi="Arial" w:cs="Arial"/>
          <w:sz w:val="20"/>
          <w:szCs w:val="20"/>
        </w:rPr>
        <w:t>_________</w:t>
      </w:r>
    </w:p>
    <w:p w14:paraId="230EEC67" w14:textId="37B45367" w:rsidR="001A42C1" w:rsidRDefault="00D86440" w:rsidP="00BC5CFA">
      <w:pPr>
        <w:rPr>
          <w:rFonts w:ascii="Arial" w:eastAsia="Arial" w:hAnsi="Arial" w:cs="Arial"/>
          <w:sz w:val="20"/>
          <w:szCs w:val="20"/>
        </w:rPr>
      </w:pPr>
      <w:r w:rsidRPr="00AD3E27">
        <w:rPr>
          <w:rFonts w:ascii="Arial" w:eastAsia="Arial" w:hAnsi="Arial" w:cs="Arial"/>
          <w:sz w:val="20"/>
          <w:szCs w:val="20"/>
        </w:rPr>
        <w:t>3.- En cual superficie deberás realizar una mayor fuerza para Caminar sobre la arena, el barro o piso liso</w:t>
      </w:r>
      <w:r w:rsidR="00C6559A" w:rsidRPr="00AD3E27">
        <w:rPr>
          <w:rFonts w:ascii="Arial" w:eastAsia="Arial" w:hAnsi="Arial" w:cs="Arial"/>
          <w:sz w:val="20"/>
          <w:szCs w:val="20"/>
        </w:rPr>
        <w:t>________</w:t>
      </w:r>
      <w:r w:rsidR="00BC5CFA">
        <w:rPr>
          <w:rFonts w:ascii="Arial" w:eastAsia="Arial" w:hAnsi="Arial" w:cs="Arial"/>
          <w:sz w:val="20"/>
          <w:szCs w:val="20"/>
        </w:rPr>
        <w:t xml:space="preserve"> __</w:t>
      </w:r>
    </w:p>
    <w:p w14:paraId="12712694" w14:textId="0C6E1343" w:rsidR="007B4367" w:rsidRDefault="007B4367" w:rsidP="00BC5CFA">
      <w:pPr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______________________________________________________________________________________________</w:t>
      </w:r>
    </w:p>
    <w:p w14:paraId="1BF07069" w14:textId="16C804E9" w:rsidR="00BC5CFA" w:rsidRDefault="00BC5CFA" w:rsidP="00BC5CFA">
      <w:pPr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4.- </w:t>
      </w:r>
      <w:r w:rsidR="009D48AB">
        <w:rPr>
          <w:rFonts w:ascii="Arial" w:hAnsi="Arial" w:cs="Arial"/>
          <w:b/>
          <w:bCs/>
          <w:noProof/>
          <w:sz w:val="20"/>
          <w:szCs w:val="20"/>
        </w:rPr>
        <w:t>Colocamos dos balones en el mismo punto de incio y los hacemos rodar uno por una superficie con cubierta de pasto y la otra sobre una superficie de cemento ¿En cual de las dos superficie la pelota recorrera más distancia?</w:t>
      </w:r>
    </w:p>
    <w:p w14:paraId="2B1EFEB5" w14:textId="38E511D4" w:rsidR="009D48AB" w:rsidRDefault="009D48AB" w:rsidP="00BC5CFA">
      <w:pPr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7EA095EF" w14:textId="6FDD3716" w:rsidR="007915DD" w:rsidRDefault="009D48AB" w:rsidP="0066737C">
      <w:pPr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5.- </w:t>
      </w:r>
      <w:r w:rsidR="007B4367">
        <w:rPr>
          <w:rFonts w:ascii="Arial" w:hAnsi="Arial" w:cs="Arial"/>
          <w:b/>
          <w:bCs/>
          <w:noProof/>
          <w:sz w:val="20"/>
          <w:szCs w:val="20"/>
        </w:rPr>
        <w:t>En la fuerza de roce en fluídos a quién le costará avazar más en el agua  a un objeto con mayor masa o mayor peso? Explica :</w:t>
      </w:r>
    </w:p>
    <w:p w14:paraId="505E5CF4" w14:textId="6337E446" w:rsidR="007B4367" w:rsidRDefault="007B4367" w:rsidP="0066737C">
      <w:pPr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2686DDBA" w14:textId="349B5A02" w:rsidR="007B4367" w:rsidRDefault="007B4367" w:rsidP="0066737C">
      <w:pPr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6.- Explica las ventajas de las fuerzas de roce en la vida cotidiana______________________________________</w:t>
      </w:r>
      <w:r>
        <w:rPr>
          <w:rFonts w:ascii="Arial" w:hAnsi="Arial" w:cs="Arial"/>
          <w:b/>
          <w:bCs/>
          <w:noProof/>
          <w:sz w:val="20"/>
          <w:szCs w:val="20"/>
        </w:rPr>
        <w:br/>
        <w:t>______________________________________________________________________________________________</w:t>
      </w:r>
    </w:p>
    <w:p w14:paraId="3CB6532D" w14:textId="77777777" w:rsidR="007B4367" w:rsidRDefault="007B4367" w:rsidP="0066737C">
      <w:pPr>
        <w:rPr>
          <w:rFonts w:ascii="Arial" w:hAnsi="Arial" w:cs="Arial"/>
          <w:b/>
          <w:bCs/>
          <w:noProof/>
          <w:sz w:val="20"/>
          <w:szCs w:val="20"/>
        </w:rPr>
      </w:pPr>
    </w:p>
    <w:p w14:paraId="147F6678" w14:textId="1ED061B8" w:rsidR="007915DD" w:rsidRDefault="007915DD" w:rsidP="0066737C">
      <w:pPr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TICKET DE SALIDA: </w:t>
      </w:r>
    </w:p>
    <w:p w14:paraId="3B419202" w14:textId="1DC71296" w:rsidR="00925744" w:rsidRDefault="00925744" w:rsidP="0066737C">
      <w:pPr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1.- De que depende  la velocidad de desplazamineto de ambos vehículos _______________________________</w:t>
      </w:r>
    </w:p>
    <w:p w14:paraId="7920BA96" w14:textId="7B443EB4" w:rsidR="00925744" w:rsidRDefault="00925744" w:rsidP="0066737C">
      <w:pPr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2- Que tipo de fuerza roce rse represntan en las imágenes ____________________________________________</w:t>
      </w:r>
    </w:p>
    <w:p w14:paraId="1DF63991" w14:textId="088CC8C1" w:rsidR="007B4367" w:rsidRDefault="007B4367" w:rsidP="0066737C">
      <w:pPr>
        <w:rPr>
          <w:rFonts w:ascii="Arial" w:hAnsi="Arial" w:cs="Arial"/>
          <w:b/>
          <w:bCs/>
          <w:noProof/>
          <w:sz w:val="20"/>
          <w:szCs w:val="20"/>
        </w:rPr>
      </w:pPr>
    </w:p>
    <w:p w14:paraId="1BFE5754" w14:textId="4E5291FE" w:rsidR="004D3445" w:rsidRDefault="00925744" w:rsidP="0066737C">
      <w:pPr>
        <w:rPr>
          <w:rFonts w:ascii="Arial" w:hAnsi="Arial" w:cs="Arial"/>
          <w:b/>
          <w:bCs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A8C6150" wp14:editId="20D86CD0">
            <wp:simplePos x="0" y="0"/>
            <wp:positionH relativeFrom="margin">
              <wp:posOffset>2707640</wp:posOffset>
            </wp:positionH>
            <wp:positionV relativeFrom="paragraph">
              <wp:posOffset>225425</wp:posOffset>
            </wp:positionV>
            <wp:extent cx="2009775" cy="1127760"/>
            <wp:effectExtent l="0" t="0" r="9525" b="0"/>
            <wp:wrapThrough wrapText="bothSides">
              <wp:wrapPolygon edited="0">
                <wp:start x="0" y="0"/>
                <wp:lineTo x="0" y="21162"/>
                <wp:lineTo x="21498" y="21162"/>
                <wp:lineTo x="21498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445">
        <w:rPr>
          <w:rFonts w:ascii="Arial" w:hAnsi="Arial" w:cs="Arial"/>
          <w:b/>
          <w:bCs/>
          <w:noProof/>
          <w:sz w:val="20"/>
          <w:szCs w:val="20"/>
        </w:rPr>
        <w:t>.</w:t>
      </w:r>
    </w:p>
    <w:p w14:paraId="07B40775" w14:textId="7904F5B1" w:rsidR="007B4367" w:rsidRDefault="007B4367" w:rsidP="0066737C">
      <w:pPr>
        <w:rPr>
          <w:rFonts w:ascii="Arial" w:hAnsi="Arial" w:cs="Arial"/>
          <w:b/>
          <w:bCs/>
          <w:noProof/>
          <w:sz w:val="20"/>
          <w:szCs w:val="20"/>
        </w:rPr>
      </w:pPr>
    </w:p>
    <w:p w14:paraId="0D4AFF96" w14:textId="77777777" w:rsidR="007915DD" w:rsidRPr="00AD3E27" w:rsidRDefault="007915DD" w:rsidP="0066737C">
      <w:pPr>
        <w:rPr>
          <w:rFonts w:ascii="Arial" w:hAnsi="Arial" w:cs="Arial"/>
          <w:b/>
          <w:bCs/>
          <w:noProof/>
          <w:sz w:val="20"/>
          <w:szCs w:val="20"/>
        </w:rPr>
      </w:pPr>
    </w:p>
    <w:p w14:paraId="7BB9CB07" w14:textId="77777777" w:rsidR="006A3066" w:rsidRDefault="006A3066" w:rsidP="0066737C">
      <w:pPr>
        <w:rPr>
          <w:rFonts w:ascii="Arial" w:hAnsi="Arial" w:cs="Arial"/>
          <w:b/>
          <w:bCs/>
          <w:sz w:val="20"/>
          <w:szCs w:val="20"/>
        </w:rPr>
      </w:pPr>
    </w:p>
    <w:p w14:paraId="49E50EE5" w14:textId="77777777" w:rsidR="006A3066" w:rsidRDefault="006A3066" w:rsidP="0066737C">
      <w:pPr>
        <w:rPr>
          <w:rFonts w:ascii="Arial" w:hAnsi="Arial" w:cs="Arial"/>
          <w:b/>
          <w:bCs/>
          <w:sz w:val="20"/>
          <w:szCs w:val="20"/>
        </w:rPr>
      </w:pPr>
    </w:p>
    <w:p w14:paraId="0DE04029" w14:textId="5ACE40E8" w:rsidR="006A3066" w:rsidRDefault="006A3066" w:rsidP="0066737C">
      <w:pPr>
        <w:rPr>
          <w:rFonts w:ascii="Arial" w:hAnsi="Arial" w:cs="Arial"/>
          <w:b/>
          <w:bCs/>
          <w:sz w:val="20"/>
          <w:szCs w:val="20"/>
        </w:rPr>
      </w:pPr>
    </w:p>
    <w:p w14:paraId="258D9460" w14:textId="77777777" w:rsidR="006A3066" w:rsidRDefault="006A3066" w:rsidP="0066737C">
      <w:pPr>
        <w:rPr>
          <w:rFonts w:ascii="Arial" w:hAnsi="Arial" w:cs="Arial"/>
          <w:b/>
          <w:bCs/>
          <w:sz w:val="20"/>
          <w:szCs w:val="20"/>
        </w:rPr>
      </w:pPr>
    </w:p>
    <w:p w14:paraId="403732BB" w14:textId="737941DA" w:rsidR="0066737C" w:rsidRPr="00AD3E27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AD3E27">
        <w:rPr>
          <w:rFonts w:ascii="Arial" w:hAnsi="Arial" w:cs="Arial"/>
          <w:b/>
          <w:bCs/>
          <w:sz w:val="20"/>
          <w:szCs w:val="20"/>
        </w:rPr>
        <w:t>VI.-</w:t>
      </w:r>
      <w:r w:rsidRPr="00AD3E27">
        <w:rPr>
          <w:rFonts w:ascii="Arial" w:hAnsi="Arial" w:cs="Arial"/>
          <w:sz w:val="20"/>
          <w:szCs w:val="20"/>
        </w:rPr>
        <w:t xml:space="preserve"> </w:t>
      </w:r>
      <w:r w:rsidRPr="00AD3E27">
        <w:rPr>
          <w:rFonts w:ascii="Arial" w:hAnsi="Arial" w:cs="Arial"/>
          <w:b/>
          <w:bCs/>
          <w:sz w:val="20"/>
          <w:szCs w:val="20"/>
        </w:rPr>
        <w:t>R</w:t>
      </w:r>
      <w:r w:rsidR="004A0246" w:rsidRPr="00AD3E27">
        <w:rPr>
          <w:rFonts w:ascii="Arial" w:hAnsi="Arial" w:cs="Arial"/>
          <w:b/>
          <w:bCs/>
          <w:sz w:val="20"/>
          <w:szCs w:val="20"/>
        </w:rPr>
        <w:t>etroalimentación</w:t>
      </w:r>
      <w:r w:rsidR="00E209E4" w:rsidRPr="00AD3E27">
        <w:rPr>
          <w:rFonts w:ascii="Arial" w:hAnsi="Arial" w:cs="Arial"/>
          <w:b/>
          <w:bCs/>
          <w:sz w:val="20"/>
          <w:szCs w:val="20"/>
        </w:rPr>
        <w:t xml:space="preserve">: </w:t>
      </w:r>
      <w:r w:rsidR="00AD3E27">
        <w:rPr>
          <w:rFonts w:ascii="Arial" w:hAnsi="Arial" w:cs="Arial"/>
          <w:b/>
          <w:bCs/>
          <w:sz w:val="20"/>
          <w:szCs w:val="20"/>
        </w:rPr>
        <w:t>La fuerza de roce es la responsable de que los cuerpos reduzcan la rapidez con que se mueven y lleguen incluso a detenerse por ejemplo al rodar una pelota esta llega a un punto que se detiene.</w:t>
      </w:r>
    </w:p>
    <w:p w14:paraId="07E42B9C" w14:textId="46EA5F17" w:rsidR="0029349F" w:rsidRPr="00AD3E27" w:rsidRDefault="0029349F" w:rsidP="0066737C">
      <w:pPr>
        <w:rPr>
          <w:rFonts w:ascii="Arial" w:hAnsi="Arial" w:cs="Arial"/>
          <w:b/>
          <w:bCs/>
          <w:sz w:val="20"/>
          <w:szCs w:val="20"/>
        </w:rPr>
      </w:pPr>
    </w:p>
    <w:p w14:paraId="00CC321D" w14:textId="4A67BCD1" w:rsidR="00D22CD7" w:rsidRPr="00AD3E27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AD3E27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AD3E27">
        <w:rPr>
          <w:rFonts w:ascii="Arial" w:hAnsi="Arial" w:cs="Arial"/>
          <w:b/>
          <w:bCs/>
          <w:sz w:val="20"/>
          <w:szCs w:val="20"/>
        </w:rPr>
        <w:t xml:space="preserve">echa de </w:t>
      </w:r>
      <w:r w:rsidR="00AE4EF7" w:rsidRPr="00AD3E27">
        <w:rPr>
          <w:rFonts w:ascii="Arial" w:hAnsi="Arial" w:cs="Arial"/>
          <w:b/>
          <w:bCs/>
          <w:sz w:val="20"/>
          <w:szCs w:val="20"/>
        </w:rPr>
        <w:t>envío</w:t>
      </w:r>
      <w:r w:rsidR="00AE4EF7">
        <w:rPr>
          <w:rFonts w:ascii="Arial" w:hAnsi="Arial" w:cs="Arial"/>
          <w:b/>
          <w:bCs/>
          <w:sz w:val="20"/>
          <w:szCs w:val="20"/>
        </w:rPr>
        <w:t>.</w:t>
      </w:r>
      <w:r w:rsidR="006B557C">
        <w:rPr>
          <w:rFonts w:ascii="Arial" w:hAnsi="Arial" w:cs="Arial"/>
          <w:b/>
          <w:bCs/>
          <w:sz w:val="20"/>
          <w:szCs w:val="20"/>
        </w:rPr>
        <w:t xml:space="preserve"> Lunes 7 de diciembre de 10 a 13 horas</w:t>
      </w:r>
    </w:p>
    <w:p w14:paraId="6EFB2241" w14:textId="77777777" w:rsidR="006B557C" w:rsidRPr="00A45B3A" w:rsidRDefault="00D22CD7" w:rsidP="006B557C">
      <w:pPr>
        <w:rPr>
          <w:rFonts w:ascii="Arial" w:hAnsi="Arial" w:cs="Arial"/>
          <w:bCs/>
          <w:sz w:val="20"/>
          <w:szCs w:val="20"/>
        </w:rPr>
      </w:pPr>
      <w:r w:rsidRPr="00AD3E27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AD3E27">
        <w:rPr>
          <w:rFonts w:ascii="Arial" w:hAnsi="Arial" w:cs="Arial"/>
          <w:b/>
          <w:bCs/>
          <w:sz w:val="20"/>
          <w:szCs w:val="20"/>
        </w:rPr>
        <w:t>ómo y/o donde enviar</w:t>
      </w:r>
      <w:r w:rsidR="006B557C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13" w:history="1">
        <w:r w:rsidR="006B557C" w:rsidRPr="00A45B3A">
          <w:rPr>
            <w:rStyle w:val="Hipervnculo"/>
            <w:rFonts w:ascii="Arial" w:hAnsi="Arial" w:cs="Arial"/>
            <w:sz w:val="20"/>
            <w:szCs w:val="20"/>
            <w:lang w:val="es-ES_tradnl"/>
          </w:rPr>
          <w:t>henriquez.azua@gmail.com</w:t>
        </w:r>
      </w:hyperlink>
    </w:p>
    <w:p w14:paraId="17311F6A" w14:textId="342E4479" w:rsidR="00D22CD7" w:rsidRPr="00AD3E27" w:rsidRDefault="00D22CD7" w:rsidP="0066737C">
      <w:pPr>
        <w:rPr>
          <w:rFonts w:ascii="Arial" w:hAnsi="Arial" w:cs="Arial"/>
          <w:b/>
          <w:bCs/>
          <w:sz w:val="20"/>
          <w:szCs w:val="20"/>
        </w:rPr>
      </w:pPr>
    </w:p>
    <w:p w14:paraId="4F6646CC" w14:textId="7CE0583E" w:rsidR="0066737C" w:rsidRDefault="0066737C" w:rsidP="0066737C"/>
    <w:p w14:paraId="3B5A55DB" w14:textId="367FFD52" w:rsidR="0066737C" w:rsidRDefault="0066737C" w:rsidP="0066737C"/>
    <w:p w14:paraId="57BC5946" w14:textId="77EABB64" w:rsidR="0066737C" w:rsidRDefault="0066737C" w:rsidP="0066737C"/>
    <w:p w14:paraId="450F16D4" w14:textId="5C74404C" w:rsidR="0066737C" w:rsidRDefault="0066737C" w:rsidP="0066737C"/>
    <w:p w14:paraId="0518A25F" w14:textId="671E542F" w:rsidR="00625DC4" w:rsidRDefault="00625DC4" w:rsidP="0066737C"/>
    <w:p w14:paraId="7ECE6278" w14:textId="60B409E4" w:rsidR="00625DC4" w:rsidRDefault="00625DC4" w:rsidP="0066737C"/>
    <w:p w14:paraId="02C996F1" w14:textId="26FF9CE5" w:rsidR="00625DC4" w:rsidRDefault="00625DC4" w:rsidP="0066737C"/>
    <w:p w14:paraId="282DD8B8" w14:textId="1D46A80E" w:rsidR="00625DC4" w:rsidRDefault="00625DC4" w:rsidP="0066737C"/>
    <w:p w14:paraId="04492F4E" w14:textId="2666C592" w:rsidR="00625DC4" w:rsidRDefault="00625DC4" w:rsidP="0066737C"/>
    <w:p w14:paraId="5F1898CD" w14:textId="38E09F6F" w:rsidR="0066737C" w:rsidRDefault="0066737C" w:rsidP="0066737C"/>
    <w:p w14:paraId="74E317D5" w14:textId="2DC27855" w:rsidR="0066737C" w:rsidRDefault="0066737C" w:rsidP="0066737C"/>
    <w:p w14:paraId="641C97B8" w14:textId="5EE80CF2" w:rsidR="0066737C" w:rsidRDefault="0066737C" w:rsidP="0066737C"/>
    <w:sectPr w:rsidR="0066737C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DF5F5" w14:textId="77777777" w:rsidR="00495DBC" w:rsidRDefault="00495DBC" w:rsidP="0066737C">
      <w:pPr>
        <w:spacing w:after="0" w:line="240" w:lineRule="auto"/>
      </w:pPr>
      <w:r>
        <w:separator/>
      </w:r>
    </w:p>
  </w:endnote>
  <w:endnote w:type="continuationSeparator" w:id="0">
    <w:p w14:paraId="0A572A02" w14:textId="77777777" w:rsidR="00495DBC" w:rsidRDefault="00495DB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12944" w14:textId="77777777" w:rsidR="00495DBC" w:rsidRDefault="00495DBC" w:rsidP="0066737C">
      <w:pPr>
        <w:spacing w:after="0" w:line="240" w:lineRule="auto"/>
      </w:pPr>
      <w:r>
        <w:separator/>
      </w:r>
    </w:p>
  </w:footnote>
  <w:footnote w:type="continuationSeparator" w:id="0">
    <w:p w14:paraId="61E98069" w14:textId="77777777" w:rsidR="00495DBC" w:rsidRDefault="00495DB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22E5F"/>
    <w:multiLevelType w:val="hybridMultilevel"/>
    <w:tmpl w:val="79F2DE8E"/>
    <w:lvl w:ilvl="0" w:tplc="8938AF8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CACFEE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902712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DF0EE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36ADCB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228E92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70C555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37EF95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B6CC88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87AE9"/>
    <w:rsid w:val="000B27A6"/>
    <w:rsid w:val="000D3A86"/>
    <w:rsid w:val="000E76A2"/>
    <w:rsid w:val="00147A59"/>
    <w:rsid w:val="0018666C"/>
    <w:rsid w:val="00186AA3"/>
    <w:rsid w:val="001A42C1"/>
    <w:rsid w:val="00287A72"/>
    <w:rsid w:val="0029349F"/>
    <w:rsid w:val="002B559E"/>
    <w:rsid w:val="002F2A8A"/>
    <w:rsid w:val="0031756B"/>
    <w:rsid w:val="003477B5"/>
    <w:rsid w:val="003676A1"/>
    <w:rsid w:val="003C4354"/>
    <w:rsid w:val="004422A8"/>
    <w:rsid w:val="00475772"/>
    <w:rsid w:val="00495DBC"/>
    <w:rsid w:val="004A0246"/>
    <w:rsid w:val="004D3445"/>
    <w:rsid w:val="00521DCC"/>
    <w:rsid w:val="0057748A"/>
    <w:rsid w:val="005E467B"/>
    <w:rsid w:val="00625DC4"/>
    <w:rsid w:val="0066737C"/>
    <w:rsid w:val="006712C1"/>
    <w:rsid w:val="006A3066"/>
    <w:rsid w:val="006B557C"/>
    <w:rsid w:val="006F1E50"/>
    <w:rsid w:val="0070668E"/>
    <w:rsid w:val="00781F4D"/>
    <w:rsid w:val="007915DD"/>
    <w:rsid w:val="007B4367"/>
    <w:rsid w:val="007E366B"/>
    <w:rsid w:val="008401DF"/>
    <w:rsid w:val="008846FD"/>
    <w:rsid w:val="008C7441"/>
    <w:rsid w:val="00924E1B"/>
    <w:rsid w:val="00925744"/>
    <w:rsid w:val="009D48AB"/>
    <w:rsid w:val="00A15368"/>
    <w:rsid w:val="00A218AF"/>
    <w:rsid w:val="00AC3B7C"/>
    <w:rsid w:val="00AD3E27"/>
    <w:rsid w:val="00AD71D5"/>
    <w:rsid w:val="00AE4EF7"/>
    <w:rsid w:val="00B06379"/>
    <w:rsid w:val="00B12B8A"/>
    <w:rsid w:val="00B137F4"/>
    <w:rsid w:val="00B3725B"/>
    <w:rsid w:val="00B649D0"/>
    <w:rsid w:val="00B773C9"/>
    <w:rsid w:val="00B92804"/>
    <w:rsid w:val="00B97103"/>
    <w:rsid w:val="00BC5CFA"/>
    <w:rsid w:val="00C04FE3"/>
    <w:rsid w:val="00C10E9F"/>
    <w:rsid w:val="00C15A6D"/>
    <w:rsid w:val="00C420B9"/>
    <w:rsid w:val="00C6559A"/>
    <w:rsid w:val="00CF006A"/>
    <w:rsid w:val="00CF6BFB"/>
    <w:rsid w:val="00D22CD7"/>
    <w:rsid w:val="00D616A9"/>
    <w:rsid w:val="00D86440"/>
    <w:rsid w:val="00DB1C33"/>
    <w:rsid w:val="00DB393C"/>
    <w:rsid w:val="00DD6AFB"/>
    <w:rsid w:val="00E206EE"/>
    <w:rsid w:val="00E209E4"/>
    <w:rsid w:val="00EB6DEA"/>
    <w:rsid w:val="00EF3B80"/>
    <w:rsid w:val="00EF4AE1"/>
    <w:rsid w:val="00F16CE7"/>
    <w:rsid w:val="00F74F70"/>
    <w:rsid w:val="00FA4146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E206EE"/>
    <w:rPr>
      <w:b/>
      <w:bCs/>
    </w:rPr>
  </w:style>
  <w:style w:type="paragraph" w:styleId="Sinespaciado">
    <w:name w:val="No Spacing"/>
    <w:uiPriority w:val="1"/>
    <w:qFormat/>
    <w:rsid w:val="008C744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971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DB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B5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1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4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nriquez.azu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ED3B8-6B78-478A-B46A-F4876613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17</cp:revision>
  <dcterms:created xsi:type="dcterms:W3CDTF">2020-11-17T16:04:00Z</dcterms:created>
  <dcterms:modified xsi:type="dcterms:W3CDTF">2020-11-19T17:48:00Z</dcterms:modified>
</cp:coreProperties>
</file>