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8BA7" w14:textId="77777777" w:rsidR="00F83E5D" w:rsidRPr="00F612CD" w:rsidRDefault="001D1C04" w:rsidP="00F612CD">
      <w:pPr>
        <w:spacing w:after="0"/>
        <w:rPr>
          <w:rFonts w:ascii="Calibri" w:eastAsia="Calibri" w:hAnsi="Calibri" w:cs="Times New Roman"/>
          <w:b/>
        </w:rPr>
      </w:pPr>
      <w:bookmarkStart w:id="0" w:name="_Hlk44764353"/>
      <w:bookmarkEnd w:id="0"/>
      <w:proofErr w:type="spellStart"/>
      <w:r>
        <w:rPr>
          <w:rFonts w:ascii="Calibri" w:eastAsia="Calibri" w:hAnsi="Calibri" w:cs="Times New Roman"/>
          <w:b/>
        </w:rPr>
        <w:t>ju</w:t>
      </w:r>
      <w:r w:rsidR="001630F3">
        <w:rPr>
          <w:rFonts w:ascii="Calibri" w:eastAsia="Calibri" w:hAnsi="Calibri" w:cs="Times New Roman"/>
          <w:b/>
        </w:rPr>
        <w:t>Enviar</w:t>
      </w:r>
      <w:proofErr w:type="spellEnd"/>
      <w:r w:rsidR="001630F3">
        <w:rPr>
          <w:rFonts w:ascii="Calibri" w:eastAsia="Calibri" w:hAnsi="Calibri" w:cs="Times New Roman"/>
          <w:b/>
        </w:rPr>
        <w:t xml:space="preserve"> trabajos (fotos de trabajos y cuadernos cuando corresponda) al correo: eloytroncoso@hotmail.com</w:t>
      </w:r>
    </w:p>
    <w:p w14:paraId="7B334833" w14:textId="77777777" w:rsidR="00A81035" w:rsidRPr="00505319" w:rsidRDefault="004E53C3" w:rsidP="004E53C3">
      <w:pPr>
        <w:jc w:val="center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Guía de música</w:t>
      </w:r>
    </w:p>
    <w:p w14:paraId="7965D81E" w14:textId="77777777" w:rsidR="00A81035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505319">
        <w:rPr>
          <w:rFonts w:ascii="Arial" w:hAnsi="Arial" w:cs="Arial"/>
          <w:b/>
          <w:sz w:val="20"/>
          <w:szCs w:val="20"/>
        </w:rPr>
        <w:t>M</w:t>
      </w:r>
      <w:r w:rsidR="00085EE8" w:rsidRPr="00505319">
        <w:rPr>
          <w:rFonts w:ascii="Arial" w:hAnsi="Arial" w:cs="Arial"/>
          <w:b/>
          <w:sz w:val="20"/>
          <w:szCs w:val="20"/>
        </w:rPr>
        <w:t>Ú</w:t>
      </w:r>
      <w:r w:rsidR="00AE0017" w:rsidRPr="00505319">
        <w:rPr>
          <w:rFonts w:ascii="Arial" w:hAnsi="Arial" w:cs="Arial"/>
          <w:b/>
          <w:sz w:val="20"/>
          <w:szCs w:val="20"/>
        </w:rPr>
        <w:t>SICA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Pr="00505319">
        <w:rPr>
          <w:rFonts w:ascii="Arial" w:hAnsi="Arial" w:cs="Arial"/>
          <w:b/>
          <w:sz w:val="20"/>
          <w:szCs w:val="20"/>
        </w:rPr>
        <w:t xml:space="preserve">                    Curso: </w:t>
      </w:r>
      <w:r w:rsidR="00231FE9" w:rsidRPr="00505319">
        <w:rPr>
          <w:rFonts w:ascii="Arial" w:hAnsi="Arial" w:cs="Arial"/>
          <w:b/>
          <w:sz w:val="20"/>
          <w:szCs w:val="20"/>
        </w:rPr>
        <w:t>7</w:t>
      </w:r>
      <w:r w:rsidR="00A81035" w:rsidRPr="00505319">
        <w:rPr>
          <w:rFonts w:ascii="Arial" w:hAnsi="Arial" w:cs="Arial"/>
          <w:b/>
          <w:sz w:val="20"/>
          <w:szCs w:val="20"/>
        </w:rPr>
        <w:t>°</w:t>
      </w:r>
    </w:p>
    <w:p w14:paraId="4801139A" w14:textId="16AB71A1" w:rsidR="00F73E1E" w:rsidRPr="00505319" w:rsidRDefault="004E53C3" w:rsidP="003071B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Fecha:    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CLASE del   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F91DD1">
        <w:rPr>
          <w:rFonts w:ascii="Arial" w:hAnsi="Arial" w:cs="Arial"/>
          <w:b/>
          <w:sz w:val="20"/>
          <w:szCs w:val="20"/>
        </w:rPr>
        <w:t>11</w:t>
      </w:r>
      <w:r w:rsidR="0030415C" w:rsidRPr="00505319">
        <w:rPr>
          <w:rFonts w:ascii="Arial" w:hAnsi="Arial" w:cs="Arial"/>
          <w:b/>
          <w:sz w:val="20"/>
          <w:szCs w:val="20"/>
        </w:rPr>
        <w:t xml:space="preserve"> </w:t>
      </w:r>
      <w:r w:rsidR="00C40ECA" w:rsidRPr="00505319">
        <w:rPr>
          <w:rFonts w:ascii="Arial" w:hAnsi="Arial" w:cs="Arial"/>
          <w:b/>
          <w:sz w:val="20"/>
          <w:szCs w:val="20"/>
        </w:rPr>
        <w:t>y</w:t>
      </w:r>
      <w:r w:rsidR="00A81035" w:rsidRPr="00505319">
        <w:rPr>
          <w:rFonts w:ascii="Arial" w:hAnsi="Arial" w:cs="Arial"/>
          <w:b/>
          <w:sz w:val="20"/>
          <w:szCs w:val="20"/>
        </w:rPr>
        <w:t xml:space="preserve"> </w:t>
      </w:r>
      <w:r w:rsidR="00121AFB" w:rsidRPr="00505319">
        <w:rPr>
          <w:rFonts w:ascii="Arial" w:hAnsi="Arial" w:cs="Arial"/>
          <w:b/>
          <w:sz w:val="20"/>
          <w:szCs w:val="20"/>
        </w:rPr>
        <w:t>miércoles</w:t>
      </w:r>
      <w:r w:rsidR="00AE0017" w:rsidRPr="00505319">
        <w:rPr>
          <w:rFonts w:ascii="Arial" w:hAnsi="Arial" w:cs="Arial"/>
          <w:b/>
          <w:sz w:val="20"/>
          <w:szCs w:val="20"/>
        </w:rPr>
        <w:t xml:space="preserve"> </w:t>
      </w:r>
      <w:r w:rsidR="00F91DD1">
        <w:rPr>
          <w:rFonts w:ascii="Arial" w:hAnsi="Arial" w:cs="Arial"/>
          <w:b/>
          <w:sz w:val="20"/>
          <w:szCs w:val="20"/>
        </w:rPr>
        <w:t>18</w:t>
      </w:r>
      <w:r w:rsidR="00272777"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4E1985">
        <w:rPr>
          <w:rFonts w:ascii="Arial" w:hAnsi="Arial" w:cs="Arial"/>
          <w:b/>
          <w:sz w:val="20"/>
          <w:szCs w:val="20"/>
        </w:rPr>
        <w:t>noviembre</w:t>
      </w:r>
    </w:p>
    <w:p w14:paraId="2F3F1A07" w14:textId="77777777" w:rsidR="00121AFB" w:rsidRPr="00505319" w:rsidRDefault="00121AFB" w:rsidP="003071BB">
      <w:pPr>
        <w:spacing w:after="0"/>
        <w:rPr>
          <w:rFonts w:ascii="Arial" w:hAnsi="Arial" w:cs="Arial"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Profesor:</w:t>
      </w:r>
      <w:r w:rsidRPr="00505319">
        <w:rPr>
          <w:rFonts w:ascii="Arial" w:hAnsi="Arial" w:cs="Arial"/>
          <w:sz w:val="20"/>
          <w:szCs w:val="20"/>
        </w:rPr>
        <w:t xml:space="preserve"> Carlos Troncoso C.</w:t>
      </w:r>
    </w:p>
    <w:p w14:paraId="22D63BD6" w14:textId="77777777" w:rsidR="004E53C3" w:rsidRPr="00505319" w:rsidRDefault="004E53C3">
      <w:pPr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505319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505319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0FC24A8D" w14:textId="7777777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2BB2B37A" w14:textId="77777777" w:rsidR="007B3FE5" w:rsidRPr="007B3FE5" w:rsidRDefault="007B3FE5" w:rsidP="007B3FE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Interpretar y crear </w:t>
      </w:r>
    </w:p>
    <w:p w14:paraId="019C2844" w14:textId="77777777" w:rsidR="007B3FE5" w:rsidRPr="007B3FE5" w:rsidRDefault="007B3FE5" w:rsidP="007B3FE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OA3</w:t>
      </w:r>
      <w:r w:rsidRPr="007B3FE5">
        <w:rPr>
          <w:rFonts w:ascii="Arial" w:eastAsia="Times New Roman" w:hAnsi="Arial" w:cs="Arial"/>
          <w:sz w:val="20"/>
          <w:szCs w:val="20"/>
          <w:lang w:val="es-ES" w:eastAsia="es-ES"/>
        </w:rPr>
        <w:t>: Cantar y tocar repertorio diverso, desarrollando habilidades tales como precisión rítmica y melódica, expresividad, consciencia de fraseo y dinámica, entre otras, y fortaleciendo el interés por el hacer musical individual y grupal</w:t>
      </w:r>
    </w:p>
    <w:p w14:paraId="5EC15D1E" w14:textId="7FF9814F" w:rsidR="007B3FE5" w:rsidRDefault="007B3FE5" w:rsidP="007B3FE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INDICADOR EVALUACIÒN</w:t>
      </w:r>
    </w:p>
    <w:p w14:paraId="21E2B0AF" w14:textId="0BA9033E" w:rsidR="00BC6038" w:rsidRDefault="00BC6038" w:rsidP="007B3FE5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t>&gt; Prestan atención al quehacer musical propio y de otros.</w:t>
      </w:r>
    </w:p>
    <w:p w14:paraId="0F995A6F" w14:textId="3F1867D7" w:rsidR="004E53C3" w:rsidRPr="00505319" w:rsidRDefault="0029197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05319">
        <w:rPr>
          <w:rFonts w:ascii="Arial" w:hAnsi="Arial" w:cs="Arial"/>
          <w:b/>
          <w:bCs/>
          <w:sz w:val="20"/>
          <w:szCs w:val="20"/>
          <w:u w:val="single"/>
        </w:rPr>
        <w:t>II.-</w:t>
      </w:r>
      <w:r w:rsidR="004E53C3" w:rsidRPr="00505319">
        <w:rPr>
          <w:rFonts w:ascii="Arial" w:hAnsi="Arial" w:cs="Arial"/>
          <w:b/>
          <w:bCs/>
          <w:sz w:val="20"/>
          <w:szCs w:val="20"/>
          <w:u w:val="single"/>
        </w:rPr>
        <w:t>Contenido</w:t>
      </w:r>
      <w:r w:rsidR="004E53C3" w:rsidRPr="00505319">
        <w:rPr>
          <w:rFonts w:ascii="Arial" w:hAnsi="Arial" w:cs="Arial"/>
          <w:b/>
          <w:bCs/>
          <w:sz w:val="20"/>
          <w:szCs w:val="20"/>
        </w:rPr>
        <w:t xml:space="preserve">: </w:t>
      </w:r>
      <w:r w:rsidR="00463F96">
        <w:t xml:space="preserve">Música </w:t>
      </w:r>
    </w:p>
    <w:p w14:paraId="6F50525A" w14:textId="0A2AB1FC" w:rsidR="008B46B8" w:rsidRPr="00505319" w:rsidRDefault="00291971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505319">
        <w:rPr>
          <w:rFonts w:ascii="Arial" w:hAnsi="Arial" w:cs="Arial"/>
          <w:b/>
          <w:sz w:val="20"/>
          <w:szCs w:val="20"/>
          <w:u w:val="single"/>
        </w:rPr>
        <w:t>OBJETIVO</w:t>
      </w:r>
      <w:r w:rsidR="0088324B" w:rsidRPr="00505319">
        <w:rPr>
          <w:rFonts w:ascii="Arial" w:hAnsi="Arial" w:cs="Arial"/>
          <w:b/>
          <w:sz w:val="20"/>
          <w:szCs w:val="20"/>
          <w:u w:val="single"/>
        </w:rPr>
        <w:t xml:space="preserve"> de la </w:t>
      </w:r>
      <w:r w:rsidR="00A946D5" w:rsidRPr="00505319">
        <w:rPr>
          <w:rFonts w:ascii="Arial" w:hAnsi="Arial" w:cs="Arial"/>
          <w:b/>
          <w:sz w:val="20"/>
          <w:szCs w:val="20"/>
          <w:u w:val="single"/>
        </w:rPr>
        <w:t>clase</w:t>
      </w:r>
      <w:r w:rsidR="00A946D5" w:rsidRPr="00505319">
        <w:rPr>
          <w:rFonts w:ascii="Arial" w:hAnsi="Arial" w:cs="Arial"/>
          <w:color w:val="1A1A1A"/>
          <w:sz w:val="20"/>
          <w:szCs w:val="20"/>
        </w:rPr>
        <w:t>:</w:t>
      </w:r>
      <w:r w:rsidR="00F5626D" w:rsidRPr="00F5626D">
        <w:rPr>
          <w:rFonts w:ascii="Arial" w:hAnsi="Arial" w:cs="Arial"/>
          <w:color w:val="1A1A1A"/>
          <w:sz w:val="20"/>
          <w:szCs w:val="20"/>
        </w:rPr>
        <w:t xml:space="preserve"> </w:t>
      </w:r>
      <w:r w:rsidR="00463F96" w:rsidRPr="004E1985">
        <w:rPr>
          <w:rFonts w:ascii="Arial" w:hAnsi="Arial" w:cs="Arial"/>
          <w:sz w:val="20"/>
          <w:szCs w:val="20"/>
        </w:rPr>
        <w:t>Escucha</w:t>
      </w:r>
      <w:r w:rsidR="00BC1CF9">
        <w:rPr>
          <w:rFonts w:ascii="Arial" w:hAnsi="Arial" w:cs="Arial"/>
          <w:sz w:val="20"/>
          <w:szCs w:val="20"/>
        </w:rPr>
        <w:t>r</w:t>
      </w:r>
      <w:r w:rsidR="00463F96" w:rsidRPr="004E1985">
        <w:rPr>
          <w:rFonts w:ascii="Arial" w:hAnsi="Arial" w:cs="Arial"/>
          <w:sz w:val="20"/>
          <w:szCs w:val="20"/>
        </w:rPr>
        <w:t xml:space="preserve"> </w:t>
      </w:r>
      <w:r w:rsidR="00601BDA" w:rsidRPr="00F91DD1">
        <w:rPr>
          <w:rFonts w:ascii="Arial" w:hAnsi="Arial" w:cs="Arial"/>
          <w:sz w:val="20"/>
          <w:szCs w:val="20"/>
        </w:rPr>
        <w:t>canciones inspiradas en sonidos de animales</w:t>
      </w:r>
    </w:p>
    <w:p w14:paraId="77744A6B" w14:textId="77777777" w:rsidR="004E53C3" w:rsidRPr="00505319" w:rsidRDefault="00C44DE9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I</w:t>
      </w:r>
      <w:r w:rsidR="00291971"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4E53C3" w:rsidRPr="00505319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4357D14C" w14:textId="77777777" w:rsidR="004E53C3" w:rsidRPr="00505319" w:rsidRDefault="004E53C3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Escribir la fecha y objetivo de la clase en el cuaderno</w:t>
      </w:r>
    </w:p>
    <w:p w14:paraId="1B053624" w14:textId="77777777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31FABB47" w14:textId="1B4187FA" w:rsidR="00A640A4" w:rsidRPr="00505319" w:rsidRDefault="00A640A4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Les saludo </w:t>
      </w:r>
      <w:r w:rsidR="00077E9B" w:rsidRPr="00505319">
        <w:rPr>
          <w:rFonts w:ascii="Arial" w:hAnsi="Arial" w:cs="Arial"/>
          <w:b/>
          <w:sz w:val="20"/>
          <w:szCs w:val="20"/>
        </w:rPr>
        <w:t>cordialmente y espero que se encuentren con muy buena salud junto a sus Padres.</w:t>
      </w:r>
    </w:p>
    <w:p w14:paraId="7AEF4F1B" w14:textId="3C0A4927" w:rsidR="00077E9B" w:rsidRDefault="008E1F65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F698A" wp14:editId="1AE29519">
                <wp:simplePos x="0" y="0"/>
                <wp:positionH relativeFrom="margin">
                  <wp:posOffset>5144530</wp:posOffset>
                </wp:positionH>
                <wp:positionV relativeFrom="paragraph">
                  <wp:posOffset>104552</wp:posOffset>
                </wp:positionV>
                <wp:extent cx="1391920" cy="695325"/>
                <wp:effectExtent l="342900" t="0" r="36830" b="4095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695325"/>
                        </a:xfrm>
                        <a:prstGeom prst="cloudCallout">
                          <a:avLst>
                            <a:gd name="adj1" fmla="val -72829"/>
                            <a:gd name="adj2" fmla="val 997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54ED0" w14:textId="77777777" w:rsidR="00077E9B" w:rsidRPr="00F612CD" w:rsidRDefault="00077E9B" w:rsidP="00077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2CD">
                              <w:rPr>
                                <w:b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F698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405.1pt;margin-top:8.25pt;width:109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" adj="-4931,32352" fillcolor="white [3201]" strokecolor="#70ad47 [3209]" strokeweight="1pt">
                <v:stroke joinstyle="miter"/>
                <v:textbox>
                  <w:txbxContent>
                    <w:p w14:paraId="4D054ED0" w14:textId="77777777" w:rsidR="00077E9B" w:rsidRPr="00F612CD" w:rsidRDefault="00077E9B" w:rsidP="00077E9B">
                      <w:pPr>
                        <w:jc w:val="center"/>
                        <w:rPr>
                          <w:b/>
                        </w:rPr>
                      </w:pPr>
                      <w:r w:rsidRPr="00F612CD">
                        <w:rPr>
                          <w:b/>
                        </w:rPr>
                        <w:t>¡¡Escucha y diviértete!!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E9B" w:rsidRPr="00505319">
        <w:rPr>
          <w:rFonts w:ascii="Arial" w:hAnsi="Arial" w:cs="Arial"/>
          <w:b/>
          <w:sz w:val="20"/>
          <w:szCs w:val="20"/>
        </w:rPr>
        <w:t xml:space="preserve">Les insto </w:t>
      </w:r>
      <w:r w:rsidR="009B7398" w:rsidRPr="00505319">
        <w:rPr>
          <w:rFonts w:ascii="Arial" w:hAnsi="Arial" w:cs="Arial"/>
          <w:b/>
          <w:sz w:val="20"/>
          <w:szCs w:val="20"/>
        </w:rPr>
        <w:t>a realizar</w:t>
      </w:r>
      <w:r w:rsidR="00077E9B" w:rsidRPr="00505319">
        <w:rPr>
          <w:rFonts w:ascii="Arial" w:hAnsi="Arial" w:cs="Arial"/>
          <w:b/>
          <w:sz w:val="20"/>
          <w:szCs w:val="20"/>
        </w:rPr>
        <w:t xml:space="preserve"> las actividades dada</w:t>
      </w:r>
      <w:r w:rsidR="00427CFD" w:rsidRPr="00505319">
        <w:rPr>
          <w:rFonts w:ascii="Arial" w:hAnsi="Arial" w:cs="Arial"/>
          <w:b/>
          <w:sz w:val="20"/>
          <w:szCs w:val="20"/>
        </w:rPr>
        <w:t>s.</w:t>
      </w:r>
    </w:p>
    <w:p w14:paraId="3C13C278" w14:textId="6B3EE4DD" w:rsidR="008E1F65" w:rsidRDefault="008E1F65" w:rsidP="0088324B">
      <w:pPr>
        <w:spacing w:after="0"/>
        <w:rPr>
          <w:rFonts w:ascii="Arial" w:hAnsi="Arial" w:cs="Arial"/>
          <w:b/>
          <w:sz w:val="20"/>
          <w:szCs w:val="20"/>
        </w:rPr>
      </w:pPr>
      <w:hyperlink r:id="rId6" w:history="1">
        <w:r w:rsidRPr="00691259">
          <w:rPr>
            <w:rStyle w:val="Hipervnculo"/>
            <w:rFonts w:ascii="Arial" w:hAnsi="Arial" w:cs="Arial"/>
            <w:b/>
            <w:sz w:val="20"/>
            <w:szCs w:val="20"/>
          </w:rPr>
          <w:t>https://youtu.be/O9Wa8rC7vSU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DEF0C3" w14:textId="1723C503" w:rsidR="008E1F65" w:rsidRDefault="008E1F65" w:rsidP="0088324B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1651" wp14:editId="08722DB5">
                <wp:simplePos x="0" y="0"/>
                <wp:positionH relativeFrom="page">
                  <wp:align>right</wp:align>
                </wp:positionH>
                <wp:positionV relativeFrom="paragraph">
                  <wp:posOffset>628255</wp:posOffset>
                </wp:positionV>
                <wp:extent cx="1356995" cy="1020445"/>
                <wp:effectExtent l="911225" t="98425" r="163830" b="106680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50349">
                          <a:off x="6208756" y="5789140"/>
                          <a:ext cx="1356995" cy="1020445"/>
                        </a:xfrm>
                        <a:prstGeom prst="wedgeRoundRectCallout">
                          <a:avLst>
                            <a:gd name="adj1" fmla="val -73598"/>
                            <a:gd name="adj2" fmla="val -12046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057D" w14:textId="77777777" w:rsidR="002348D1" w:rsidRPr="00F612CD" w:rsidRDefault="002348D1" w:rsidP="002348D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>¡Si pinchas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en la imagen o en el link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0C7409" w:rsidRPr="00F612CD">
                              <w:rPr>
                                <w:color w:val="FFFFFF" w:themeColor="background1"/>
                                <w:sz w:val="24"/>
                              </w:rPr>
                              <w:t>y</w:t>
                            </w:r>
                            <w:r w:rsidRPr="00F612CD">
                              <w:rPr>
                                <w:color w:val="FFFFFF" w:themeColor="background1"/>
                                <w:sz w:val="24"/>
                              </w:rPr>
                              <w:t xml:space="preserve"> veras la clase 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F16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27" type="#_x0000_t62" style="position:absolute;margin-left:55.65pt;margin-top:49.45pt;width:106.85pt;height:80.35pt;rotation:-4641752fd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" adj="-5097,-15219" fillcolor="#bf8f00 [2407]" strokecolor="white [3201]" strokeweight="1.5pt">
                <v:textbox>
                  <w:txbxContent>
                    <w:p w14:paraId="1984057D" w14:textId="77777777" w:rsidR="002348D1" w:rsidRPr="00F612CD" w:rsidRDefault="002348D1" w:rsidP="002348D1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F612CD">
                        <w:rPr>
                          <w:color w:val="FFFFFF" w:themeColor="background1"/>
                          <w:sz w:val="24"/>
                        </w:rPr>
                        <w:t>¡Si pinchas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 xml:space="preserve"> en la imagen o en el link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0C7409" w:rsidRPr="00F612CD">
                        <w:rPr>
                          <w:color w:val="FFFFFF" w:themeColor="background1"/>
                          <w:sz w:val="24"/>
                        </w:rPr>
                        <w:t>y</w:t>
                      </w:r>
                      <w:r w:rsidRPr="00F612CD">
                        <w:rPr>
                          <w:color w:val="FFFFFF" w:themeColor="background1"/>
                          <w:sz w:val="24"/>
                        </w:rPr>
                        <w:t xml:space="preserve"> veras la clase 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3256B60" wp14:editId="071C9764">
            <wp:extent cx="4275438" cy="2800350"/>
            <wp:effectExtent l="0" t="0" r="0" b="0"/>
            <wp:docPr id="3" name="Vídeo 3" descr="Música 7°A del Colegio René Schneider C-Rancagu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7°A del Colegio René Schneider C-Rancagua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O9Wa8rC7vSU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403" cy="28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3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BC9894" wp14:editId="5E360994">
            <wp:extent cx="1253549" cy="1763667"/>
            <wp:effectExtent l="0" t="0" r="3810" b="8255"/>
            <wp:docPr id="4" name="Imagen 4" descr="Ilustración de Cartoon Professor Explain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artoon Professor Explain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10" cy="18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7926" w14:textId="64880A69" w:rsidR="00AB2B68" w:rsidRDefault="00AB2B68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3E871516" w14:textId="1DC93FA4" w:rsidR="00AA7483" w:rsidRPr="00F612CD" w:rsidRDefault="00AA7483" w:rsidP="00F612CD">
      <w:pPr>
        <w:spacing w:after="0"/>
        <w:rPr>
          <w:rFonts w:ascii="Arial" w:hAnsi="Arial" w:cs="Arial"/>
          <w:b/>
          <w:sz w:val="20"/>
          <w:szCs w:val="20"/>
        </w:rPr>
      </w:pPr>
    </w:p>
    <w:p w14:paraId="57CB7AE0" w14:textId="25708A06" w:rsidR="00567C3C" w:rsidRDefault="00291971" w:rsidP="00072132">
      <w:pPr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V.-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ACTIVIDAD</w:t>
      </w:r>
      <w:r w:rsidRPr="00505319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C31062" w:rsidRPr="00505319">
        <w:rPr>
          <w:rFonts w:ascii="Arial" w:hAnsi="Arial" w:cs="Arial"/>
          <w:b/>
          <w:sz w:val="20"/>
          <w:szCs w:val="20"/>
          <w:u w:val="single"/>
        </w:rPr>
        <w:t>:</w:t>
      </w:r>
      <w:r w:rsidR="00CC6BA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6BA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CC6BA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F91DD1">
        <w:rPr>
          <w:rFonts w:ascii="Arial" w:hAnsi="Arial" w:cs="Arial"/>
          <w:b/>
          <w:sz w:val="20"/>
          <w:szCs w:val="20"/>
          <w:u w:val="single"/>
        </w:rPr>
        <w:t>54</w:t>
      </w:r>
    </w:p>
    <w:p w14:paraId="138EBEA5" w14:textId="3FA07B97" w:rsidR="00AA7483" w:rsidRDefault="00F91DD1" w:rsidP="00072132">
      <w:pPr>
        <w:rPr>
          <w:rFonts w:ascii="Arial" w:hAnsi="Arial" w:cs="Arial"/>
          <w:sz w:val="20"/>
          <w:szCs w:val="20"/>
        </w:rPr>
      </w:pPr>
      <w:r w:rsidRPr="00F91DD1">
        <w:rPr>
          <w:rFonts w:ascii="Arial" w:hAnsi="Arial" w:cs="Arial"/>
          <w:sz w:val="20"/>
          <w:szCs w:val="20"/>
        </w:rPr>
        <w:t>1. Escuchan canciones inspiradas en sonidos de animales, como El grillo, de J. Desprez</w:t>
      </w:r>
      <w:r w:rsidRPr="00F91DD1">
        <w:t xml:space="preserve"> </w:t>
      </w:r>
      <w:hyperlink r:id="rId10" w:history="1">
        <w:r w:rsidRPr="00AB7AF3">
          <w:rPr>
            <w:rStyle w:val="Hipervnculo"/>
            <w:rFonts w:ascii="Arial" w:hAnsi="Arial" w:cs="Arial"/>
            <w:sz w:val="20"/>
            <w:szCs w:val="20"/>
          </w:rPr>
          <w:t>https://www.youtube.com/watch?v=hKJgwLPjmlw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 xml:space="preserve"> o Contrapunto </w:t>
      </w:r>
      <w:proofErr w:type="spellStart"/>
      <w:r w:rsidRPr="00F91DD1">
        <w:rPr>
          <w:rFonts w:ascii="Arial" w:hAnsi="Arial" w:cs="Arial"/>
          <w:sz w:val="20"/>
          <w:szCs w:val="20"/>
        </w:rPr>
        <w:t>bestiale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1DD1">
        <w:rPr>
          <w:rFonts w:ascii="Arial" w:hAnsi="Arial" w:cs="Arial"/>
          <w:sz w:val="20"/>
          <w:szCs w:val="20"/>
        </w:rPr>
        <w:t>alla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mente de </w:t>
      </w:r>
      <w:proofErr w:type="spellStart"/>
      <w:r w:rsidRPr="00F91DD1">
        <w:rPr>
          <w:rFonts w:ascii="Arial" w:hAnsi="Arial" w:cs="Arial"/>
          <w:sz w:val="20"/>
          <w:szCs w:val="20"/>
        </w:rPr>
        <w:t>Il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festino,</w:t>
      </w:r>
      <w:r w:rsidR="006D1E78" w:rsidRPr="006D1E78">
        <w:t xml:space="preserve"> </w:t>
      </w:r>
      <w:hyperlink r:id="rId11" w:history="1">
        <w:r w:rsidR="006D1E78" w:rsidRPr="00AB7AF3">
          <w:rPr>
            <w:rStyle w:val="Hipervnculo"/>
            <w:rFonts w:ascii="Arial" w:hAnsi="Arial" w:cs="Arial"/>
            <w:sz w:val="20"/>
            <w:szCs w:val="20"/>
          </w:rPr>
          <w:t>https://www.youtube.com/watch?v=eCzEBlfMkkc</w:t>
        </w:r>
      </w:hyperlink>
      <w:r w:rsidR="006D1E78"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 xml:space="preserve"> de A. </w:t>
      </w:r>
      <w:proofErr w:type="spellStart"/>
      <w:r w:rsidRPr="00F91DD1">
        <w:rPr>
          <w:rFonts w:ascii="Arial" w:hAnsi="Arial" w:cs="Arial"/>
          <w:sz w:val="20"/>
          <w:szCs w:val="20"/>
        </w:rPr>
        <w:t>Banchieri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. Luego pueden escuchar </w:t>
      </w:r>
      <w:proofErr w:type="spellStart"/>
      <w:r w:rsidRPr="00F91DD1">
        <w:rPr>
          <w:rFonts w:ascii="Arial" w:hAnsi="Arial" w:cs="Arial"/>
          <w:sz w:val="20"/>
          <w:szCs w:val="20"/>
        </w:rPr>
        <w:t>Oiseaux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exotiquez: Le mirle </w:t>
      </w:r>
      <w:proofErr w:type="spellStart"/>
      <w:r w:rsidRPr="00F91DD1">
        <w:rPr>
          <w:rFonts w:ascii="Arial" w:hAnsi="Arial" w:cs="Arial"/>
          <w:sz w:val="20"/>
          <w:szCs w:val="20"/>
        </w:rPr>
        <w:t>noire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de O. </w:t>
      </w:r>
      <w:proofErr w:type="spellStart"/>
      <w:r w:rsidRPr="00F91DD1">
        <w:rPr>
          <w:rFonts w:ascii="Arial" w:hAnsi="Arial" w:cs="Arial"/>
          <w:sz w:val="20"/>
          <w:szCs w:val="20"/>
        </w:rPr>
        <w:t>Messiaen</w:t>
      </w:r>
      <w:proofErr w:type="spellEnd"/>
      <w:r w:rsidRPr="00F91DD1">
        <w:rPr>
          <w:rFonts w:ascii="Arial" w:hAnsi="Arial" w:cs="Arial"/>
          <w:sz w:val="20"/>
          <w:szCs w:val="20"/>
        </w:rPr>
        <w:t>,</w:t>
      </w:r>
      <w:r w:rsidR="007E6255" w:rsidRPr="007E6255">
        <w:t xml:space="preserve"> </w:t>
      </w:r>
      <w:hyperlink r:id="rId12" w:history="1">
        <w:r w:rsidR="007E6255" w:rsidRPr="00AB7AF3">
          <w:rPr>
            <w:rStyle w:val="Hipervnculo"/>
            <w:rFonts w:ascii="Arial" w:hAnsi="Arial" w:cs="Arial"/>
            <w:sz w:val="20"/>
            <w:szCs w:val="20"/>
          </w:rPr>
          <w:t>https://www.youtube.com/watch?v=xCZSBU_uB6g</w:t>
        </w:r>
      </w:hyperlink>
      <w:r w:rsidR="007E6255"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 xml:space="preserve"> el concierto </w:t>
      </w:r>
      <w:proofErr w:type="spellStart"/>
      <w:r w:rsidRPr="00F91DD1">
        <w:rPr>
          <w:rFonts w:ascii="Arial" w:hAnsi="Arial" w:cs="Arial"/>
          <w:sz w:val="20"/>
          <w:szCs w:val="20"/>
        </w:rPr>
        <w:t>Il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1DD1">
        <w:rPr>
          <w:rFonts w:ascii="Arial" w:hAnsi="Arial" w:cs="Arial"/>
          <w:sz w:val="20"/>
          <w:szCs w:val="20"/>
        </w:rPr>
        <w:t>gardelino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para flauta y orquesta de A. Vivaldi </w:t>
      </w:r>
      <w:hyperlink r:id="rId13" w:history="1">
        <w:r w:rsidR="00E56957" w:rsidRPr="003C5035">
          <w:rPr>
            <w:rStyle w:val="Hipervnculo"/>
            <w:rFonts w:ascii="Arial" w:hAnsi="Arial" w:cs="Arial"/>
            <w:sz w:val="20"/>
            <w:szCs w:val="20"/>
          </w:rPr>
          <w:t>https://www.youtube.com/watch?v=Q3d7cKCyssA</w:t>
        </w:r>
      </w:hyperlink>
      <w:r w:rsidR="00E56957">
        <w:rPr>
          <w:rFonts w:ascii="Arial" w:hAnsi="Arial" w:cs="Arial"/>
          <w:sz w:val="20"/>
          <w:szCs w:val="20"/>
        </w:rPr>
        <w:t xml:space="preserve"> </w:t>
      </w:r>
      <w:r w:rsidR="007E6255" w:rsidRPr="007E6255">
        <w:rPr>
          <w:rFonts w:ascii="Arial" w:hAnsi="Arial" w:cs="Arial"/>
          <w:sz w:val="20"/>
          <w:szCs w:val="20"/>
        </w:rPr>
        <w:t xml:space="preserve"> </w:t>
      </w:r>
      <w:r w:rsidR="007E6255"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F91DD1">
        <w:rPr>
          <w:rFonts w:ascii="Arial" w:hAnsi="Arial" w:cs="Arial"/>
          <w:sz w:val="20"/>
          <w:szCs w:val="20"/>
        </w:rPr>
        <w:t>The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1DD1">
        <w:rPr>
          <w:rFonts w:ascii="Arial" w:hAnsi="Arial" w:cs="Arial"/>
          <w:sz w:val="20"/>
          <w:szCs w:val="20"/>
        </w:rPr>
        <w:t>nightingale</w:t>
      </w:r>
      <w:proofErr w:type="spellEnd"/>
      <w:r w:rsidRPr="00F91DD1">
        <w:rPr>
          <w:rFonts w:ascii="Arial" w:hAnsi="Arial" w:cs="Arial"/>
          <w:sz w:val="20"/>
          <w:szCs w:val="20"/>
        </w:rPr>
        <w:t xml:space="preserve"> (El ruiseñor), de W. Byrd</w:t>
      </w:r>
      <w:r w:rsidR="007E6255" w:rsidRPr="007E6255">
        <w:t xml:space="preserve"> </w:t>
      </w:r>
      <w:hyperlink r:id="rId14" w:history="1">
        <w:r w:rsidR="007E6255" w:rsidRPr="00AB7AF3">
          <w:rPr>
            <w:rStyle w:val="Hipervnculo"/>
            <w:rFonts w:ascii="Arial" w:hAnsi="Arial" w:cs="Arial"/>
            <w:sz w:val="20"/>
            <w:szCs w:val="20"/>
          </w:rPr>
          <w:t>https://www.youtube.com/watch?v=zbfJdOvMt50</w:t>
        </w:r>
      </w:hyperlink>
      <w:r w:rsidR="007E6255"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>,</w:t>
      </w:r>
      <w:r w:rsidR="007E6255" w:rsidRPr="007E6255">
        <w:t xml:space="preserve"> </w:t>
      </w:r>
      <w:hyperlink r:id="rId15" w:history="1">
        <w:r w:rsidR="007E6255" w:rsidRPr="00AB7AF3">
          <w:rPr>
            <w:rStyle w:val="Hipervnculo"/>
            <w:rFonts w:ascii="Arial" w:hAnsi="Arial" w:cs="Arial"/>
            <w:sz w:val="20"/>
            <w:szCs w:val="20"/>
          </w:rPr>
          <w:t>https://www.youtube.com/watch?v=aOI8zuWvczk</w:t>
        </w:r>
      </w:hyperlink>
      <w:r w:rsidR="007E6255">
        <w:rPr>
          <w:rFonts w:ascii="Arial" w:hAnsi="Arial" w:cs="Arial"/>
          <w:sz w:val="20"/>
          <w:szCs w:val="20"/>
        </w:rPr>
        <w:t xml:space="preserve"> </w:t>
      </w:r>
      <w:r w:rsidRPr="00F91DD1">
        <w:rPr>
          <w:rFonts w:ascii="Arial" w:hAnsi="Arial" w:cs="Arial"/>
          <w:sz w:val="20"/>
          <w:szCs w:val="20"/>
        </w:rPr>
        <w:t xml:space="preserve"> entre otras. Comentan las distintas formas de escuchar la naturaleza en épocas y contextos variados.</w:t>
      </w:r>
    </w:p>
    <w:p w14:paraId="10296EE8" w14:textId="1F5032AD" w:rsidR="00DD4259" w:rsidRDefault="00DD4259" w:rsidP="000721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Dibujan las sensaciones producidas</w:t>
      </w:r>
    </w:p>
    <w:p w14:paraId="62B4D9FB" w14:textId="77777777" w:rsidR="008E1F65" w:rsidRPr="00F91DD1" w:rsidRDefault="008E1F65" w:rsidP="00072132">
      <w:pPr>
        <w:rPr>
          <w:rFonts w:ascii="Arial" w:hAnsi="Arial" w:cs="Arial"/>
          <w:b/>
          <w:sz w:val="20"/>
          <w:szCs w:val="20"/>
          <w:u w:val="single"/>
        </w:rPr>
      </w:pPr>
    </w:p>
    <w:p w14:paraId="547BA4C5" w14:textId="77777777" w:rsidR="00272777" w:rsidRPr="00F612CD" w:rsidRDefault="00291971">
      <w:pPr>
        <w:rPr>
          <w:rFonts w:ascii="Arial" w:hAnsi="Arial" w:cs="Arial"/>
          <w:b/>
          <w:sz w:val="20"/>
          <w:szCs w:val="20"/>
          <w:u w:val="single"/>
        </w:rPr>
      </w:pPr>
      <w:r w:rsidRPr="00F612CD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VI.-Retroalimentación:</w:t>
      </w:r>
    </w:p>
    <w:p w14:paraId="266CEAF1" w14:textId="77777777" w:rsidR="00291971" w:rsidRPr="00505319" w:rsidRDefault="00291971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B7DDD11" w14:textId="77777777" w:rsidR="00291971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6696B3E2" w14:textId="766D2644" w:rsidR="00F82A53" w:rsidRPr="00505319" w:rsidRDefault="007A02E0" w:rsidP="00F612CD">
      <w:pPr>
        <w:spacing w:after="0"/>
        <w:rPr>
          <w:rFonts w:ascii="Arial" w:hAnsi="Arial" w:cs="Arial"/>
          <w:b/>
          <w:sz w:val="20"/>
          <w:szCs w:val="20"/>
        </w:rPr>
      </w:pPr>
      <w:r w:rsidRPr="00505319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F91DD1">
        <w:rPr>
          <w:rFonts w:ascii="Arial" w:hAnsi="Arial" w:cs="Arial"/>
          <w:b/>
          <w:sz w:val="20"/>
          <w:szCs w:val="20"/>
        </w:rPr>
        <w:t>24</w:t>
      </w:r>
      <w:r w:rsidRPr="00505319">
        <w:rPr>
          <w:rFonts w:ascii="Arial" w:hAnsi="Arial" w:cs="Arial"/>
          <w:b/>
          <w:sz w:val="20"/>
          <w:szCs w:val="20"/>
        </w:rPr>
        <w:t xml:space="preserve"> de </w:t>
      </w:r>
      <w:r w:rsidR="004E1985">
        <w:rPr>
          <w:rFonts w:ascii="Arial" w:hAnsi="Arial" w:cs="Arial"/>
          <w:b/>
          <w:sz w:val="20"/>
          <w:szCs w:val="20"/>
        </w:rPr>
        <w:t>noviembre</w:t>
      </w:r>
    </w:p>
    <w:p w14:paraId="3E7FD5B8" w14:textId="77777777" w:rsidR="00F82A53" w:rsidRPr="00505319" w:rsidRDefault="00F82A53" w:rsidP="00F612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05319">
        <w:rPr>
          <w:rFonts w:ascii="Arial" w:hAnsi="Arial" w:cs="Arial"/>
          <w:b/>
          <w:sz w:val="20"/>
          <w:szCs w:val="20"/>
          <w:u w:val="single"/>
        </w:rPr>
        <w:t>VII.-Como Y/o donde enviar</w:t>
      </w:r>
    </w:p>
    <w:p w14:paraId="4936CDE8" w14:textId="6E7C2F27" w:rsidR="007A02E0" w:rsidRPr="00505319" w:rsidRDefault="00B01062" w:rsidP="00F612CD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A02E0" w:rsidRPr="00505319">
        <w:rPr>
          <w:rFonts w:ascii="Arial" w:hAnsi="Arial" w:cs="Arial"/>
          <w:b/>
          <w:sz w:val="20"/>
          <w:szCs w:val="20"/>
        </w:rPr>
        <w:t>-</w:t>
      </w:r>
      <w:r w:rsidR="00555055">
        <w:rPr>
          <w:rFonts w:ascii="Arial" w:hAnsi="Arial" w:cs="Arial"/>
          <w:b/>
          <w:sz w:val="20"/>
          <w:szCs w:val="20"/>
        </w:rPr>
        <w:t>mandarme sólo fotos del trabajo</w:t>
      </w:r>
    </w:p>
    <w:bookmarkEnd w:id="1"/>
    <w:p w14:paraId="568623DB" w14:textId="77777777" w:rsidR="00CF11B4" w:rsidRDefault="00CF11B4">
      <w:pPr>
        <w:rPr>
          <w:b/>
          <w:sz w:val="20"/>
          <w:szCs w:val="20"/>
        </w:rPr>
      </w:pPr>
    </w:p>
    <w:p w14:paraId="731A7BF2" w14:textId="77777777" w:rsidR="00641053" w:rsidRPr="00505319" w:rsidRDefault="00641053">
      <w:pPr>
        <w:rPr>
          <w:b/>
          <w:sz w:val="20"/>
          <w:szCs w:val="20"/>
        </w:rPr>
      </w:pPr>
    </w:p>
    <w:p w14:paraId="5A11E8A0" w14:textId="77777777" w:rsidR="004E7185" w:rsidRPr="000C1D42" w:rsidRDefault="000C1D42">
      <w:pPr>
        <w:rPr>
          <w:b/>
          <w:sz w:val="24"/>
          <w:szCs w:val="24"/>
          <w:u w:val="single"/>
        </w:rPr>
      </w:pPr>
      <w:r w:rsidRPr="000C1D42">
        <w:rPr>
          <w:b/>
          <w:sz w:val="24"/>
          <w:szCs w:val="24"/>
          <w:u w:val="single"/>
        </w:rPr>
        <w:t>Ticket de salida:</w:t>
      </w:r>
    </w:p>
    <w:p w14:paraId="7C1629BF" w14:textId="5D9F1ED2" w:rsidR="000C1D42" w:rsidRDefault="000C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="00601BDA">
        <w:rPr>
          <w:b/>
          <w:sz w:val="24"/>
          <w:szCs w:val="24"/>
        </w:rPr>
        <w:t>Una fuente de inspiración del compositor es:</w:t>
      </w:r>
    </w:p>
    <w:p w14:paraId="794C8C9A" w14:textId="5F037663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</w:t>
      </w:r>
      <w:r w:rsidR="0047562C">
        <w:rPr>
          <w:b/>
          <w:sz w:val="24"/>
          <w:szCs w:val="24"/>
        </w:rPr>
        <w:t xml:space="preserve"> </w:t>
      </w:r>
      <w:r w:rsidR="00601BDA">
        <w:rPr>
          <w:b/>
          <w:sz w:val="24"/>
          <w:szCs w:val="24"/>
        </w:rPr>
        <w:t>La naturaleza</w:t>
      </w:r>
      <w:r w:rsidR="00555055">
        <w:rPr>
          <w:b/>
          <w:sz w:val="24"/>
          <w:szCs w:val="24"/>
        </w:rPr>
        <w:t xml:space="preserve"> </w:t>
      </w:r>
    </w:p>
    <w:p w14:paraId="08BAF8D8" w14:textId="58AEAAD1" w:rsidR="00A946D5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</w:t>
      </w:r>
      <w:r w:rsidR="00F5626D">
        <w:rPr>
          <w:b/>
          <w:sz w:val="24"/>
          <w:szCs w:val="24"/>
        </w:rPr>
        <w:t xml:space="preserve"> </w:t>
      </w:r>
      <w:r w:rsidR="00601BDA">
        <w:rPr>
          <w:b/>
          <w:sz w:val="24"/>
          <w:szCs w:val="24"/>
        </w:rPr>
        <w:t>El pensamiento</w:t>
      </w:r>
    </w:p>
    <w:p w14:paraId="07E9248E" w14:textId="5C0C3A45" w:rsidR="000C1D42" w:rsidRDefault="000C1D42" w:rsidP="000C1D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601BDA">
        <w:rPr>
          <w:b/>
          <w:sz w:val="24"/>
          <w:szCs w:val="24"/>
        </w:rPr>
        <w:t>- Las cosas</w:t>
      </w:r>
    </w:p>
    <w:p w14:paraId="162C03E6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319E5DC1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237F8EBB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F9358B3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02BEB0C9" w14:textId="77777777" w:rsidR="000C1D42" w:rsidRDefault="000C1D42" w:rsidP="000C1D42">
      <w:pPr>
        <w:spacing w:after="0"/>
        <w:rPr>
          <w:b/>
          <w:sz w:val="24"/>
          <w:szCs w:val="24"/>
        </w:rPr>
      </w:pPr>
    </w:p>
    <w:p w14:paraId="6890B5E8" w14:textId="77777777" w:rsidR="000C1D42" w:rsidRPr="00845B9A" w:rsidRDefault="000C1D42">
      <w:pPr>
        <w:rPr>
          <w:b/>
          <w:sz w:val="24"/>
          <w:szCs w:val="24"/>
        </w:rPr>
      </w:pPr>
    </w:p>
    <w:sectPr w:rsidR="000C1D42" w:rsidRPr="00845B9A" w:rsidSect="00F612CD">
      <w:head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67BF" w14:textId="77777777" w:rsidR="003670ED" w:rsidRDefault="003670ED" w:rsidP="00AE0017">
      <w:pPr>
        <w:spacing w:after="0" w:line="240" w:lineRule="auto"/>
      </w:pPr>
      <w:r>
        <w:separator/>
      </w:r>
    </w:p>
  </w:endnote>
  <w:endnote w:type="continuationSeparator" w:id="0">
    <w:p w14:paraId="38CBC08E" w14:textId="77777777" w:rsidR="003670ED" w:rsidRDefault="003670E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09024" w14:textId="77777777" w:rsidR="003670ED" w:rsidRDefault="003670ED" w:rsidP="00AE0017">
      <w:pPr>
        <w:spacing w:after="0" w:line="240" w:lineRule="auto"/>
      </w:pPr>
      <w:r>
        <w:separator/>
      </w:r>
    </w:p>
  </w:footnote>
  <w:footnote w:type="continuationSeparator" w:id="0">
    <w:p w14:paraId="69CC3682" w14:textId="77777777" w:rsidR="003670ED" w:rsidRDefault="003670E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6D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F5EE0E6" wp14:editId="15E6A99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78E348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7459"/>
    <w:rsid w:val="000336B0"/>
    <w:rsid w:val="00037829"/>
    <w:rsid w:val="00041FC9"/>
    <w:rsid w:val="00072132"/>
    <w:rsid w:val="00077E9B"/>
    <w:rsid w:val="00085EE8"/>
    <w:rsid w:val="00094E55"/>
    <w:rsid w:val="000B4960"/>
    <w:rsid w:val="000C1D42"/>
    <w:rsid w:val="000C3175"/>
    <w:rsid w:val="000C640B"/>
    <w:rsid w:val="000C7409"/>
    <w:rsid w:val="000D0C02"/>
    <w:rsid w:val="00107488"/>
    <w:rsid w:val="00121AFB"/>
    <w:rsid w:val="0015678E"/>
    <w:rsid w:val="001630F3"/>
    <w:rsid w:val="0018460F"/>
    <w:rsid w:val="001D1C04"/>
    <w:rsid w:val="001D5AEF"/>
    <w:rsid w:val="001D5CF6"/>
    <w:rsid w:val="001D6661"/>
    <w:rsid w:val="00203B9B"/>
    <w:rsid w:val="00231FE9"/>
    <w:rsid w:val="002348D1"/>
    <w:rsid w:val="00234AB7"/>
    <w:rsid w:val="00243B6A"/>
    <w:rsid w:val="0026293A"/>
    <w:rsid w:val="0026334C"/>
    <w:rsid w:val="00272777"/>
    <w:rsid w:val="00291971"/>
    <w:rsid w:val="002A0BB4"/>
    <w:rsid w:val="002B675D"/>
    <w:rsid w:val="002E0205"/>
    <w:rsid w:val="002E5801"/>
    <w:rsid w:val="002E5F59"/>
    <w:rsid w:val="0030415C"/>
    <w:rsid w:val="003071BB"/>
    <w:rsid w:val="00337B24"/>
    <w:rsid w:val="00347F00"/>
    <w:rsid w:val="00351805"/>
    <w:rsid w:val="00360048"/>
    <w:rsid w:val="003670ED"/>
    <w:rsid w:val="0037544A"/>
    <w:rsid w:val="003804B3"/>
    <w:rsid w:val="00390F8F"/>
    <w:rsid w:val="003B782B"/>
    <w:rsid w:val="00422E51"/>
    <w:rsid w:val="00427CFD"/>
    <w:rsid w:val="0045365C"/>
    <w:rsid w:val="004619FA"/>
    <w:rsid w:val="00462B11"/>
    <w:rsid w:val="00463F96"/>
    <w:rsid w:val="004708C1"/>
    <w:rsid w:val="0047287E"/>
    <w:rsid w:val="0047562C"/>
    <w:rsid w:val="004912D3"/>
    <w:rsid w:val="004D452D"/>
    <w:rsid w:val="004E1985"/>
    <w:rsid w:val="004E227F"/>
    <w:rsid w:val="004E53C3"/>
    <w:rsid w:val="004E7185"/>
    <w:rsid w:val="00505319"/>
    <w:rsid w:val="00540563"/>
    <w:rsid w:val="00555055"/>
    <w:rsid w:val="00561689"/>
    <w:rsid w:val="00567C3C"/>
    <w:rsid w:val="005903D4"/>
    <w:rsid w:val="005960F8"/>
    <w:rsid w:val="005C42CC"/>
    <w:rsid w:val="00601BDA"/>
    <w:rsid w:val="00611A84"/>
    <w:rsid w:val="00616B94"/>
    <w:rsid w:val="00641053"/>
    <w:rsid w:val="00647EC0"/>
    <w:rsid w:val="00650A7F"/>
    <w:rsid w:val="00673DC7"/>
    <w:rsid w:val="0068369C"/>
    <w:rsid w:val="006A2671"/>
    <w:rsid w:val="006A4230"/>
    <w:rsid w:val="006A79AE"/>
    <w:rsid w:val="006D1E78"/>
    <w:rsid w:val="006F5D75"/>
    <w:rsid w:val="007651B9"/>
    <w:rsid w:val="00783604"/>
    <w:rsid w:val="00792E82"/>
    <w:rsid w:val="007A02E0"/>
    <w:rsid w:val="007B3FE5"/>
    <w:rsid w:val="007D0C4F"/>
    <w:rsid w:val="007E6255"/>
    <w:rsid w:val="007F34A3"/>
    <w:rsid w:val="00834ACB"/>
    <w:rsid w:val="00845B9A"/>
    <w:rsid w:val="00850EFD"/>
    <w:rsid w:val="008548A5"/>
    <w:rsid w:val="0088324B"/>
    <w:rsid w:val="00885010"/>
    <w:rsid w:val="008B46B8"/>
    <w:rsid w:val="008B4DD7"/>
    <w:rsid w:val="008D172C"/>
    <w:rsid w:val="008D6F1D"/>
    <w:rsid w:val="008E1F65"/>
    <w:rsid w:val="008E6CD8"/>
    <w:rsid w:val="008F1CB2"/>
    <w:rsid w:val="008F24EC"/>
    <w:rsid w:val="008F3DB0"/>
    <w:rsid w:val="00915256"/>
    <w:rsid w:val="00924E14"/>
    <w:rsid w:val="0093171F"/>
    <w:rsid w:val="0093576F"/>
    <w:rsid w:val="0094463E"/>
    <w:rsid w:val="00946721"/>
    <w:rsid w:val="00971F59"/>
    <w:rsid w:val="00997D0F"/>
    <w:rsid w:val="009B7398"/>
    <w:rsid w:val="009C7179"/>
    <w:rsid w:val="009D339D"/>
    <w:rsid w:val="009E132D"/>
    <w:rsid w:val="00A224CE"/>
    <w:rsid w:val="00A441C7"/>
    <w:rsid w:val="00A51F1A"/>
    <w:rsid w:val="00A640A4"/>
    <w:rsid w:val="00A75499"/>
    <w:rsid w:val="00A81035"/>
    <w:rsid w:val="00A92033"/>
    <w:rsid w:val="00A946D5"/>
    <w:rsid w:val="00A97CE0"/>
    <w:rsid w:val="00AA7483"/>
    <w:rsid w:val="00AB2A9B"/>
    <w:rsid w:val="00AB2B68"/>
    <w:rsid w:val="00AC6C1C"/>
    <w:rsid w:val="00AD0CE1"/>
    <w:rsid w:val="00AD602C"/>
    <w:rsid w:val="00AE0017"/>
    <w:rsid w:val="00AE3BD4"/>
    <w:rsid w:val="00AF21A8"/>
    <w:rsid w:val="00B01062"/>
    <w:rsid w:val="00B20B6C"/>
    <w:rsid w:val="00B26420"/>
    <w:rsid w:val="00B35B1F"/>
    <w:rsid w:val="00B42112"/>
    <w:rsid w:val="00B62069"/>
    <w:rsid w:val="00B62CA7"/>
    <w:rsid w:val="00B71CBB"/>
    <w:rsid w:val="00BC1CF9"/>
    <w:rsid w:val="00BC6038"/>
    <w:rsid w:val="00BE3ACF"/>
    <w:rsid w:val="00C31062"/>
    <w:rsid w:val="00C40ECA"/>
    <w:rsid w:val="00C41F25"/>
    <w:rsid w:val="00C44DE9"/>
    <w:rsid w:val="00C44ED3"/>
    <w:rsid w:val="00C84680"/>
    <w:rsid w:val="00C8620F"/>
    <w:rsid w:val="00C97E32"/>
    <w:rsid w:val="00CA415C"/>
    <w:rsid w:val="00CA747C"/>
    <w:rsid w:val="00CC6BA5"/>
    <w:rsid w:val="00CD0E4D"/>
    <w:rsid w:val="00CD1D55"/>
    <w:rsid w:val="00CD2946"/>
    <w:rsid w:val="00CF11B4"/>
    <w:rsid w:val="00CF1EA8"/>
    <w:rsid w:val="00CF3767"/>
    <w:rsid w:val="00D073BF"/>
    <w:rsid w:val="00D2269A"/>
    <w:rsid w:val="00D51F09"/>
    <w:rsid w:val="00D61E7F"/>
    <w:rsid w:val="00D73A54"/>
    <w:rsid w:val="00D96979"/>
    <w:rsid w:val="00DC3D30"/>
    <w:rsid w:val="00DD4259"/>
    <w:rsid w:val="00E100CF"/>
    <w:rsid w:val="00E43864"/>
    <w:rsid w:val="00E52F91"/>
    <w:rsid w:val="00E56957"/>
    <w:rsid w:val="00E6327B"/>
    <w:rsid w:val="00EA6BC7"/>
    <w:rsid w:val="00EC756F"/>
    <w:rsid w:val="00F424D1"/>
    <w:rsid w:val="00F5626D"/>
    <w:rsid w:val="00F56FDB"/>
    <w:rsid w:val="00F612CD"/>
    <w:rsid w:val="00F73E1E"/>
    <w:rsid w:val="00F82A53"/>
    <w:rsid w:val="00F83E5D"/>
    <w:rsid w:val="00F91DD1"/>
    <w:rsid w:val="00FB1080"/>
    <w:rsid w:val="00FB3C07"/>
    <w:rsid w:val="00FC2A80"/>
    <w:rsid w:val="00FC3B75"/>
    <w:rsid w:val="00FE1218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56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59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90226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Q3d7cKCys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O9Wa8rC7vSU?feature=oembed" TargetMode="External"/><Relationship Id="rId12" Type="http://schemas.openxmlformats.org/officeDocument/2006/relationships/hyperlink" Target="https://www.youtube.com/watch?v=xCZSBU_uB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O9Wa8rC7vSU" TargetMode="External"/><Relationship Id="rId11" Type="http://schemas.openxmlformats.org/officeDocument/2006/relationships/hyperlink" Target="https://www.youtube.com/watch?v=eCzEBlfMkk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aOI8zuWvczk" TargetMode="External"/><Relationship Id="rId10" Type="http://schemas.openxmlformats.org/officeDocument/2006/relationships/hyperlink" Target="https://www.youtube.com/watch?v=hKJgwLPjml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zbfJdOvMt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2020-11-01T18:14:00Z</dcterms:created>
  <dcterms:modified xsi:type="dcterms:W3CDTF">2020-11-03T21:43:00Z</dcterms:modified>
</cp:coreProperties>
</file>