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1D9AAAE6" w:rsidR="007537AB" w:rsidRPr="0000156A" w:rsidRDefault="00EC6A5F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>
        <w:rPr>
          <w:rFonts w:cs="Arial"/>
          <w:b/>
          <w:bCs/>
          <w:sz w:val="24"/>
          <w:szCs w:val="24"/>
          <w:u w:val="single"/>
          <w:lang w:val="en-US"/>
        </w:rPr>
        <w:t xml:space="preserve">°) </w:t>
      </w:r>
      <w:r w:rsidR="00D51732">
        <w:rPr>
          <w:rFonts w:cs="Arial"/>
          <w:b/>
          <w:bCs/>
          <w:sz w:val="24"/>
          <w:szCs w:val="24"/>
          <w:u w:val="single"/>
          <w:lang w:val="en-US"/>
        </w:rPr>
        <w:t xml:space="preserve">GRADE </w:t>
      </w:r>
      <w:r w:rsidR="00D51732" w:rsidRPr="00DE7421">
        <w:rPr>
          <w:rFonts w:cs="Arial"/>
          <w:b/>
          <w:bCs/>
          <w:sz w:val="24"/>
          <w:szCs w:val="24"/>
          <w:u w:val="single"/>
          <w:lang w:val="en-US"/>
        </w:rPr>
        <w:t>“</w:t>
      </w:r>
      <w:r w:rsidR="00DE7421" w:rsidRPr="00DE7421">
        <w:rPr>
          <w:b/>
          <w:bCs/>
          <w:u w:val="single"/>
        </w:rPr>
        <w:t>PLACES AND ATTRACTIONS</w:t>
      </w:r>
      <w:r w:rsidR="00D51732" w:rsidRPr="00DE7421">
        <w:rPr>
          <w:rFonts w:cs="Arial"/>
          <w:b/>
          <w:bCs/>
          <w:sz w:val="24"/>
          <w:szCs w:val="24"/>
          <w:u w:val="single"/>
          <w:lang w:val="en-US"/>
        </w:rPr>
        <w:t>”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75A785B0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67C08" w:rsidRPr="001E2DC0">
        <w:rPr>
          <w:rFonts w:cstheme="minorHAnsi"/>
          <w:bCs/>
        </w:rPr>
        <w:t xml:space="preserve">semana </w:t>
      </w:r>
      <w:r w:rsidR="00167C08">
        <w:rPr>
          <w:rFonts w:cstheme="minorHAnsi"/>
          <w:bCs/>
        </w:rPr>
        <w:t xml:space="preserve">del </w:t>
      </w:r>
      <w:r w:rsidR="00D51732">
        <w:rPr>
          <w:rFonts w:cstheme="minorHAnsi"/>
          <w:bCs/>
        </w:rPr>
        <w:t>26</w:t>
      </w:r>
      <w:r w:rsidR="00D51732">
        <w:rPr>
          <w:rFonts w:cstheme="minorHAnsi"/>
          <w:bCs/>
        </w:rPr>
        <w:t xml:space="preserve"> Oct</w:t>
      </w:r>
      <w:r w:rsidR="00B4346D">
        <w:rPr>
          <w:rFonts w:cstheme="minorHAnsi"/>
          <w:bCs/>
        </w:rPr>
        <w:t xml:space="preserve"> </w:t>
      </w:r>
      <w:r w:rsidR="00615005">
        <w:rPr>
          <w:rFonts w:cstheme="minorHAnsi"/>
          <w:bCs/>
        </w:rPr>
        <w:t xml:space="preserve">al </w:t>
      </w:r>
      <w:r w:rsidR="00D51732">
        <w:rPr>
          <w:rFonts w:cstheme="minorHAnsi"/>
          <w:bCs/>
        </w:rPr>
        <w:t>06</w:t>
      </w:r>
      <w:r w:rsidR="00615005">
        <w:rPr>
          <w:rFonts w:cstheme="minorHAnsi"/>
          <w:bCs/>
        </w:rPr>
        <w:t xml:space="preserve"> de</w:t>
      </w:r>
      <w:r w:rsidR="00D51732">
        <w:rPr>
          <w:rFonts w:cstheme="minorHAnsi"/>
          <w:bCs/>
        </w:rPr>
        <w:t xml:space="preserve"> Nov</w:t>
      </w:r>
      <w:r w:rsidR="00167C08">
        <w:rPr>
          <w:rFonts w:cstheme="minorHAnsi"/>
          <w:bCs/>
        </w:rPr>
        <w:t xml:space="preserve">, 2020                </w:t>
      </w:r>
      <w:r w:rsidR="00B4346D">
        <w:rPr>
          <w:rFonts w:cstheme="minorHAnsi"/>
          <w:bCs/>
        </w:rPr>
        <w:tab/>
      </w:r>
      <w:r w:rsidR="00B4346D">
        <w:rPr>
          <w:rFonts w:cstheme="minorHAnsi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5A2589C2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5103C0F0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09FAE07C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4643E6">
        <w:t xml:space="preserve">OA8. Demostrar conocimiento y uso del lenguaje en conversaciones y exposiciones por medio de las siguientes funciones: identificar y </w:t>
      </w:r>
      <w:r w:rsidR="00CD3177">
        <w:t>describir lugares</w:t>
      </w:r>
      <w:r w:rsidR="004643E6">
        <w:t xml:space="preserve"> </w:t>
      </w:r>
      <w:r w:rsidR="00B54138">
        <w:t>(escuchar)</w:t>
      </w:r>
      <w:r w:rsidR="004643E6">
        <w:t>. OA9. Demostrar comprensión de ideas generales e información explicita en textos adaptados y auténticos simples, en formato impreso o digital</w:t>
      </w:r>
      <w:r w:rsidR="00B54138">
        <w:t xml:space="preserve"> (leer)</w:t>
      </w:r>
      <w:r w:rsidR="004643E6">
        <w:t>. OA14. Escribir una variedad de textos breves, como descripciones, utilizando los pasos del proceso de escritura, ocasionalmente con apoyo, de acuerdo a un modelo y a un criterio de evaluación</w:t>
      </w:r>
      <w:r w:rsidR="00A80B28">
        <w:t>. OA12 Identificar y usar estrategias para apoyar la comprensión de los textos leídos</w:t>
      </w:r>
    </w:p>
    <w:p w14:paraId="5FE19A3F" w14:textId="23E0AF2E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proofErr w:type="spellEnd"/>
      <w:r w:rsidR="00EC6A5F" w:rsidRPr="0000156A">
        <w:rPr>
          <w:rFonts w:cs="Arial"/>
          <w:b/>
          <w:bCs/>
          <w:lang w:val="en-US"/>
        </w:rPr>
        <w:t xml:space="preserve">: </w:t>
      </w:r>
      <w:r w:rsidR="00DE7421">
        <w:t>PLACES: BEACH, COUNTRYSIDE, CITY, FARM, LAKE, MOUNTAINS, WOODS, RIVER, DESERT. ATTRACTIONS: MUSEUM, MONUMENT, SANCTUARY/IES, CHURCH/ES, ART GALLERY/IES, THEME PARKS.</w:t>
      </w:r>
    </w:p>
    <w:p w14:paraId="39D0EA51" w14:textId="09B452C8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 xml:space="preserve">III.- </w:t>
      </w:r>
      <w:proofErr w:type="spellStart"/>
      <w:r w:rsidRPr="0000156A">
        <w:rPr>
          <w:rFonts w:cs="Arial"/>
          <w:b/>
          <w:bCs/>
          <w:lang w:val="en-US"/>
        </w:rPr>
        <w:t>O</w:t>
      </w:r>
      <w:r w:rsidR="004A0246" w:rsidRPr="0000156A">
        <w:rPr>
          <w:rFonts w:cs="Arial"/>
          <w:b/>
          <w:bCs/>
          <w:lang w:val="en-US"/>
        </w:rPr>
        <w:t>bjetivo</w:t>
      </w:r>
      <w:proofErr w:type="spellEnd"/>
      <w:r w:rsidR="004A0246" w:rsidRPr="0000156A">
        <w:rPr>
          <w:rFonts w:cs="Arial"/>
          <w:b/>
          <w:bCs/>
          <w:lang w:val="en-US"/>
        </w:rPr>
        <w:t xml:space="preserve"> de la </w:t>
      </w:r>
      <w:proofErr w:type="spellStart"/>
      <w:r w:rsidR="004A0246" w:rsidRPr="0000156A">
        <w:rPr>
          <w:rFonts w:cs="Arial"/>
          <w:b/>
          <w:bCs/>
          <w:lang w:val="en-US"/>
        </w:rPr>
        <w:t>clase</w:t>
      </w:r>
      <w:proofErr w:type="spellEnd"/>
      <w:r w:rsidR="00A052C3" w:rsidRPr="0000156A">
        <w:rPr>
          <w:rFonts w:cs="Arial"/>
          <w:b/>
          <w:bCs/>
          <w:lang w:val="en-US"/>
        </w:rPr>
        <w:t>:</w:t>
      </w:r>
      <w:r w:rsidR="00F07E31" w:rsidRPr="00402114">
        <w:rPr>
          <w:rFonts w:cs="Arial"/>
          <w:lang w:val="en-US"/>
        </w:rPr>
        <w:t xml:space="preserve"> </w:t>
      </w:r>
      <w:r w:rsidR="008D235F">
        <w:t xml:space="preserve"> Identifica</w:t>
      </w:r>
      <w:r w:rsidR="008D235F">
        <w:t xml:space="preserve">r </w:t>
      </w:r>
      <w:r w:rsidR="008D235F">
        <w:t>y describ</w:t>
      </w:r>
      <w:r w:rsidR="008D235F">
        <w:t xml:space="preserve">ir </w:t>
      </w:r>
      <w:r w:rsidR="008D235F">
        <w:t>lugares</w:t>
      </w:r>
      <w:r w:rsidR="008D235F">
        <w:t xml:space="preserve"> al contestar preguntas modelada por profesora</w:t>
      </w:r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04DDD688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</w:t>
      </w:r>
      <w:r w:rsidR="00167C08">
        <w:rPr>
          <w:rFonts w:eastAsia="Arial" w:cs="Arial"/>
        </w:rPr>
        <w:t xml:space="preserve">de clases y </w:t>
      </w:r>
      <w:proofErr w:type="spellStart"/>
      <w:r w:rsidR="00167C08">
        <w:rPr>
          <w:rFonts w:eastAsia="Arial" w:cs="Arial"/>
        </w:rPr>
        <w:t>PPt</w:t>
      </w:r>
      <w:proofErr w:type="spellEnd"/>
      <w:r w:rsidR="00167C08">
        <w:rPr>
          <w:rFonts w:eastAsia="Arial" w:cs="Arial"/>
        </w:rPr>
        <w:t xml:space="preserve"> anterior </w:t>
      </w:r>
      <w:r w:rsidR="007D0E82">
        <w:rPr>
          <w:rFonts w:eastAsia="Arial" w:cs="Arial"/>
        </w:rPr>
        <w:t xml:space="preserve">(Clases </w:t>
      </w:r>
      <w:proofErr w:type="spellStart"/>
      <w:r w:rsidR="007D0E82">
        <w:rPr>
          <w:rFonts w:eastAsia="Arial" w:cs="Arial"/>
        </w:rPr>
        <w:t>On</w:t>
      </w:r>
      <w:proofErr w:type="spellEnd"/>
      <w:r w:rsidR="007D0E82">
        <w:rPr>
          <w:rFonts w:eastAsia="Arial" w:cs="Arial"/>
        </w:rPr>
        <w:t xml:space="preserve"> Line)</w:t>
      </w:r>
    </w:p>
    <w:p w14:paraId="34EFBF41" w14:textId="2134C8A8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233179FD" w14:textId="32A7FDF3" w:rsidR="006860B7" w:rsidRDefault="006860B7" w:rsidP="00402114">
      <w:pPr>
        <w:spacing w:after="0"/>
        <w:rPr>
          <w:rFonts w:eastAsia="Arial" w:cs="Arial"/>
          <w:b/>
        </w:rPr>
      </w:pPr>
    </w:p>
    <w:p w14:paraId="093D77BB" w14:textId="0025B253" w:rsidR="00375ABE" w:rsidRPr="00902138" w:rsidRDefault="007D0E82" w:rsidP="003143B1">
      <w:pPr>
        <w:spacing w:after="0"/>
        <w:rPr>
          <w:rFonts w:cs="Arial"/>
          <w:bCs/>
        </w:rPr>
      </w:pPr>
      <w:r w:rsidRPr="0000156A">
        <w:rPr>
          <w:rFonts w:eastAsia="Arial" w:cs="Arial"/>
          <w:b/>
        </w:rPr>
        <w:t>V.- Actividad a desarrollar:</w:t>
      </w:r>
      <w:r w:rsidR="00075C20">
        <w:rPr>
          <w:rFonts w:eastAsia="Arial" w:cs="Arial"/>
          <w:b/>
        </w:rPr>
        <w:t xml:space="preserve"> en la imagen de más adelante debes responder a las preguntas qué monumento es (nombre) y en qué país se encuentra. Observa el ejemplo:</w:t>
      </w:r>
    </w:p>
    <w:p w14:paraId="738AB113" w14:textId="2821A7F0" w:rsidR="00F27268" w:rsidRDefault="00075C20" w:rsidP="005F4A6B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626014" wp14:editId="2E346C25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2514077" cy="1343025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77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01730" w14:textId="60FD66BC" w:rsidR="00075C20" w:rsidRDefault="00075C20" w:rsidP="00075C20">
      <w:pPr>
        <w:pStyle w:val="Prrafodelista"/>
        <w:numPr>
          <w:ilvl w:val="0"/>
          <w:numId w:val="12"/>
        </w:numPr>
        <w:spacing w:after="0"/>
        <w:rPr>
          <w:noProof/>
        </w:rPr>
      </w:pPr>
      <w:r>
        <w:rPr>
          <w:noProof/>
        </w:rPr>
        <w:t>What ATTRACTION is this?</w:t>
      </w:r>
      <w:r w:rsidR="008540B0">
        <w:rPr>
          <w:noProof/>
        </w:rPr>
        <w:t xml:space="preserve"> (¿Qué atracción es esta?)</w:t>
      </w:r>
    </w:p>
    <w:p w14:paraId="314B3FCE" w14:textId="53482BC3" w:rsidR="00075C20" w:rsidRDefault="00075C20" w:rsidP="005F4A6B">
      <w:pPr>
        <w:spacing w:after="0"/>
        <w:rPr>
          <w:b/>
          <w:bCs/>
          <w:noProof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75C20">
        <w:rPr>
          <w:noProof/>
          <w:u w:val="single"/>
        </w:rPr>
        <w:t xml:space="preserve">This is </w:t>
      </w:r>
      <w:r w:rsidRPr="00075C20">
        <w:rPr>
          <w:b/>
          <w:bCs/>
          <w:noProof/>
          <w:u w:val="single"/>
        </w:rPr>
        <w:t>TAJ MAHAL</w:t>
      </w:r>
    </w:p>
    <w:p w14:paraId="12C3BF2B" w14:textId="169DDAAF" w:rsidR="00075C20" w:rsidRDefault="00075C20" w:rsidP="005F4A6B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0DB3B39" w14:textId="745B224B" w:rsidR="00075C20" w:rsidRDefault="00075C20" w:rsidP="00075C20">
      <w:pPr>
        <w:pStyle w:val="Prrafodelista"/>
        <w:numPr>
          <w:ilvl w:val="0"/>
          <w:numId w:val="12"/>
        </w:numPr>
        <w:spacing w:after="0"/>
        <w:rPr>
          <w:noProof/>
        </w:rPr>
      </w:pPr>
      <w:r>
        <w:rPr>
          <w:noProof/>
        </w:rPr>
        <w:t>What COUNTRY is it in?</w:t>
      </w:r>
      <w:r w:rsidR="008540B0">
        <w:rPr>
          <w:noProof/>
        </w:rPr>
        <w:t xml:space="preserve"> (¿en qué país se encuentra?</w:t>
      </w:r>
    </w:p>
    <w:p w14:paraId="7C2249A0" w14:textId="56CA8C26" w:rsidR="00075C20" w:rsidRPr="00075C20" w:rsidRDefault="00393506" w:rsidP="00393506">
      <w:pPr>
        <w:spacing w:after="0"/>
        <w:ind w:left="4245"/>
        <w:rPr>
          <w:noProof/>
        </w:rPr>
      </w:pPr>
      <w:r>
        <w:rPr>
          <w:noProof/>
        </w:rPr>
        <w:t>It is in INDIA</w:t>
      </w:r>
    </w:p>
    <w:p w14:paraId="3179CA10" w14:textId="2D2207F1" w:rsidR="00146B52" w:rsidRPr="00902138" w:rsidRDefault="00146B52" w:rsidP="005F4A6B">
      <w:pPr>
        <w:spacing w:after="0"/>
        <w:rPr>
          <w:bCs/>
          <w:noProof/>
        </w:rPr>
      </w:pPr>
    </w:p>
    <w:p w14:paraId="679ACE31" w14:textId="50094F48" w:rsidR="005F4A6B" w:rsidRDefault="00075C20" w:rsidP="005F4A6B">
      <w:pPr>
        <w:spacing w:after="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1A1D0750" w14:textId="661D4258" w:rsidR="00902138" w:rsidRDefault="00902138" w:rsidP="005F4A6B">
      <w:pPr>
        <w:spacing w:after="0"/>
        <w:rPr>
          <w:rFonts w:cs="Arial"/>
          <w:bCs/>
        </w:rPr>
      </w:pPr>
    </w:p>
    <w:p w14:paraId="0B872095" w14:textId="59F9BC35" w:rsidR="00902138" w:rsidRDefault="00902138" w:rsidP="005F4A6B">
      <w:pPr>
        <w:spacing w:after="0"/>
        <w:rPr>
          <w:rFonts w:cs="Arial"/>
          <w:bCs/>
        </w:rPr>
      </w:pPr>
    </w:p>
    <w:p w14:paraId="5CB6336A" w14:textId="54DF5481" w:rsidR="00902138" w:rsidRDefault="00902138" w:rsidP="005F4A6B">
      <w:pPr>
        <w:spacing w:after="0"/>
        <w:rPr>
          <w:rFonts w:cs="Arial"/>
          <w:bCs/>
        </w:rPr>
      </w:pPr>
    </w:p>
    <w:p w14:paraId="000ADB7A" w14:textId="17607D87" w:rsidR="00AD41F2" w:rsidRPr="00AD41F2" w:rsidRDefault="00AD41F2" w:rsidP="005F4A6B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78989AC7" w14:textId="70B8031B" w:rsidR="00F30F65" w:rsidRDefault="0048287E" w:rsidP="005F4A6B">
      <w:pPr>
        <w:spacing w:after="0"/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r w:rsidR="00903728" w:rsidRPr="00E52184">
        <w:rPr>
          <w:rFonts w:cstheme="minorHAnsi"/>
          <w:b/>
          <w:bCs/>
        </w:rPr>
        <w:t xml:space="preserve">Ticket de </w:t>
      </w:r>
      <w:r w:rsidRPr="00E52184">
        <w:rPr>
          <w:rFonts w:cstheme="minorHAnsi"/>
          <w:b/>
          <w:bCs/>
        </w:rPr>
        <w:t>salida”</w:t>
      </w:r>
      <w:r w:rsidR="004B35B4">
        <w:rPr>
          <w:rFonts w:cstheme="minorHAnsi"/>
        </w:rPr>
        <w:t xml:space="preserve">: </w:t>
      </w:r>
      <w:r w:rsidR="00167C08">
        <w:rPr>
          <w:rFonts w:cstheme="minorHAnsi"/>
        </w:rPr>
        <w:t xml:space="preserve">será </w:t>
      </w:r>
      <w:r w:rsidR="00351972">
        <w:rPr>
          <w:rFonts w:cstheme="minorHAnsi"/>
        </w:rPr>
        <w:t>evaluado en clases “</w:t>
      </w:r>
      <w:proofErr w:type="spellStart"/>
      <w:r w:rsidR="00351972">
        <w:rPr>
          <w:rFonts w:cstheme="minorHAnsi"/>
        </w:rPr>
        <w:t>on</w:t>
      </w:r>
      <w:proofErr w:type="spellEnd"/>
      <w:r w:rsidR="00351972">
        <w:rPr>
          <w:rFonts w:cstheme="minorHAnsi"/>
        </w:rPr>
        <w:t xml:space="preserve"> line”</w:t>
      </w:r>
      <w:r w:rsidR="00BF07F6">
        <w:rPr>
          <w:rFonts w:cstheme="minorHAnsi"/>
        </w:rPr>
        <w:t xml:space="preserve"> al identificar </w:t>
      </w:r>
      <w:r w:rsidR="008D235F">
        <w:rPr>
          <w:rFonts w:cstheme="minorHAnsi"/>
        </w:rPr>
        <w:t>y describir respondiendo preguntas a qué atracción (lugar) es y a qué país corresponde</w:t>
      </w:r>
      <w:r w:rsidR="00BF07F6">
        <w:rPr>
          <w:rFonts w:cstheme="minorHAnsi"/>
        </w:rPr>
        <w:t xml:space="preserve"> sigu</w:t>
      </w:r>
      <w:r w:rsidR="008D235F">
        <w:rPr>
          <w:rFonts w:cstheme="minorHAnsi"/>
        </w:rPr>
        <w:t>i</w:t>
      </w:r>
      <w:r w:rsidR="00BF07F6">
        <w:rPr>
          <w:rFonts w:cstheme="minorHAnsi"/>
        </w:rPr>
        <w:t>en</w:t>
      </w:r>
      <w:r w:rsidR="008D235F">
        <w:rPr>
          <w:rFonts w:cstheme="minorHAnsi"/>
        </w:rPr>
        <w:t>do</w:t>
      </w:r>
      <w:r w:rsidR="00BF07F6">
        <w:rPr>
          <w:rFonts w:cstheme="minorHAnsi"/>
        </w:rPr>
        <w:t xml:space="preserve"> modelo</w:t>
      </w:r>
    </w:p>
    <w:p w14:paraId="66219C62" w14:textId="53E70D8A" w:rsidR="00351972" w:rsidRDefault="00351972" w:rsidP="005F4A6B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 w:rsidR="00F37A7D">
        <w:rPr>
          <w:rFonts w:cs="Arial"/>
        </w:rPr>
        <w:t>28</w:t>
      </w:r>
      <w:r w:rsidR="002D15C6">
        <w:rPr>
          <w:rFonts w:cs="Arial"/>
        </w:rPr>
        <w:t xml:space="preserve"> </w:t>
      </w:r>
      <w:r w:rsidR="00F37A7D">
        <w:rPr>
          <w:rFonts w:cs="Arial"/>
        </w:rPr>
        <w:t xml:space="preserve">Oct </w:t>
      </w:r>
      <w:r w:rsidR="002D15C6">
        <w:rPr>
          <w:rFonts w:cs="Arial"/>
        </w:rPr>
        <w:t xml:space="preserve">y </w:t>
      </w:r>
      <w:r w:rsidR="00F37A7D">
        <w:rPr>
          <w:rFonts w:cs="Arial"/>
        </w:rPr>
        <w:t>04</w:t>
      </w:r>
      <w:r>
        <w:rPr>
          <w:rFonts w:cs="Arial"/>
        </w:rPr>
        <w:t xml:space="preserve"> de </w:t>
      </w:r>
      <w:proofErr w:type="gramStart"/>
      <w:r w:rsidR="00F37A7D">
        <w:rPr>
          <w:rFonts w:cs="Arial"/>
        </w:rPr>
        <w:t>Noviembre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32793C1C" w14:textId="5A9DE18D" w:rsidR="00351972" w:rsidRDefault="00351972" w:rsidP="005F4A6B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hasta el día</w:t>
      </w:r>
      <w:r w:rsidR="00F37A7D">
        <w:rPr>
          <w:rFonts w:eastAsia="Times New Roman" w:cstheme="minorHAnsi"/>
          <w:color w:val="000000" w:themeColor="text1"/>
          <w:spacing w:val="5"/>
          <w:lang w:eastAsia="es-CL"/>
        </w:rPr>
        <w:t xml:space="preserve"> 06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="00F37A7D">
        <w:rPr>
          <w:rFonts w:eastAsia="Times New Roman" w:cstheme="minorHAnsi"/>
          <w:color w:val="000000" w:themeColor="text1"/>
          <w:spacing w:val="5"/>
          <w:lang w:eastAsia="es-CL"/>
        </w:rPr>
        <w:t>Noviembre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04DA7253" w14:textId="3E62660D" w:rsidR="002B1E97" w:rsidRDefault="002B1E97" w:rsidP="00F30F65">
      <w:pPr>
        <w:spacing w:after="0"/>
        <w:rPr>
          <w:noProof/>
        </w:rPr>
      </w:pPr>
    </w:p>
    <w:p w14:paraId="39B16232" w14:textId="77777777" w:rsidR="00B32569" w:rsidRDefault="00B32569" w:rsidP="00F30F65">
      <w:pPr>
        <w:spacing w:after="0"/>
        <w:rPr>
          <w:rFonts w:cs="Arial"/>
        </w:rPr>
      </w:pPr>
    </w:p>
    <w:p w14:paraId="562C6184" w14:textId="77777777" w:rsidR="00B32569" w:rsidRDefault="00B32569" w:rsidP="00F30F65">
      <w:pPr>
        <w:spacing w:after="0"/>
        <w:rPr>
          <w:rFonts w:cs="Arial"/>
        </w:rPr>
      </w:pPr>
    </w:p>
    <w:p w14:paraId="1C96FE6F" w14:textId="77777777" w:rsidR="00B32569" w:rsidRDefault="00B32569" w:rsidP="00F30F65">
      <w:pPr>
        <w:spacing w:after="0"/>
        <w:rPr>
          <w:rFonts w:cs="Arial"/>
        </w:rPr>
      </w:pPr>
    </w:p>
    <w:p w14:paraId="7F6A8614" w14:textId="77777777" w:rsidR="00F0526C" w:rsidRDefault="00F0526C" w:rsidP="00F30F65">
      <w:pPr>
        <w:spacing w:after="0"/>
        <w:rPr>
          <w:rFonts w:cs="Arial"/>
        </w:rPr>
      </w:pPr>
    </w:p>
    <w:p w14:paraId="13262362" w14:textId="31254F93" w:rsidR="00075C20" w:rsidRDefault="00F0526C" w:rsidP="00F30F65">
      <w:pPr>
        <w:spacing w:after="0"/>
        <w:rPr>
          <w:rFonts w:cs="Arial"/>
        </w:rPr>
      </w:pPr>
      <w:r>
        <w:rPr>
          <w:rFonts w:cs="Arial"/>
        </w:rPr>
        <w:lastRenderedPageBreak/>
        <w:t>Contesta las</w:t>
      </w:r>
      <w:r w:rsidR="002620A3">
        <w:rPr>
          <w:rFonts w:cs="Arial"/>
        </w:rPr>
        <w:t xml:space="preserve"> preguntas relacionadas a las atracciones y lugares como enseña el ejemplo anterior.</w:t>
      </w:r>
    </w:p>
    <w:p w14:paraId="7B52FF6C" w14:textId="1926D231" w:rsidR="00075C20" w:rsidRDefault="002620A3" w:rsidP="00F30F65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16374" wp14:editId="21CEFE77">
                <wp:simplePos x="0" y="0"/>
                <wp:positionH relativeFrom="column">
                  <wp:posOffset>3993515</wp:posOffset>
                </wp:positionH>
                <wp:positionV relativeFrom="paragraph">
                  <wp:posOffset>157480</wp:posOffset>
                </wp:positionV>
                <wp:extent cx="3143250" cy="83534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35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0661" w14:textId="42A013EC" w:rsidR="008540B0" w:rsidRDefault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1)_________________________________</w:t>
                            </w:r>
                          </w:p>
                          <w:p w14:paraId="6857925A" w14:textId="4B8A547F" w:rsidR="002620A3" w:rsidRDefault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__________________________________</w:t>
                            </w:r>
                          </w:p>
                          <w:p w14:paraId="14D86BE6" w14:textId="77777777" w:rsidR="002620A3" w:rsidRDefault="002620A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FE1D8DF" w14:textId="5CD7B942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lang w:val="es-MX"/>
                              </w:rPr>
                              <w:t>)_________________________________</w:t>
                            </w:r>
                          </w:p>
                          <w:p w14:paraId="3649A9F8" w14:textId="4DB00F46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__________________________________</w:t>
                            </w:r>
                          </w:p>
                          <w:p w14:paraId="7646DD86" w14:textId="77777777" w:rsidR="002620A3" w:rsidRPr="008540B0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30A6975" w14:textId="065780BA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  <w:r>
                              <w:rPr>
                                <w:lang w:val="es-MX"/>
                              </w:rPr>
                              <w:t>)_________________________________</w:t>
                            </w:r>
                          </w:p>
                          <w:p w14:paraId="017C8998" w14:textId="17AD4981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__________________________________</w:t>
                            </w:r>
                          </w:p>
                          <w:p w14:paraId="6DE99C06" w14:textId="77777777" w:rsidR="002620A3" w:rsidRPr="008540B0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20E36EC" w14:textId="112AF80C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  <w:r>
                              <w:rPr>
                                <w:lang w:val="es-MX"/>
                              </w:rPr>
                              <w:t>)_________________________________</w:t>
                            </w:r>
                          </w:p>
                          <w:p w14:paraId="165DCB89" w14:textId="36137AEE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__________________________________</w:t>
                            </w:r>
                          </w:p>
                          <w:p w14:paraId="245FD3E7" w14:textId="77777777" w:rsidR="002620A3" w:rsidRPr="008540B0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2759CA2" w14:textId="50DAED07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</w:t>
                            </w:r>
                            <w:r>
                              <w:rPr>
                                <w:lang w:val="es-MX"/>
                              </w:rPr>
                              <w:t>)_________________________________</w:t>
                            </w:r>
                          </w:p>
                          <w:p w14:paraId="4506BEE7" w14:textId="0B511DC9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__________________________________</w:t>
                            </w:r>
                          </w:p>
                          <w:p w14:paraId="41F06BD4" w14:textId="77777777" w:rsidR="002620A3" w:rsidRPr="008540B0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ED68BC5" w14:textId="6FE3FBDD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</w:t>
                            </w:r>
                            <w:r>
                              <w:rPr>
                                <w:lang w:val="es-MX"/>
                              </w:rPr>
                              <w:t>)_________________________________</w:t>
                            </w:r>
                          </w:p>
                          <w:p w14:paraId="77BCD4F6" w14:textId="3F658C9E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__________________________________</w:t>
                            </w:r>
                          </w:p>
                          <w:p w14:paraId="35D052C1" w14:textId="77777777" w:rsidR="002620A3" w:rsidRPr="008540B0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242DDC0" w14:textId="42AF05A4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</w:t>
                            </w:r>
                            <w:r>
                              <w:rPr>
                                <w:lang w:val="es-MX"/>
                              </w:rPr>
                              <w:t>)_________________________________</w:t>
                            </w:r>
                          </w:p>
                          <w:p w14:paraId="7A41D64E" w14:textId="14038949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__________________________________</w:t>
                            </w:r>
                          </w:p>
                          <w:p w14:paraId="66B680D2" w14:textId="77777777" w:rsidR="002620A3" w:rsidRPr="008540B0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BEC6CF9" w14:textId="536E5A48" w:rsidR="002620A3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8</w:t>
                            </w:r>
                            <w:r>
                              <w:rPr>
                                <w:lang w:val="es-MX"/>
                              </w:rPr>
                              <w:t>)_________________________________</w:t>
                            </w:r>
                          </w:p>
                          <w:p w14:paraId="381D8F82" w14:textId="77777777" w:rsidR="002620A3" w:rsidRPr="008540B0" w:rsidRDefault="002620A3" w:rsidP="002620A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__________________________________</w:t>
                            </w:r>
                          </w:p>
                          <w:p w14:paraId="3F33397B" w14:textId="77777777" w:rsidR="002620A3" w:rsidRPr="008540B0" w:rsidRDefault="002620A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163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4.45pt;margin-top:12.4pt;width:247.5pt;height:6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">
                <v:textbox>
                  <w:txbxContent>
                    <w:p w14:paraId="53670661" w14:textId="42A013EC" w:rsidR="008540B0" w:rsidRDefault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1)_________________________________</w:t>
                      </w:r>
                    </w:p>
                    <w:p w14:paraId="6857925A" w14:textId="4B8A547F" w:rsidR="002620A3" w:rsidRDefault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__________________________________</w:t>
                      </w:r>
                    </w:p>
                    <w:p w14:paraId="14D86BE6" w14:textId="77777777" w:rsidR="002620A3" w:rsidRDefault="002620A3">
                      <w:pPr>
                        <w:rPr>
                          <w:lang w:val="es-MX"/>
                        </w:rPr>
                      </w:pPr>
                    </w:p>
                    <w:p w14:paraId="1FE1D8DF" w14:textId="5CD7B942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</w:t>
                      </w:r>
                      <w:r>
                        <w:rPr>
                          <w:lang w:val="es-MX"/>
                        </w:rPr>
                        <w:t>)_________________________________</w:t>
                      </w:r>
                    </w:p>
                    <w:p w14:paraId="3649A9F8" w14:textId="4DB00F46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__________________________________</w:t>
                      </w:r>
                    </w:p>
                    <w:p w14:paraId="7646DD86" w14:textId="77777777" w:rsidR="002620A3" w:rsidRPr="008540B0" w:rsidRDefault="002620A3" w:rsidP="002620A3">
                      <w:pPr>
                        <w:rPr>
                          <w:lang w:val="es-MX"/>
                        </w:rPr>
                      </w:pPr>
                    </w:p>
                    <w:p w14:paraId="430A6975" w14:textId="065780BA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</w:t>
                      </w:r>
                      <w:r>
                        <w:rPr>
                          <w:lang w:val="es-MX"/>
                        </w:rPr>
                        <w:t>)_________________________________</w:t>
                      </w:r>
                    </w:p>
                    <w:p w14:paraId="017C8998" w14:textId="17AD4981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__________________________________</w:t>
                      </w:r>
                    </w:p>
                    <w:p w14:paraId="6DE99C06" w14:textId="77777777" w:rsidR="002620A3" w:rsidRPr="008540B0" w:rsidRDefault="002620A3" w:rsidP="002620A3">
                      <w:pPr>
                        <w:rPr>
                          <w:lang w:val="es-MX"/>
                        </w:rPr>
                      </w:pPr>
                    </w:p>
                    <w:p w14:paraId="220E36EC" w14:textId="112AF80C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</w:t>
                      </w:r>
                      <w:r>
                        <w:rPr>
                          <w:lang w:val="es-MX"/>
                        </w:rPr>
                        <w:t>)_________________________________</w:t>
                      </w:r>
                    </w:p>
                    <w:p w14:paraId="165DCB89" w14:textId="36137AEE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__________________________________</w:t>
                      </w:r>
                    </w:p>
                    <w:p w14:paraId="245FD3E7" w14:textId="77777777" w:rsidR="002620A3" w:rsidRPr="008540B0" w:rsidRDefault="002620A3" w:rsidP="002620A3">
                      <w:pPr>
                        <w:rPr>
                          <w:lang w:val="es-MX"/>
                        </w:rPr>
                      </w:pPr>
                    </w:p>
                    <w:p w14:paraId="12759CA2" w14:textId="50DAED07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</w:t>
                      </w:r>
                      <w:r>
                        <w:rPr>
                          <w:lang w:val="es-MX"/>
                        </w:rPr>
                        <w:t>)_________________________________</w:t>
                      </w:r>
                    </w:p>
                    <w:p w14:paraId="4506BEE7" w14:textId="0B511DC9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__________________________________</w:t>
                      </w:r>
                    </w:p>
                    <w:p w14:paraId="41F06BD4" w14:textId="77777777" w:rsidR="002620A3" w:rsidRPr="008540B0" w:rsidRDefault="002620A3" w:rsidP="002620A3">
                      <w:pPr>
                        <w:rPr>
                          <w:lang w:val="es-MX"/>
                        </w:rPr>
                      </w:pPr>
                    </w:p>
                    <w:p w14:paraId="2ED68BC5" w14:textId="6FE3FBDD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</w:t>
                      </w:r>
                      <w:r>
                        <w:rPr>
                          <w:lang w:val="es-MX"/>
                        </w:rPr>
                        <w:t>)_________________________________</w:t>
                      </w:r>
                    </w:p>
                    <w:p w14:paraId="77BCD4F6" w14:textId="3F658C9E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__________________________________</w:t>
                      </w:r>
                    </w:p>
                    <w:p w14:paraId="35D052C1" w14:textId="77777777" w:rsidR="002620A3" w:rsidRPr="008540B0" w:rsidRDefault="002620A3" w:rsidP="002620A3">
                      <w:pPr>
                        <w:rPr>
                          <w:lang w:val="es-MX"/>
                        </w:rPr>
                      </w:pPr>
                    </w:p>
                    <w:p w14:paraId="2242DDC0" w14:textId="42AF05A4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7</w:t>
                      </w:r>
                      <w:r>
                        <w:rPr>
                          <w:lang w:val="es-MX"/>
                        </w:rPr>
                        <w:t>)_________________________________</w:t>
                      </w:r>
                    </w:p>
                    <w:p w14:paraId="7A41D64E" w14:textId="14038949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__________________________________</w:t>
                      </w:r>
                    </w:p>
                    <w:p w14:paraId="66B680D2" w14:textId="77777777" w:rsidR="002620A3" w:rsidRPr="008540B0" w:rsidRDefault="002620A3" w:rsidP="002620A3">
                      <w:pPr>
                        <w:rPr>
                          <w:lang w:val="es-MX"/>
                        </w:rPr>
                      </w:pPr>
                    </w:p>
                    <w:p w14:paraId="7BEC6CF9" w14:textId="536E5A48" w:rsidR="002620A3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8</w:t>
                      </w:r>
                      <w:r>
                        <w:rPr>
                          <w:lang w:val="es-MX"/>
                        </w:rPr>
                        <w:t>)_________________________________</w:t>
                      </w:r>
                    </w:p>
                    <w:p w14:paraId="381D8F82" w14:textId="77777777" w:rsidR="002620A3" w:rsidRPr="008540B0" w:rsidRDefault="002620A3" w:rsidP="002620A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__________________________________</w:t>
                      </w:r>
                    </w:p>
                    <w:p w14:paraId="3F33397B" w14:textId="77777777" w:rsidR="002620A3" w:rsidRPr="008540B0" w:rsidRDefault="002620A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40B0">
        <w:rPr>
          <w:noProof/>
        </w:rPr>
        <w:drawing>
          <wp:anchor distT="0" distB="0" distL="114300" distR="114300" simplePos="0" relativeHeight="251658240" behindDoc="0" locked="0" layoutInCell="1" allowOverlap="1" wp14:anchorId="578ADE0E" wp14:editId="15EBBC7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035154" cy="9351010"/>
            <wp:effectExtent l="0" t="0" r="3810" b="2540"/>
            <wp:wrapNone/>
            <wp:docPr id="3" name="Imagen 3" descr="Attractions Around the World -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ractions Around the World -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7" r="50914"/>
                    <a:stretch/>
                  </pic:blipFill>
                  <pic:spPr bwMode="auto">
                    <a:xfrm>
                      <a:off x="0" y="0"/>
                      <a:ext cx="4035154" cy="93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58120" w14:textId="5A4B6321" w:rsidR="00075C20" w:rsidRPr="00A32979" w:rsidRDefault="00075C20" w:rsidP="00F30F65">
      <w:pPr>
        <w:spacing w:after="0"/>
        <w:rPr>
          <w:rFonts w:cs="Arial"/>
        </w:rPr>
      </w:pPr>
    </w:p>
    <w:sectPr w:rsidR="00075C20" w:rsidRPr="00A32979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27DD4" w14:textId="77777777" w:rsidR="00D54A32" w:rsidRDefault="00D54A32" w:rsidP="0066737C">
      <w:pPr>
        <w:spacing w:after="0" w:line="240" w:lineRule="auto"/>
      </w:pPr>
      <w:r>
        <w:separator/>
      </w:r>
    </w:p>
  </w:endnote>
  <w:endnote w:type="continuationSeparator" w:id="0">
    <w:p w14:paraId="1AFB7FF8" w14:textId="77777777" w:rsidR="00D54A32" w:rsidRDefault="00D54A3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110EF" w14:textId="77777777" w:rsidR="00D54A32" w:rsidRDefault="00D54A32" w:rsidP="0066737C">
      <w:pPr>
        <w:spacing w:after="0" w:line="240" w:lineRule="auto"/>
      </w:pPr>
      <w:r>
        <w:separator/>
      </w:r>
    </w:p>
  </w:footnote>
  <w:footnote w:type="continuationSeparator" w:id="0">
    <w:p w14:paraId="5A213E05" w14:textId="77777777" w:rsidR="00D54A32" w:rsidRDefault="00D54A3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1FC"/>
    <w:multiLevelType w:val="hybridMultilevel"/>
    <w:tmpl w:val="BD62EAC8"/>
    <w:lvl w:ilvl="0" w:tplc="3FFABF5C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25" w:hanging="360"/>
      </w:pPr>
    </w:lvl>
    <w:lvl w:ilvl="2" w:tplc="340A001B" w:tentative="1">
      <w:start w:val="1"/>
      <w:numFmt w:val="lowerRoman"/>
      <w:lvlText w:val="%3."/>
      <w:lvlJc w:val="right"/>
      <w:pPr>
        <w:ind w:left="6045" w:hanging="180"/>
      </w:pPr>
    </w:lvl>
    <w:lvl w:ilvl="3" w:tplc="340A000F" w:tentative="1">
      <w:start w:val="1"/>
      <w:numFmt w:val="decimal"/>
      <w:lvlText w:val="%4."/>
      <w:lvlJc w:val="left"/>
      <w:pPr>
        <w:ind w:left="6765" w:hanging="360"/>
      </w:pPr>
    </w:lvl>
    <w:lvl w:ilvl="4" w:tplc="340A0019" w:tentative="1">
      <w:start w:val="1"/>
      <w:numFmt w:val="lowerLetter"/>
      <w:lvlText w:val="%5."/>
      <w:lvlJc w:val="left"/>
      <w:pPr>
        <w:ind w:left="7485" w:hanging="360"/>
      </w:pPr>
    </w:lvl>
    <w:lvl w:ilvl="5" w:tplc="340A001B" w:tentative="1">
      <w:start w:val="1"/>
      <w:numFmt w:val="lowerRoman"/>
      <w:lvlText w:val="%6."/>
      <w:lvlJc w:val="right"/>
      <w:pPr>
        <w:ind w:left="8205" w:hanging="180"/>
      </w:pPr>
    </w:lvl>
    <w:lvl w:ilvl="6" w:tplc="340A000F" w:tentative="1">
      <w:start w:val="1"/>
      <w:numFmt w:val="decimal"/>
      <w:lvlText w:val="%7."/>
      <w:lvlJc w:val="left"/>
      <w:pPr>
        <w:ind w:left="8925" w:hanging="360"/>
      </w:pPr>
    </w:lvl>
    <w:lvl w:ilvl="7" w:tplc="340A0019" w:tentative="1">
      <w:start w:val="1"/>
      <w:numFmt w:val="lowerLetter"/>
      <w:lvlText w:val="%8."/>
      <w:lvlJc w:val="left"/>
      <w:pPr>
        <w:ind w:left="9645" w:hanging="360"/>
      </w:pPr>
    </w:lvl>
    <w:lvl w:ilvl="8" w:tplc="340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03380"/>
    <w:rsid w:val="00040CF3"/>
    <w:rsid w:val="00050B6D"/>
    <w:rsid w:val="00075C20"/>
    <w:rsid w:val="00086986"/>
    <w:rsid w:val="000B25C1"/>
    <w:rsid w:val="000E76A2"/>
    <w:rsid w:val="000E76DD"/>
    <w:rsid w:val="000F5C2E"/>
    <w:rsid w:val="001052E9"/>
    <w:rsid w:val="0011124A"/>
    <w:rsid w:val="00121527"/>
    <w:rsid w:val="001318E3"/>
    <w:rsid w:val="00131F8A"/>
    <w:rsid w:val="00134BF1"/>
    <w:rsid w:val="00141ECE"/>
    <w:rsid w:val="00146B52"/>
    <w:rsid w:val="00167C08"/>
    <w:rsid w:val="0017787C"/>
    <w:rsid w:val="00186FDC"/>
    <w:rsid w:val="00192B9B"/>
    <w:rsid w:val="00192D19"/>
    <w:rsid w:val="0019373A"/>
    <w:rsid w:val="0019636B"/>
    <w:rsid w:val="001A43EE"/>
    <w:rsid w:val="001B7999"/>
    <w:rsid w:val="001D0CEC"/>
    <w:rsid w:val="001E0F6C"/>
    <w:rsid w:val="001E1E49"/>
    <w:rsid w:val="001E647C"/>
    <w:rsid w:val="00213F09"/>
    <w:rsid w:val="00234881"/>
    <w:rsid w:val="002426BC"/>
    <w:rsid w:val="0025487E"/>
    <w:rsid w:val="00257170"/>
    <w:rsid w:val="002620A3"/>
    <w:rsid w:val="00263F40"/>
    <w:rsid w:val="00276421"/>
    <w:rsid w:val="00290162"/>
    <w:rsid w:val="00291761"/>
    <w:rsid w:val="0029349F"/>
    <w:rsid w:val="0029708E"/>
    <w:rsid w:val="002A37AB"/>
    <w:rsid w:val="002B1E97"/>
    <w:rsid w:val="002C7307"/>
    <w:rsid w:val="002D15C6"/>
    <w:rsid w:val="002E022A"/>
    <w:rsid w:val="002E10FC"/>
    <w:rsid w:val="002E333D"/>
    <w:rsid w:val="002F0DA4"/>
    <w:rsid w:val="0030525D"/>
    <w:rsid w:val="00310A1F"/>
    <w:rsid w:val="003143B1"/>
    <w:rsid w:val="00317ACD"/>
    <w:rsid w:val="00320D0E"/>
    <w:rsid w:val="00341893"/>
    <w:rsid w:val="00347894"/>
    <w:rsid w:val="00351972"/>
    <w:rsid w:val="00352496"/>
    <w:rsid w:val="003545FF"/>
    <w:rsid w:val="00375ABE"/>
    <w:rsid w:val="0039294A"/>
    <w:rsid w:val="00393506"/>
    <w:rsid w:val="00396130"/>
    <w:rsid w:val="003C2C49"/>
    <w:rsid w:val="003D18C3"/>
    <w:rsid w:val="003F473A"/>
    <w:rsid w:val="00402114"/>
    <w:rsid w:val="00405388"/>
    <w:rsid w:val="004060C6"/>
    <w:rsid w:val="00407980"/>
    <w:rsid w:val="00440382"/>
    <w:rsid w:val="00451861"/>
    <w:rsid w:val="0045406E"/>
    <w:rsid w:val="004643E6"/>
    <w:rsid w:val="00464E15"/>
    <w:rsid w:val="00480677"/>
    <w:rsid w:val="0048287E"/>
    <w:rsid w:val="00491333"/>
    <w:rsid w:val="004A0246"/>
    <w:rsid w:val="004A0ACC"/>
    <w:rsid w:val="004B35B4"/>
    <w:rsid w:val="004B437F"/>
    <w:rsid w:val="004E0827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256D"/>
    <w:rsid w:val="005A7FF5"/>
    <w:rsid w:val="005B4801"/>
    <w:rsid w:val="005D411E"/>
    <w:rsid w:val="005E3F4E"/>
    <w:rsid w:val="005F31BB"/>
    <w:rsid w:val="005F3B64"/>
    <w:rsid w:val="005F4A6B"/>
    <w:rsid w:val="005F7505"/>
    <w:rsid w:val="006078DA"/>
    <w:rsid w:val="006100A7"/>
    <w:rsid w:val="00615005"/>
    <w:rsid w:val="00617BF3"/>
    <w:rsid w:val="00630DE8"/>
    <w:rsid w:val="0065504D"/>
    <w:rsid w:val="006558B8"/>
    <w:rsid w:val="006631E4"/>
    <w:rsid w:val="0066737C"/>
    <w:rsid w:val="00677C98"/>
    <w:rsid w:val="006860B7"/>
    <w:rsid w:val="0069523D"/>
    <w:rsid w:val="0069613A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64827"/>
    <w:rsid w:val="00775B18"/>
    <w:rsid w:val="007877D3"/>
    <w:rsid w:val="007B3D27"/>
    <w:rsid w:val="007C4327"/>
    <w:rsid w:val="007D0E82"/>
    <w:rsid w:val="007D5B7C"/>
    <w:rsid w:val="007E1417"/>
    <w:rsid w:val="0081130F"/>
    <w:rsid w:val="00813357"/>
    <w:rsid w:val="008215EB"/>
    <w:rsid w:val="008243E2"/>
    <w:rsid w:val="008540B0"/>
    <w:rsid w:val="00875AFA"/>
    <w:rsid w:val="00883E54"/>
    <w:rsid w:val="00895374"/>
    <w:rsid w:val="008B050F"/>
    <w:rsid w:val="008B56DE"/>
    <w:rsid w:val="008C28DF"/>
    <w:rsid w:val="008D235F"/>
    <w:rsid w:val="008E2521"/>
    <w:rsid w:val="00902138"/>
    <w:rsid w:val="00903728"/>
    <w:rsid w:val="009064F4"/>
    <w:rsid w:val="00922EA3"/>
    <w:rsid w:val="00935563"/>
    <w:rsid w:val="009429B2"/>
    <w:rsid w:val="009568AA"/>
    <w:rsid w:val="009703D0"/>
    <w:rsid w:val="009773B9"/>
    <w:rsid w:val="009A14D8"/>
    <w:rsid w:val="009C3B73"/>
    <w:rsid w:val="009D5FCE"/>
    <w:rsid w:val="00A052C3"/>
    <w:rsid w:val="00A32979"/>
    <w:rsid w:val="00A33F83"/>
    <w:rsid w:val="00A53214"/>
    <w:rsid w:val="00A80B28"/>
    <w:rsid w:val="00A8513A"/>
    <w:rsid w:val="00AC0183"/>
    <w:rsid w:val="00AD41F2"/>
    <w:rsid w:val="00AE0A01"/>
    <w:rsid w:val="00AE793C"/>
    <w:rsid w:val="00AF64AE"/>
    <w:rsid w:val="00B1178E"/>
    <w:rsid w:val="00B32569"/>
    <w:rsid w:val="00B4346D"/>
    <w:rsid w:val="00B50A3D"/>
    <w:rsid w:val="00B54138"/>
    <w:rsid w:val="00B55831"/>
    <w:rsid w:val="00B611B2"/>
    <w:rsid w:val="00B65643"/>
    <w:rsid w:val="00B71D51"/>
    <w:rsid w:val="00B72607"/>
    <w:rsid w:val="00B80335"/>
    <w:rsid w:val="00B81443"/>
    <w:rsid w:val="00B84C90"/>
    <w:rsid w:val="00B92804"/>
    <w:rsid w:val="00B947DA"/>
    <w:rsid w:val="00BA08AE"/>
    <w:rsid w:val="00BA346D"/>
    <w:rsid w:val="00BB0D10"/>
    <w:rsid w:val="00BC12D3"/>
    <w:rsid w:val="00BC2850"/>
    <w:rsid w:val="00BD3FC5"/>
    <w:rsid w:val="00BE3C29"/>
    <w:rsid w:val="00BF07F6"/>
    <w:rsid w:val="00BF31B7"/>
    <w:rsid w:val="00C139B8"/>
    <w:rsid w:val="00C3496F"/>
    <w:rsid w:val="00C65115"/>
    <w:rsid w:val="00C919EB"/>
    <w:rsid w:val="00CC27B2"/>
    <w:rsid w:val="00CD3177"/>
    <w:rsid w:val="00CE2E64"/>
    <w:rsid w:val="00D01751"/>
    <w:rsid w:val="00D22CD7"/>
    <w:rsid w:val="00D344C6"/>
    <w:rsid w:val="00D505E2"/>
    <w:rsid w:val="00D51732"/>
    <w:rsid w:val="00D53F2E"/>
    <w:rsid w:val="00D54A32"/>
    <w:rsid w:val="00D647A7"/>
    <w:rsid w:val="00D64BF5"/>
    <w:rsid w:val="00D71C21"/>
    <w:rsid w:val="00D73A31"/>
    <w:rsid w:val="00D81086"/>
    <w:rsid w:val="00D814D1"/>
    <w:rsid w:val="00D91F1F"/>
    <w:rsid w:val="00DA35B4"/>
    <w:rsid w:val="00DC4B35"/>
    <w:rsid w:val="00DE134B"/>
    <w:rsid w:val="00DE7421"/>
    <w:rsid w:val="00E01EEB"/>
    <w:rsid w:val="00E1593C"/>
    <w:rsid w:val="00E246D0"/>
    <w:rsid w:val="00E2731C"/>
    <w:rsid w:val="00E52184"/>
    <w:rsid w:val="00E604F3"/>
    <w:rsid w:val="00E91B98"/>
    <w:rsid w:val="00EA4A38"/>
    <w:rsid w:val="00EC6A5F"/>
    <w:rsid w:val="00EC6DF1"/>
    <w:rsid w:val="00EC6EC6"/>
    <w:rsid w:val="00ED2672"/>
    <w:rsid w:val="00ED26CA"/>
    <w:rsid w:val="00ED5C4D"/>
    <w:rsid w:val="00F0526C"/>
    <w:rsid w:val="00F07E31"/>
    <w:rsid w:val="00F10CB8"/>
    <w:rsid w:val="00F27268"/>
    <w:rsid w:val="00F30F65"/>
    <w:rsid w:val="00F37A7D"/>
    <w:rsid w:val="00F7760D"/>
    <w:rsid w:val="00F878FA"/>
    <w:rsid w:val="00FA4C1E"/>
    <w:rsid w:val="00FD59DA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46</cp:revision>
  <dcterms:created xsi:type="dcterms:W3CDTF">2020-09-23T16:11:00Z</dcterms:created>
  <dcterms:modified xsi:type="dcterms:W3CDTF">2020-10-22T01:28:00Z</dcterms:modified>
</cp:coreProperties>
</file>